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37" w:rsidRDefault="00DE43E4" w:rsidP="00CB2A37">
      <w:pPr>
        <w:spacing w:line="360" w:lineRule="auto"/>
        <w:ind w:leftChars="-270" w:left="-1" w:hangingChars="236" w:hanging="566"/>
        <w:jc w:val="left"/>
        <w:rPr>
          <w:bCs/>
          <w:sz w:val="24"/>
          <w:szCs w:val="24"/>
        </w:rPr>
      </w:pPr>
      <w:r>
        <w:rPr>
          <w:bCs/>
          <w:sz w:val="24"/>
          <w:szCs w:val="24"/>
        </w:rPr>
        <w:t>附件一：</w:t>
      </w:r>
    </w:p>
    <w:p w:rsidR="00DE43E4" w:rsidRPr="00CB2A37" w:rsidRDefault="00DE43E4" w:rsidP="00CB2A37">
      <w:pPr>
        <w:spacing w:line="360" w:lineRule="auto"/>
        <w:ind w:firstLineChars="200" w:firstLine="643"/>
        <w:jc w:val="center"/>
        <w:rPr>
          <w:b/>
          <w:bCs/>
          <w:sz w:val="32"/>
          <w:szCs w:val="32"/>
        </w:rPr>
      </w:pPr>
      <w:r w:rsidRPr="00CB2A37">
        <w:rPr>
          <w:rFonts w:hint="eastAsia"/>
          <w:b/>
          <w:bCs/>
          <w:sz w:val="32"/>
          <w:szCs w:val="32"/>
        </w:rPr>
        <w:t>本科生补办火车票优惠磁条</w:t>
      </w:r>
      <w:r w:rsidR="00653AD0" w:rsidRPr="00CB2A37">
        <w:rPr>
          <w:rFonts w:hint="eastAsia"/>
          <w:b/>
          <w:bCs/>
          <w:sz w:val="32"/>
          <w:szCs w:val="32"/>
        </w:rPr>
        <w:t>（含更改乘车区间）申请表</w:t>
      </w:r>
    </w:p>
    <w:tbl>
      <w:tblPr>
        <w:tblStyle w:val="a3"/>
        <w:tblW w:w="10207" w:type="dxa"/>
        <w:jc w:val="center"/>
        <w:tblLook w:val="04A0"/>
      </w:tblPr>
      <w:tblGrid>
        <w:gridCol w:w="850"/>
        <w:gridCol w:w="836"/>
        <w:gridCol w:w="836"/>
        <w:gridCol w:w="839"/>
        <w:gridCol w:w="422"/>
        <w:gridCol w:w="981"/>
        <w:gridCol w:w="1131"/>
        <w:gridCol w:w="298"/>
        <w:gridCol w:w="973"/>
        <w:gridCol w:w="141"/>
        <w:gridCol w:w="456"/>
        <w:gridCol w:w="2444"/>
      </w:tblGrid>
      <w:tr w:rsidR="00653AD0" w:rsidTr="00D07812">
        <w:trPr>
          <w:jc w:val="center"/>
        </w:trPr>
        <w:tc>
          <w:tcPr>
            <w:tcW w:w="850" w:type="dxa"/>
          </w:tcPr>
          <w:p w:rsidR="00653AD0" w:rsidRDefault="00653AD0" w:rsidP="00F748D4">
            <w:pPr>
              <w:spacing w:line="360" w:lineRule="auto"/>
              <w:jc w:val="left"/>
              <w:rPr>
                <w:bCs/>
                <w:sz w:val="24"/>
                <w:szCs w:val="24"/>
              </w:rPr>
            </w:pPr>
            <w:r>
              <w:rPr>
                <w:rFonts w:hint="eastAsia"/>
                <w:bCs/>
                <w:sz w:val="24"/>
                <w:szCs w:val="24"/>
              </w:rPr>
              <w:t>学号</w:t>
            </w:r>
          </w:p>
        </w:tc>
        <w:tc>
          <w:tcPr>
            <w:tcW w:w="1672" w:type="dxa"/>
            <w:gridSpan w:val="2"/>
          </w:tcPr>
          <w:p w:rsidR="00653AD0" w:rsidRDefault="00653AD0" w:rsidP="00F748D4">
            <w:pPr>
              <w:spacing w:line="360" w:lineRule="auto"/>
              <w:jc w:val="left"/>
              <w:rPr>
                <w:bCs/>
                <w:sz w:val="24"/>
                <w:szCs w:val="24"/>
              </w:rPr>
            </w:pPr>
          </w:p>
        </w:tc>
        <w:tc>
          <w:tcPr>
            <w:tcW w:w="839" w:type="dxa"/>
          </w:tcPr>
          <w:p w:rsidR="00653AD0" w:rsidRDefault="00653AD0" w:rsidP="00D07812">
            <w:pPr>
              <w:spacing w:line="360" w:lineRule="auto"/>
              <w:jc w:val="center"/>
              <w:rPr>
                <w:bCs/>
                <w:sz w:val="24"/>
                <w:szCs w:val="24"/>
              </w:rPr>
            </w:pPr>
            <w:r>
              <w:rPr>
                <w:rFonts w:hint="eastAsia"/>
                <w:bCs/>
                <w:sz w:val="24"/>
                <w:szCs w:val="24"/>
              </w:rPr>
              <w:t>姓名</w:t>
            </w:r>
          </w:p>
        </w:tc>
        <w:tc>
          <w:tcPr>
            <w:tcW w:w="1403" w:type="dxa"/>
            <w:gridSpan w:val="2"/>
          </w:tcPr>
          <w:p w:rsidR="00653AD0" w:rsidRDefault="00653AD0" w:rsidP="00F748D4">
            <w:pPr>
              <w:spacing w:line="360" w:lineRule="auto"/>
              <w:jc w:val="left"/>
              <w:rPr>
                <w:bCs/>
                <w:sz w:val="24"/>
                <w:szCs w:val="24"/>
              </w:rPr>
            </w:pPr>
          </w:p>
        </w:tc>
        <w:tc>
          <w:tcPr>
            <w:tcW w:w="1131" w:type="dxa"/>
          </w:tcPr>
          <w:p w:rsidR="00653AD0" w:rsidRDefault="00653AD0" w:rsidP="00F748D4">
            <w:pPr>
              <w:spacing w:line="360" w:lineRule="auto"/>
              <w:ind w:firstLineChars="50" w:firstLine="120"/>
              <w:jc w:val="left"/>
              <w:rPr>
                <w:bCs/>
                <w:sz w:val="24"/>
                <w:szCs w:val="24"/>
              </w:rPr>
            </w:pPr>
            <w:r>
              <w:rPr>
                <w:rFonts w:hint="eastAsia"/>
                <w:bCs/>
                <w:sz w:val="24"/>
                <w:szCs w:val="24"/>
              </w:rPr>
              <w:t>学</w:t>
            </w:r>
            <w:r w:rsidR="00FF3103">
              <w:rPr>
                <w:rFonts w:hint="eastAsia"/>
                <w:bCs/>
                <w:sz w:val="24"/>
                <w:szCs w:val="24"/>
              </w:rPr>
              <w:t xml:space="preserve"> </w:t>
            </w:r>
            <w:r>
              <w:rPr>
                <w:rFonts w:hint="eastAsia"/>
                <w:bCs/>
                <w:sz w:val="24"/>
                <w:szCs w:val="24"/>
              </w:rPr>
              <w:t>院</w:t>
            </w:r>
          </w:p>
        </w:tc>
        <w:tc>
          <w:tcPr>
            <w:tcW w:w="4312" w:type="dxa"/>
            <w:gridSpan w:val="5"/>
          </w:tcPr>
          <w:p w:rsidR="00653AD0" w:rsidRDefault="00653AD0" w:rsidP="00F748D4">
            <w:pPr>
              <w:spacing w:line="360" w:lineRule="auto"/>
              <w:jc w:val="left"/>
              <w:rPr>
                <w:bCs/>
                <w:sz w:val="24"/>
                <w:szCs w:val="24"/>
              </w:rPr>
            </w:pPr>
          </w:p>
        </w:tc>
      </w:tr>
      <w:tr w:rsidR="00653AD0" w:rsidTr="00D07812">
        <w:trPr>
          <w:jc w:val="center"/>
        </w:trPr>
        <w:tc>
          <w:tcPr>
            <w:tcW w:w="1686" w:type="dxa"/>
            <w:gridSpan w:val="2"/>
          </w:tcPr>
          <w:p w:rsidR="00653AD0" w:rsidRDefault="00653AD0" w:rsidP="00F748D4">
            <w:pPr>
              <w:spacing w:line="360" w:lineRule="auto"/>
              <w:jc w:val="left"/>
              <w:rPr>
                <w:bCs/>
                <w:sz w:val="24"/>
                <w:szCs w:val="24"/>
              </w:rPr>
            </w:pPr>
            <w:r>
              <w:rPr>
                <w:rFonts w:hint="eastAsia"/>
                <w:bCs/>
                <w:sz w:val="24"/>
                <w:szCs w:val="24"/>
              </w:rPr>
              <w:t>身份证号</w:t>
            </w:r>
          </w:p>
        </w:tc>
        <w:tc>
          <w:tcPr>
            <w:tcW w:w="4209" w:type="dxa"/>
            <w:gridSpan w:val="5"/>
            <w:tcBorders>
              <w:bottom w:val="single" w:sz="4" w:space="0" w:color="auto"/>
            </w:tcBorders>
          </w:tcPr>
          <w:p w:rsidR="00653AD0" w:rsidRDefault="00653AD0" w:rsidP="00F748D4">
            <w:pPr>
              <w:spacing w:line="360" w:lineRule="auto"/>
              <w:jc w:val="left"/>
              <w:rPr>
                <w:bCs/>
                <w:sz w:val="24"/>
                <w:szCs w:val="24"/>
              </w:rPr>
            </w:pPr>
          </w:p>
        </w:tc>
        <w:tc>
          <w:tcPr>
            <w:tcW w:w="1271" w:type="dxa"/>
            <w:gridSpan w:val="2"/>
          </w:tcPr>
          <w:p w:rsidR="00653AD0" w:rsidRDefault="00653AD0" w:rsidP="00F748D4">
            <w:pPr>
              <w:spacing w:line="360" w:lineRule="auto"/>
              <w:jc w:val="center"/>
              <w:rPr>
                <w:bCs/>
                <w:sz w:val="24"/>
                <w:szCs w:val="24"/>
              </w:rPr>
            </w:pPr>
            <w:r>
              <w:rPr>
                <w:rFonts w:hint="eastAsia"/>
                <w:bCs/>
                <w:sz w:val="24"/>
                <w:szCs w:val="24"/>
              </w:rPr>
              <w:t>班</w:t>
            </w:r>
            <w:r w:rsidR="00FF3103">
              <w:rPr>
                <w:rFonts w:hint="eastAsia"/>
                <w:bCs/>
                <w:sz w:val="24"/>
                <w:szCs w:val="24"/>
              </w:rPr>
              <w:t xml:space="preserve"> </w:t>
            </w:r>
            <w:r>
              <w:rPr>
                <w:rFonts w:hint="eastAsia"/>
                <w:bCs/>
                <w:sz w:val="24"/>
                <w:szCs w:val="24"/>
              </w:rPr>
              <w:t>级</w:t>
            </w:r>
          </w:p>
        </w:tc>
        <w:tc>
          <w:tcPr>
            <w:tcW w:w="3041" w:type="dxa"/>
            <w:gridSpan w:val="3"/>
          </w:tcPr>
          <w:p w:rsidR="00653AD0" w:rsidRDefault="00653AD0" w:rsidP="00F748D4">
            <w:pPr>
              <w:spacing w:line="360" w:lineRule="auto"/>
              <w:jc w:val="left"/>
              <w:rPr>
                <w:bCs/>
                <w:sz w:val="24"/>
                <w:szCs w:val="24"/>
              </w:rPr>
            </w:pPr>
          </w:p>
        </w:tc>
      </w:tr>
      <w:tr w:rsidR="008F33C8" w:rsidTr="002C3976">
        <w:trPr>
          <w:jc w:val="center"/>
        </w:trPr>
        <w:tc>
          <w:tcPr>
            <w:tcW w:w="1686" w:type="dxa"/>
            <w:gridSpan w:val="2"/>
          </w:tcPr>
          <w:p w:rsidR="008F33C8" w:rsidRDefault="008F33C8" w:rsidP="00F748D4">
            <w:pPr>
              <w:spacing w:line="360" w:lineRule="auto"/>
              <w:jc w:val="left"/>
              <w:rPr>
                <w:bCs/>
                <w:sz w:val="24"/>
                <w:szCs w:val="24"/>
              </w:rPr>
            </w:pPr>
            <w:r>
              <w:rPr>
                <w:rFonts w:hint="eastAsia"/>
                <w:bCs/>
                <w:sz w:val="24"/>
                <w:szCs w:val="24"/>
              </w:rPr>
              <w:t>交回损毁磁条</w:t>
            </w:r>
          </w:p>
        </w:tc>
        <w:tc>
          <w:tcPr>
            <w:tcW w:w="2097" w:type="dxa"/>
            <w:gridSpan w:val="3"/>
            <w:tcBorders>
              <w:top w:val="single" w:sz="4" w:space="0" w:color="auto"/>
              <w:right w:val="single" w:sz="4" w:space="0" w:color="auto"/>
            </w:tcBorders>
          </w:tcPr>
          <w:p w:rsidR="008F33C8" w:rsidRDefault="008F33C8" w:rsidP="00D07812">
            <w:pPr>
              <w:spacing w:line="360" w:lineRule="auto"/>
              <w:jc w:val="center"/>
              <w:rPr>
                <w:bCs/>
                <w:sz w:val="24"/>
                <w:szCs w:val="24"/>
              </w:rPr>
            </w:pPr>
            <w:r>
              <w:rPr>
                <w:rFonts w:hint="eastAsia"/>
                <w:bCs/>
                <w:sz w:val="24"/>
                <w:szCs w:val="24"/>
              </w:rPr>
              <w:t>（已交）</w:t>
            </w:r>
          </w:p>
        </w:tc>
        <w:tc>
          <w:tcPr>
            <w:tcW w:w="2112" w:type="dxa"/>
            <w:gridSpan w:val="2"/>
            <w:tcBorders>
              <w:top w:val="single" w:sz="4" w:space="0" w:color="auto"/>
              <w:left w:val="single" w:sz="4" w:space="0" w:color="auto"/>
            </w:tcBorders>
          </w:tcPr>
          <w:p w:rsidR="008F33C8" w:rsidRDefault="00D07812" w:rsidP="00D07812">
            <w:pPr>
              <w:spacing w:line="360" w:lineRule="auto"/>
              <w:jc w:val="center"/>
              <w:rPr>
                <w:bCs/>
                <w:sz w:val="24"/>
                <w:szCs w:val="24"/>
              </w:rPr>
            </w:pPr>
            <w:r>
              <w:rPr>
                <w:rFonts w:hint="eastAsia"/>
                <w:bCs/>
                <w:sz w:val="24"/>
                <w:szCs w:val="24"/>
              </w:rPr>
              <w:t>（未交）</w:t>
            </w:r>
          </w:p>
        </w:tc>
        <w:tc>
          <w:tcPr>
            <w:tcW w:w="1271" w:type="dxa"/>
            <w:gridSpan w:val="2"/>
          </w:tcPr>
          <w:p w:rsidR="008F33C8" w:rsidRDefault="008F33C8" w:rsidP="00F748D4">
            <w:pPr>
              <w:spacing w:line="360" w:lineRule="auto"/>
              <w:jc w:val="center"/>
              <w:rPr>
                <w:bCs/>
                <w:sz w:val="24"/>
                <w:szCs w:val="24"/>
              </w:rPr>
            </w:pPr>
            <w:r>
              <w:rPr>
                <w:rFonts w:hint="eastAsia"/>
                <w:bCs/>
                <w:sz w:val="24"/>
                <w:szCs w:val="24"/>
              </w:rPr>
              <w:t>联系方式</w:t>
            </w:r>
          </w:p>
        </w:tc>
        <w:tc>
          <w:tcPr>
            <w:tcW w:w="3041" w:type="dxa"/>
            <w:gridSpan w:val="3"/>
          </w:tcPr>
          <w:p w:rsidR="008F33C8" w:rsidRDefault="008F33C8" w:rsidP="00F748D4">
            <w:pPr>
              <w:spacing w:line="360" w:lineRule="auto"/>
              <w:jc w:val="left"/>
              <w:rPr>
                <w:bCs/>
                <w:sz w:val="24"/>
                <w:szCs w:val="24"/>
              </w:rPr>
            </w:pPr>
          </w:p>
        </w:tc>
      </w:tr>
      <w:tr w:rsidR="00FF3103" w:rsidTr="008F33C8">
        <w:trPr>
          <w:jc w:val="center"/>
        </w:trPr>
        <w:tc>
          <w:tcPr>
            <w:tcW w:w="10207" w:type="dxa"/>
            <w:gridSpan w:val="12"/>
          </w:tcPr>
          <w:p w:rsidR="00FF3103" w:rsidRDefault="00F06674" w:rsidP="00F06674">
            <w:pPr>
              <w:spacing w:line="360" w:lineRule="auto"/>
              <w:jc w:val="left"/>
              <w:rPr>
                <w:bCs/>
                <w:sz w:val="24"/>
                <w:szCs w:val="24"/>
              </w:rPr>
            </w:pPr>
            <w:r>
              <w:rPr>
                <w:rFonts w:hint="eastAsia"/>
                <w:bCs/>
                <w:sz w:val="24"/>
                <w:szCs w:val="24"/>
              </w:rPr>
              <w:t>请再次核对身份证信息，保证字迹工整，以便成功录入磁条信息。</w:t>
            </w:r>
          </w:p>
        </w:tc>
      </w:tr>
      <w:tr w:rsidR="00F06674" w:rsidTr="008F33C8">
        <w:trPr>
          <w:jc w:val="center"/>
        </w:trPr>
        <w:tc>
          <w:tcPr>
            <w:tcW w:w="10207" w:type="dxa"/>
            <w:gridSpan w:val="12"/>
          </w:tcPr>
          <w:p w:rsidR="00F06674" w:rsidRPr="00F06674" w:rsidRDefault="00F06674" w:rsidP="00F748D4">
            <w:pPr>
              <w:spacing w:line="360" w:lineRule="auto"/>
              <w:jc w:val="center"/>
              <w:rPr>
                <w:bCs/>
                <w:sz w:val="24"/>
                <w:szCs w:val="24"/>
              </w:rPr>
            </w:pPr>
            <w:r>
              <w:rPr>
                <w:rFonts w:hint="eastAsia"/>
                <w:bCs/>
                <w:sz w:val="24"/>
                <w:szCs w:val="24"/>
              </w:rPr>
              <w:t>申请办理项目请在对应的项目后打“</w:t>
            </w:r>
            <w:r w:rsidRPr="00FF3103">
              <w:rPr>
                <w:rFonts w:asciiTheme="minorEastAsia" w:hAnsiTheme="minorEastAsia" w:hint="eastAsia"/>
                <w:bCs/>
                <w:sz w:val="24"/>
                <w:szCs w:val="24"/>
              </w:rPr>
              <w:t>√</w:t>
            </w:r>
            <w:r>
              <w:rPr>
                <w:rFonts w:hint="eastAsia"/>
                <w:bCs/>
                <w:sz w:val="24"/>
                <w:szCs w:val="24"/>
              </w:rPr>
              <w:t>”</w:t>
            </w:r>
          </w:p>
        </w:tc>
      </w:tr>
      <w:tr w:rsidR="001F02B3" w:rsidTr="00D07812">
        <w:trPr>
          <w:jc w:val="center"/>
        </w:trPr>
        <w:tc>
          <w:tcPr>
            <w:tcW w:w="850" w:type="dxa"/>
          </w:tcPr>
          <w:p w:rsidR="001F02B3" w:rsidRDefault="001F02B3" w:rsidP="00F748D4">
            <w:pPr>
              <w:spacing w:line="360" w:lineRule="auto"/>
              <w:jc w:val="center"/>
              <w:rPr>
                <w:bCs/>
                <w:sz w:val="24"/>
                <w:szCs w:val="24"/>
              </w:rPr>
            </w:pPr>
            <w:r>
              <w:rPr>
                <w:rFonts w:hint="eastAsia"/>
                <w:bCs/>
                <w:sz w:val="24"/>
                <w:szCs w:val="24"/>
              </w:rPr>
              <w:t>A</w:t>
            </w:r>
          </w:p>
        </w:tc>
        <w:tc>
          <w:tcPr>
            <w:tcW w:w="2511" w:type="dxa"/>
            <w:gridSpan w:val="3"/>
          </w:tcPr>
          <w:p w:rsidR="001F02B3" w:rsidRDefault="001F02B3" w:rsidP="00F748D4">
            <w:pPr>
              <w:spacing w:line="360" w:lineRule="auto"/>
              <w:jc w:val="left"/>
              <w:rPr>
                <w:bCs/>
                <w:sz w:val="24"/>
                <w:szCs w:val="24"/>
              </w:rPr>
            </w:pPr>
            <w:r>
              <w:rPr>
                <w:rFonts w:hint="eastAsia"/>
                <w:bCs/>
                <w:sz w:val="24"/>
                <w:szCs w:val="24"/>
              </w:rPr>
              <w:t>补办火车票磁条</w:t>
            </w:r>
          </w:p>
        </w:tc>
        <w:tc>
          <w:tcPr>
            <w:tcW w:w="1403" w:type="dxa"/>
            <w:gridSpan w:val="2"/>
          </w:tcPr>
          <w:p w:rsidR="001F02B3" w:rsidRDefault="001F02B3" w:rsidP="00F748D4">
            <w:pPr>
              <w:spacing w:line="360" w:lineRule="auto"/>
              <w:jc w:val="left"/>
              <w:rPr>
                <w:bCs/>
                <w:sz w:val="24"/>
                <w:szCs w:val="24"/>
              </w:rPr>
            </w:pPr>
            <w:r>
              <w:rPr>
                <w:rFonts w:hint="eastAsia"/>
                <w:bCs/>
                <w:sz w:val="24"/>
                <w:szCs w:val="24"/>
              </w:rPr>
              <w:t>（</w:t>
            </w:r>
            <w:r>
              <w:rPr>
                <w:rFonts w:hint="eastAsia"/>
                <w:bCs/>
                <w:sz w:val="24"/>
                <w:szCs w:val="24"/>
              </w:rPr>
              <w:t xml:space="preserve">   </w:t>
            </w:r>
            <w:r>
              <w:rPr>
                <w:rFonts w:hint="eastAsia"/>
                <w:bCs/>
                <w:sz w:val="24"/>
                <w:szCs w:val="24"/>
              </w:rPr>
              <w:t>）</w:t>
            </w:r>
          </w:p>
        </w:tc>
        <w:tc>
          <w:tcPr>
            <w:tcW w:w="1429" w:type="dxa"/>
            <w:gridSpan w:val="2"/>
          </w:tcPr>
          <w:p w:rsidR="001F02B3" w:rsidRDefault="001F02B3" w:rsidP="008F33C8">
            <w:pPr>
              <w:spacing w:line="360" w:lineRule="auto"/>
              <w:jc w:val="center"/>
              <w:rPr>
                <w:bCs/>
                <w:sz w:val="24"/>
                <w:szCs w:val="24"/>
              </w:rPr>
            </w:pPr>
            <w:r>
              <w:rPr>
                <w:rFonts w:hint="eastAsia"/>
                <w:bCs/>
                <w:sz w:val="24"/>
                <w:szCs w:val="24"/>
              </w:rPr>
              <w:t>乘车区间</w:t>
            </w:r>
          </w:p>
        </w:tc>
        <w:tc>
          <w:tcPr>
            <w:tcW w:w="1114" w:type="dxa"/>
            <w:gridSpan w:val="2"/>
            <w:tcBorders>
              <w:top w:val="single" w:sz="4" w:space="0" w:color="auto"/>
              <w:right w:val="single" w:sz="4" w:space="0" w:color="auto"/>
            </w:tcBorders>
          </w:tcPr>
          <w:p w:rsidR="001F02B3" w:rsidRDefault="001F02B3" w:rsidP="00F748D4">
            <w:pPr>
              <w:spacing w:line="360" w:lineRule="auto"/>
              <w:jc w:val="left"/>
              <w:rPr>
                <w:bCs/>
                <w:sz w:val="24"/>
                <w:szCs w:val="24"/>
              </w:rPr>
            </w:pPr>
          </w:p>
        </w:tc>
        <w:tc>
          <w:tcPr>
            <w:tcW w:w="456" w:type="dxa"/>
            <w:tcBorders>
              <w:top w:val="single" w:sz="4" w:space="0" w:color="auto"/>
              <w:left w:val="single" w:sz="4" w:space="0" w:color="auto"/>
            </w:tcBorders>
          </w:tcPr>
          <w:p w:rsidR="001F02B3" w:rsidRDefault="008F33C8" w:rsidP="00F748D4">
            <w:pPr>
              <w:spacing w:line="360" w:lineRule="auto"/>
              <w:jc w:val="left"/>
              <w:rPr>
                <w:bCs/>
                <w:sz w:val="24"/>
                <w:szCs w:val="24"/>
              </w:rPr>
            </w:pPr>
            <w:r>
              <w:rPr>
                <w:rFonts w:hint="eastAsia"/>
                <w:bCs/>
                <w:sz w:val="24"/>
                <w:szCs w:val="24"/>
              </w:rPr>
              <w:t>到</w:t>
            </w:r>
          </w:p>
        </w:tc>
        <w:tc>
          <w:tcPr>
            <w:tcW w:w="2444" w:type="dxa"/>
          </w:tcPr>
          <w:p w:rsidR="001F02B3" w:rsidRDefault="001F02B3" w:rsidP="00112AC4">
            <w:pPr>
              <w:spacing w:line="360" w:lineRule="auto"/>
              <w:ind w:firstLineChars="200" w:firstLine="480"/>
              <w:jc w:val="left"/>
              <w:rPr>
                <w:bCs/>
                <w:sz w:val="24"/>
                <w:szCs w:val="24"/>
              </w:rPr>
            </w:pPr>
          </w:p>
        </w:tc>
      </w:tr>
      <w:tr w:rsidR="001F02B3" w:rsidTr="00D07812">
        <w:trPr>
          <w:jc w:val="center"/>
        </w:trPr>
        <w:tc>
          <w:tcPr>
            <w:tcW w:w="850" w:type="dxa"/>
          </w:tcPr>
          <w:p w:rsidR="001F02B3" w:rsidRDefault="001F02B3" w:rsidP="00F748D4">
            <w:pPr>
              <w:spacing w:line="360" w:lineRule="auto"/>
              <w:jc w:val="center"/>
              <w:rPr>
                <w:bCs/>
                <w:sz w:val="24"/>
                <w:szCs w:val="24"/>
              </w:rPr>
            </w:pPr>
            <w:r>
              <w:rPr>
                <w:rFonts w:hint="eastAsia"/>
                <w:bCs/>
                <w:sz w:val="24"/>
                <w:szCs w:val="24"/>
              </w:rPr>
              <w:t>B</w:t>
            </w:r>
          </w:p>
        </w:tc>
        <w:tc>
          <w:tcPr>
            <w:tcW w:w="2511" w:type="dxa"/>
            <w:gridSpan w:val="3"/>
          </w:tcPr>
          <w:p w:rsidR="001F02B3" w:rsidRDefault="001F02B3" w:rsidP="00F748D4">
            <w:pPr>
              <w:spacing w:line="360" w:lineRule="auto"/>
              <w:jc w:val="left"/>
              <w:rPr>
                <w:bCs/>
                <w:sz w:val="24"/>
                <w:szCs w:val="24"/>
              </w:rPr>
            </w:pPr>
            <w:r>
              <w:rPr>
                <w:rFonts w:hint="eastAsia"/>
                <w:bCs/>
                <w:sz w:val="24"/>
                <w:szCs w:val="24"/>
              </w:rPr>
              <w:t>火车票优惠磁条损毁</w:t>
            </w:r>
          </w:p>
        </w:tc>
        <w:tc>
          <w:tcPr>
            <w:tcW w:w="1403" w:type="dxa"/>
            <w:gridSpan w:val="2"/>
          </w:tcPr>
          <w:p w:rsidR="001F02B3" w:rsidRDefault="001F02B3" w:rsidP="00F748D4">
            <w:pPr>
              <w:spacing w:line="360" w:lineRule="auto"/>
              <w:jc w:val="left"/>
              <w:rPr>
                <w:bCs/>
                <w:sz w:val="24"/>
                <w:szCs w:val="24"/>
              </w:rPr>
            </w:pPr>
            <w:r>
              <w:rPr>
                <w:rFonts w:hint="eastAsia"/>
                <w:bCs/>
                <w:sz w:val="24"/>
                <w:szCs w:val="24"/>
              </w:rPr>
              <w:t>（</w:t>
            </w:r>
            <w:r>
              <w:rPr>
                <w:rFonts w:hint="eastAsia"/>
                <w:bCs/>
                <w:sz w:val="24"/>
                <w:szCs w:val="24"/>
              </w:rPr>
              <w:t xml:space="preserve">   </w:t>
            </w:r>
            <w:r>
              <w:rPr>
                <w:rFonts w:hint="eastAsia"/>
                <w:bCs/>
                <w:sz w:val="24"/>
                <w:szCs w:val="24"/>
              </w:rPr>
              <w:t>）</w:t>
            </w:r>
          </w:p>
        </w:tc>
        <w:tc>
          <w:tcPr>
            <w:tcW w:w="1429" w:type="dxa"/>
            <w:gridSpan w:val="2"/>
          </w:tcPr>
          <w:p w:rsidR="001F02B3" w:rsidRDefault="008F33C8" w:rsidP="008F33C8">
            <w:pPr>
              <w:spacing w:line="360" w:lineRule="auto"/>
              <w:jc w:val="center"/>
              <w:rPr>
                <w:bCs/>
                <w:sz w:val="24"/>
                <w:szCs w:val="24"/>
              </w:rPr>
            </w:pPr>
            <w:r>
              <w:rPr>
                <w:rFonts w:hint="eastAsia"/>
                <w:bCs/>
                <w:sz w:val="24"/>
                <w:szCs w:val="24"/>
              </w:rPr>
              <w:t>乘车区间</w:t>
            </w:r>
          </w:p>
        </w:tc>
        <w:tc>
          <w:tcPr>
            <w:tcW w:w="1114" w:type="dxa"/>
            <w:gridSpan w:val="2"/>
            <w:tcBorders>
              <w:right w:val="single" w:sz="4" w:space="0" w:color="auto"/>
            </w:tcBorders>
          </w:tcPr>
          <w:p w:rsidR="001F02B3" w:rsidRDefault="001F02B3" w:rsidP="00F748D4">
            <w:pPr>
              <w:spacing w:line="360" w:lineRule="auto"/>
              <w:jc w:val="left"/>
              <w:rPr>
                <w:bCs/>
                <w:sz w:val="24"/>
                <w:szCs w:val="24"/>
              </w:rPr>
            </w:pPr>
          </w:p>
        </w:tc>
        <w:tc>
          <w:tcPr>
            <w:tcW w:w="456" w:type="dxa"/>
            <w:tcBorders>
              <w:left w:val="single" w:sz="4" w:space="0" w:color="auto"/>
            </w:tcBorders>
          </w:tcPr>
          <w:p w:rsidR="001F02B3" w:rsidRDefault="008F33C8" w:rsidP="00F748D4">
            <w:pPr>
              <w:spacing w:line="360" w:lineRule="auto"/>
              <w:jc w:val="left"/>
              <w:rPr>
                <w:bCs/>
                <w:sz w:val="24"/>
                <w:szCs w:val="24"/>
              </w:rPr>
            </w:pPr>
            <w:r>
              <w:rPr>
                <w:rFonts w:hint="eastAsia"/>
                <w:bCs/>
                <w:sz w:val="24"/>
                <w:szCs w:val="24"/>
              </w:rPr>
              <w:t>到</w:t>
            </w:r>
          </w:p>
        </w:tc>
        <w:tc>
          <w:tcPr>
            <w:tcW w:w="2444" w:type="dxa"/>
          </w:tcPr>
          <w:p w:rsidR="001F02B3" w:rsidRDefault="001F02B3" w:rsidP="00112AC4">
            <w:pPr>
              <w:spacing w:line="360" w:lineRule="auto"/>
              <w:ind w:firstLineChars="200" w:firstLine="480"/>
              <w:jc w:val="left"/>
              <w:rPr>
                <w:bCs/>
                <w:sz w:val="24"/>
                <w:szCs w:val="24"/>
              </w:rPr>
            </w:pPr>
          </w:p>
        </w:tc>
      </w:tr>
      <w:tr w:rsidR="008F33C8" w:rsidTr="00D07812">
        <w:trPr>
          <w:jc w:val="center"/>
        </w:trPr>
        <w:tc>
          <w:tcPr>
            <w:tcW w:w="850" w:type="dxa"/>
          </w:tcPr>
          <w:p w:rsidR="008F33C8" w:rsidRDefault="008F33C8" w:rsidP="00C703E8">
            <w:pPr>
              <w:spacing w:line="360" w:lineRule="auto"/>
              <w:jc w:val="center"/>
              <w:rPr>
                <w:bCs/>
                <w:sz w:val="24"/>
                <w:szCs w:val="24"/>
              </w:rPr>
            </w:pPr>
            <w:r>
              <w:rPr>
                <w:rFonts w:hint="eastAsia"/>
                <w:bCs/>
                <w:sz w:val="24"/>
                <w:szCs w:val="24"/>
              </w:rPr>
              <w:t>C</w:t>
            </w:r>
          </w:p>
        </w:tc>
        <w:tc>
          <w:tcPr>
            <w:tcW w:w="2511" w:type="dxa"/>
            <w:gridSpan w:val="3"/>
          </w:tcPr>
          <w:p w:rsidR="008F33C8" w:rsidRDefault="008F33C8" w:rsidP="00C703E8">
            <w:pPr>
              <w:spacing w:line="360" w:lineRule="auto"/>
              <w:jc w:val="left"/>
              <w:rPr>
                <w:bCs/>
                <w:sz w:val="24"/>
                <w:szCs w:val="24"/>
              </w:rPr>
            </w:pPr>
            <w:r>
              <w:rPr>
                <w:rFonts w:hint="eastAsia"/>
                <w:bCs/>
                <w:sz w:val="24"/>
                <w:szCs w:val="24"/>
              </w:rPr>
              <w:t>更改乘车区间</w:t>
            </w:r>
          </w:p>
        </w:tc>
        <w:tc>
          <w:tcPr>
            <w:tcW w:w="1403" w:type="dxa"/>
            <w:gridSpan w:val="2"/>
          </w:tcPr>
          <w:p w:rsidR="008F33C8" w:rsidRDefault="008F33C8" w:rsidP="00C703E8">
            <w:pPr>
              <w:spacing w:line="360" w:lineRule="auto"/>
              <w:jc w:val="left"/>
              <w:rPr>
                <w:bCs/>
                <w:sz w:val="24"/>
                <w:szCs w:val="24"/>
              </w:rPr>
            </w:pPr>
            <w:r>
              <w:rPr>
                <w:rFonts w:hint="eastAsia"/>
                <w:bCs/>
                <w:sz w:val="24"/>
                <w:szCs w:val="24"/>
              </w:rPr>
              <w:t>（</w:t>
            </w:r>
            <w:r>
              <w:rPr>
                <w:rFonts w:hint="eastAsia"/>
                <w:bCs/>
                <w:sz w:val="24"/>
                <w:szCs w:val="24"/>
              </w:rPr>
              <w:t xml:space="preserve">   </w:t>
            </w:r>
            <w:r>
              <w:rPr>
                <w:rFonts w:hint="eastAsia"/>
                <w:bCs/>
                <w:sz w:val="24"/>
                <w:szCs w:val="24"/>
              </w:rPr>
              <w:t>）</w:t>
            </w:r>
          </w:p>
        </w:tc>
        <w:tc>
          <w:tcPr>
            <w:tcW w:w="1429" w:type="dxa"/>
            <w:gridSpan w:val="2"/>
          </w:tcPr>
          <w:p w:rsidR="008F33C8" w:rsidRDefault="008F33C8" w:rsidP="008F33C8">
            <w:pPr>
              <w:spacing w:line="360" w:lineRule="auto"/>
              <w:jc w:val="center"/>
              <w:rPr>
                <w:bCs/>
                <w:sz w:val="24"/>
                <w:szCs w:val="24"/>
              </w:rPr>
            </w:pPr>
            <w:r>
              <w:rPr>
                <w:rFonts w:hint="eastAsia"/>
                <w:bCs/>
                <w:sz w:val="24"/>
                <w:szCs w:val="24"/>
              </w:rPr>
              <w:t>原区间</w:t>
            </w:r>
          </w:p>
        </w:tc>
        <w:tc>
          <w:tcPr>
            <w:tcW w:w="1114" w:type="dxa"/>
            <w:gridSpan w:val="2"/>
            <w:tcBorders>
              <w:right w:val="single" w:sz="4" w:space="0" w:color="auto"/>
            </w:tcBorders>
          </w:tcPr>
          <w:p w:rsidR="008F33C8" w:rsidRDefault="008F33C8" w:rsidP="00F748D4">
            <w:pPr>
              <w:spacing w:line="360" w:lineRule="auto"/>
              <w:jc w:val="left"/>
              <w:rPr>
                <w:bCs/>
                <w:sz w:val="24"/>
                <w:szCs w:val="24"/>
              </w:rPr>
            </w:pPr>
          </w:p>
        </w:tc>
        <w:tc>
          <w:tcPr>
            <w:tcW w:w="456" w:type="dxa"/>
            <w:tcBorders>
              <w:left w:val="single" w:sz="4" w:space="0" w:color="auto"/>
            </w:tcBorders>
          </w:tcPr>
          <w:p w:rsidR="008F33C8" w:rsidRDefault="008F33C8" w:rsidP="00F748D4">
            <w:pPr>
              <w:spacing w:line="360" w:lineRule="auto"/>
              <w:jc w:val="left"/>
              <w:rPr>
                <w:bCs/>
                <w:sz w:val="24"/>
                <w:szCs w:val="24"/>
              </w:rPr>
            </w:pPr>
            <w:r>
              <w:rPr>
                <w:rFonts w:hint="eastAsia"/>
                <w:bCs/>
                <w:sz w:val="24"/>
                <w:szCs w:val="24"/>
              </w:rPr>
              <w:t>到</w:t>
            </w:r>
          </w:p>
        </w:tc>
        <w:tc>
          <w:tcPr>
            <w:tcW w:w="2444" w:type="dxa"/>
          </w:tcPr>
          <w:p w:rsidR="008F33C8" w:rsidRDefault="008F33C8" w:rsidP="00112AC4">
            <w:pPr>
              <w:spacing w:line="360" w:lineRule="auto"/>
              <w:ind w:firstLineChars="200" w:firstLine="480"/>
              <w:jc w:val="left"/>
              <w:rPr>
                <w:bCs/>
                <w:sz w:val="24"/>
                <w:szCs w:val="24"/>
              </w:rPr>
            </w:pPr>
          </w:p>
        </w:tc>
      </w:tr>
      <w:tr w:rsidR="008F33C8" w:rsidTr="00D07812">
        <w:trPr>
          <w:jc w:val="center"/>
        </w:trPr>
        <w:tc>
          <w:tcPr>
            <w:tcW w:w="4764" w:type="dxa"/>
            <w:gridSpan w:val="6"/>
          </w:tcPr>
          <w:p w:rsidR="008F33C8" w:rsidRDefault="008F33C8" w:rsidP="00C703E8">
            <w:pPr>
              <w:spacing w:line="360" w:lineRule="auto"/>
              <w:jc w:val="left"/>
              <w:rPr>
                <w:bCs/>
                <w:sz w:val="24"/>
                <w:szCs w:val="24"/>
              </w:rPr>
            </w:pPr>
          </w:p>
        </w:tc>
        <w:tc>
          <w:tcPr>
            <w:tcW w:w="1429" w:type="dxa"/>
            <w:gridSpan w:val="2"/>
          </w:tcPr>
          <w:p w:rsidR="008F33C8" w:rsidRDefault="008F33C8" w:rsidP="008F33C8">
            <w:pPr>
              <w:spacing w:line="360" w:lineRule="auto"/>
              <w:jc w:val="center"/>
              <w:rPr>
                <w:bCs/>
                <w:sz w:val="24"/>
                <w:szCs w:val="24"/>
              </w:rPr>
            </w:pPr>
            <w:r>
              <w:rPr>
                <w:rFonts w:hint="eastAsia"/>
                <w:bCs/>
                <w:sz w:val="24"/>
                <w:szCs w:val="24"/>
              </w:rPr>
              <w:t>更改后区间</w:t>
            </w:r>
          </w:p>
        </w:tc>
        <w:tc>
          <w:tcPr>
            <w:tcW w:w="1114" w:type="dxa"/>
            <w:gridSpan w:val="2"/>
            <w:tcBorders>
              <w:right w:val="single" w:sz="4" w:space="0" w:color="auto"/>
            </w:tcBorders>
          </w:tcPr>
          <w:p w:rsidR="008F33C8" w:rsidRDefault="008F33C8" w:rsidP="00F748D4">
            <w:pPr>
              <w:spacing w:line="360" w:lineRule="auto"/>
              <w:jc w:val="left"/>
              <w:rPr>
                <w:bCs/>
                <w:sz w:val="24"/>
                <w:szCs w:val="24"/>
              </w:rPr>
            </w:pPr>
          </w:p>
        </w:tc>
        <w:tc>
          <w:tcPr>
            <w:tcW w:w="456" w:type="dxa"/>
            <w:tcBorders>
              <w:left w:val="single" w:sz="4" w:space="0" w:color="auto"/>
            </w:tcBorders>
          </w:tcPr>
          <w:p w:rsidR="008F33C8" w:rsidRDefault="008F33C8" w:rsidP="00F748D4">
            <w:pPr>
              <w:spacing w:line="360" w:lineRule="auto"/>
              <w:jc w:val="left"/>
              <w:rPr>
                <w:bCs/>
                <w:sz w:val="24"/>
                <w:szCs w:val="24"/>
              </w:rPr>
            </w:pPr>
            <w:r>
              <w:rPr>
                <w:rFonts w:hint="eastAsia"/>
                <w:bCs/>
                <w:sz w:val="24"/>
                <w:szCs w:val="24"/>
              </w:rPr>
              <w:t>到</w:t>
            </w:r>
          </w:p>
        </w:tc>
        <w:tc>
          <w:tcPr>
            <w:tcW w:w="2444" w:type="dxa"/>
          </w:tcPr>
          <w:p w:rsidR="008F33C8" w:rsidRDefault="008F33C8" w:rsidP="00112AC4">
            <w:pPr>
              <w:spacing w:line="360" w:lineRule="auto"/>
              <w:ind w:firstLineChars="200" w:firstLine="480"/>
              <w:jc w:val="left"/>
              <w:rPr>
                <w:bCs/>
                <w:sz w:val="24"/>
                <w:szCs w:val="24"/>
              </w:rPr>
            </w:pPr>
          </w:p>
        </w:tc>
      </w:tr>
      <w:tr w:rsidR="00A37DFC" w:rsidTr="008F33C8">
        <w:trPr>
          <w:jc w:val="center"/>
        </w:trPr>
        <w:tc>
          <w:tcPr>
            <w:tcW w:w="10207" w:type="dxa"/>
            <w:gridSpan w:val="12"/>
          </w:tcPr>
          <w:p w:rsidR="00A37DFC" w:rsidRDefault="00A37DFC" w:rsidP="00F748D4">
            <w:pPr>
              <w:spacing w:line="360" w:lineRule="auto"/>
              <w:ind w:firstLineChars="1700" w:firstLine="4080"/>
              <w:jc w:val="left"/>
              <w:rPr>
                <w:bCs/>
                <w:sz w:val="24"/>
                <w:szCs w:val="24"/>
              </w:rPr>
            </w:pPr>
            <w:r>
              <w:rPr>
                <w:rFonts w:hint="eastAsia"/>
                <w:bCs/>
                <w:sz w:val="24"/>
                <w:szCs w:val="24"/>
              </w:rPr>
              <w:t>申请办理原因</w:t>
            </w:r>
          </w:p>
        </w:tc>
      </w:tr>
      <w:tr w:rsidR="00A37DFC" w:rsidTr="008F33C8">
        <w:trPr>
          <w:jc w:val="center"/>
        </w:trPr>
        <w:tc>
          <w:tcPr>
            <w:tcW w:w="10207" w:type="dxa"/>
            <w:gridSpan w:val="12"/>
          </w:tcPr>
          <w:p w:rsidR="00A37DFC" w:rsidRDefault="00A37DFC" w:rsidP="00F748D4">
            <w:pPr>
              <w:spacing w:line="360" w:lineRule="auto"/>
              <w:jc w:val="left"/>
              <w:rPr>
                <w:bCs/>
                <w:sz w:val="24"/>
                <w:szCs w:val="24"/>
              </w:rPr>
            </w:pPr>
          </w:p>
          <w:p w:rsidR="00074328" w:rsidRDefault="00074328" w:rsidP="00F748D4">
            <w:pPr>
              <w:spacing w:line="360" w:lineRule="auto"/>
              <w:jc w:val="left"/>
              <w:rPr>
                <w:bCs/>
                <w:sz w:val="24"/>
                <w:szCs w:val="24"/>
              </w:rPr>
            </w:pPr>
          </w:p>
          <w:p w:rsidR="008F33C8" w:rsidRDefault="008F33C8" w:rsidP="00F748D4">
            <w:pPr>
              <w:spacing w:line="360" w:lineRule="auto"/>
              <w:jc w:val="left"/>
              <w:rPr>
                <w:bCs/>
                <w:sz w:val="24"/>
                <w:szCs w:val="24"/>
              </w:rPr>
            </w:pPr>
          </w:p>
          <w:p w:rsidR="00A37DFC" w:rsidRDefault="00A37DFC" w:rsidP="00F748D4">
            <w:pPr>
              <w:spacing w:line="360" w:lineRule="auto"/>
              <w:jc w:val="left"/>
              <w:rPr>
                <w:bCs/>
                <w:sz w:val="24"/>
                <w:szCs w:val="24"/>
              </w:rPr>
            </w:pPr>
          </w:p>
          <w:p w:rsidR="00A37DFC" w:rsidRDefault="00A37DFC" w:rsidP="00F748D4">
            <w:pPr>
              <w:spacing w:line="360" w:lineRule="auto"/>
              <w:jc w:val="left"/>
              <w:rPr>
                <w:bCs/>
                <w:sz w:val="24"/>
                <w:szCs w:val="24"/>
              </w:rPr>
            </w:pPr>
            <w:r>
              <w:rPr>
                <w:rFonts w:hint="eastAsia"/>
                <w:bCs/>
                <w:sz w:val="24"/>
                <w:szCs w:val="24"/>
              </w:rPr>
              <w:t xml:space="preserve">                                               </w:t>
            </w:r>
            <w:r>
              <w:rPr>
                <w:rFonts w:hint="eastAsia"/>
                <w:bCs/>
                <w:sz w:val="24"/>
                <w:szCs w:val="24"/>
              </w:rPr>
              <w:t>申请人签名：</w:t>
            </w: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p w:rsidR="006B445E" w:rsidRPr="006B445E" w:rsidRDefault="006B445E" w:rsidP="00FC7A1D">
            <w:pPr>
              <w:spacing w:line="360" w:lineRule="auto"/>
              <w:jc w:val="left"/>
              <w:rPr>
                <w:bCs/>
                <w:sz w:val="24"/>
                <w:szCs w:val="24"/>
              </w:rPr>
            </w:pPr>
            <w:r w:rsidRPr="007769A1">
              <w:rPr>
                <w:bCs/>
                <w:sz w:val="24"/>
                <w:szCs w:val="24"/>
              </w:rPr>
              <w:t>需要更改</w:t>
            </w:r>
            <w:r>
              <w:rPr>
                <w:bCs/>
                <w:sz w:val="24"/>
                <w:szCs w:val="24"/>
              </w:rPr>
              <w:t>乘车区间</w:t>
            </w:r>
            <w:r w:rsidRPr="007769A1">
              <w:rPr>
                <w:bCs/>
                <w:sz w:val="24"/>
                <w:szCs w:val="24"/>
              </w:rPr>
              <w:t>的同学请</w:t>
            </w:r>
            <w:r>
              <w:rPr>
                <w:rFonts w:hint="eastAsia"/>
                <w:bCs/>
                <w:sz w:val="24"/>
                <w:szCs w:val="24"/>
              </w:rPr>
              <w:t>同时出具户籍所在地开具的家庭住址变更证明</w:t>
            </w:r>
            <w:r w:rsidR="00FC7A1D">
              <w:rPr>
                <w:rFonts w:hint="eastAsia"/>
                <w:bCs/>
                <w:sz w:val="24"/>
                <w:szCs w:val="24"/>
              </w:rPr>
              <w:t>。</w:t>
            </w:r>
          </w:p>
        </w:tc>
      </w:tr>
      <w:tr w:rsidR="00A37DFC" w:rsidTr="008F33C8">
        <w:trPr>
          <w:jc w:val="center"/>
        </w:trPr>
        <w:tc>
          <w:tcPr>
            <w:tcW w:w="10207" w:type="dxa"/>
            <w:gridSpan w:val="12"/>
          </w:tcPr>
          <w:p w:rsidR="00A37DFC" w:rsidRDefault="00A37DFC" w:rsidP="00F748D4">
            <w:pPr>
              <w:spacing w:line="360" w:lineRule="auto"/>
              <w:jc w:val="center"/>
              <w:rPr>
                <w:bCs/>
                <w:sz w:val="24"/>
                <w:szCs w:val="24"/>
              </w:rPr>
            </w:pPr>
            <w:r>
              <w:rPr>
                <w:rFonts w:hint="eastAsia"/>
                <w:bCs/>
                <w:sz w:val="24"/>
                <w:szCs w:val="24"/>
              </w:rPr>
              <w:t>学生所在学院辅导员审核意见</w:t>
            </w:r>
          </w:p>
        </w:tc>
      </w:tr>
      <w:tr w:rsidR="00A37DFC" w:rsidTr="008F33C8">
        <w:trPr>
          <w:jc w:val="center"/>
        </w:trPr>
        <w:tc>
          <w:tcPr>
            <w:tcW w:w="10207" w:type="dxa"/>
            <w:gridSpan w:val="12"/>
          </w:tcPr>
          <w:p w:rsidR="00A37DFC" w:rsidRDefault="00D331F6" w:rsidP="00F748D4">
            <w:pPr>
              <w:spacing w:line="360" w:lineRule="auto"/>
              <w:jc w:val="left"/>
              <w:rPr>
                <w:bCs/>
                <w:sz w:val="24"/>
                <w:szCs w:val="24"/>
              </w:rPr>
            </w:pPr>
            <w:r>
              <w:rPr>
                <w:bCs/>
                <w:sz w:val="24"/>
                <w:szCs w:val="24"/>
              </w:rPr>
              <w:t>我已复核上述信息</w:t>
            </w:r>
            <w:r>
              <w:rPr>
                <w:rFonts w:hint="eastAsia"/>
                <w:bCs/>
                <w:sz w:val="24"/>
                <w:szCs w:val="24"/>
              </w:rPr>
              <w:t>（需要更改乘车区间的学生提交的户籍所在地开具的家庭住址变更证明）。</w:t>
            </w:r>
          </w:p>
          <w:p w:rsidR="00A37DFC" w:rsidRDefault="00D331F6" w:rsidP="00F748D4">
            <w:pPr>
              <w:spacing w:line="360" w:lineRule="auto"/>
              <w:jc w:val="left"/>
              <w:rPr>
                <w:bCs/>
                <w:sz w:val="24"/>
                <w:szCs w:val="24"/>
              </w:rPr>
            </w:pPr>
            <w:r>
              <w:rPr>
                <w:bCs/>
                <w:sz w:val="24"/>
                <w:szCs w:val="24"/>
              </w:rPr>
              <w:t>并同意补办</w:t>
            </w:r>
            <w:r>
              <w:rPr>
                <w:rFonts w:hint="eastAsia"/>
                <w:bCs/>
                <w:sz w:val="24"/>
                <w:szCs w:val="24"/>
              </w:rPr>
              <w:t>。</w:t>
            </w:r>
          </w:p>
          <w:p w:rsidR="00A37DFC" w:rsidRDefault="00CB2A37" w:rsidP="00F748D4">
            <w:pPr>
              <w:spacing w:line="360" w:lineRule="auto"/>
              <w:jc w:val="left"/>
              <w:rPr>
                <w:bCs/>
                <w:sz w:val="24"/>
                <w:szCs w:val="24"/>
              </w:rPr>
            </w:pPr>
            <w:r>
              <w:rPr>
                <w:rFonts w:hint="eastAsia"/>
                <w:bCs/>
                <w:sz w:val="24"/>
                <w:szCs w:val="24"/>
              </w:rPr>
              <w:t xml:space="preserve">                                                  </w:t>
            </w:r>
            <w:r>
              <w:rPr>
                <w:rFonts w:hint="eastAsia"/>
                <w:bCs/>
                <w:sz w:val="24"/>
                <w:szCs w:val="24"/>
              </w:rPr>
              <w:t>辅导员签名</w:t>
            </w:r>
            <w:r w:rsidR="006B445E">
              <w:rPr>
                <w:rFonts w:hint="eastAsia"/>
                <w:bCs/>
                <w:sz w:val="24"/>
                <w:szCs w:val="24"/>
              </w:rPr>
              <w:t>：</w:t>
            </w:r>
          </w:p>
          <w:p w:rsidR="006B445E" w:rsidRDefault="006B445E" w:rsidP="00F748D4">
            <w:pPr>
              <w:spacing w:line="360" w:lineRule="auto"/>
              <w:jc w:val="left"/>
              <w:rPr>
                <w:bCs/>
                <w:sz w:val="24"/>
                <w:szCs w:val="24"/>
              </w:rPr>
            </w:pPr>
            <w:r>
              <w:rPr>
                <w:rFonts w:hint="eastAsia"/>
                <w:bCs/>
                <w:sz w:val="24"/>
                <w:szCs w:val="24"/>
              </w:rPr>
              <w:t xml:space="preserve">                                                               </w:t>
            </w:r>
            <w:r w:rsidR="006C625D">
              <w:rPr>
                <w:rFonts w:hint="eastAsia"/>
                <w:bCs/>
                <w:sz w:val="24"/>
                <w:szCs w:val="24"/>
              </w:rPr>
              <w:t xml:space="preserve">    </w:t>
            </w: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tc>
      </w:tr>
      <w:tr w:rsidR="00074328" w:rsidTr="008F33C8">
        <w:trPr>
          <w:jc w:val="center"/>
        </w:trPr>
        <w:tc>
          <w:tcPr>
            <w:tcW w:w="10207" w:type="dxa"/>
            <w:gridSpan w:val="12"/>
          </w:tcPr>
          <w:p w:rsidR="00074328" w:rsidRDefault="00074328" w:rsidP="00F748D4">
            <w:pPr>
              <w:spacing w:line="360" w:lineRule="auto"/>
              <w:jc w:val="center"/>
              <w:rPr>
                <w:bCs/>
                <w:sz w:val="24"/>
                <w:szCs w:val="24"/>
              </w:rPr>
            </w:pPr>
            <w:r>
              <w:rPr>
                <w:rFonts w:hint="eastAsia"/>
                <w:bCs/>
                <w:sz w:val="24"/>
                <w:szCs w:val="24"/>
              </w:rPr>
              <w:t>教务科审核意见</w:t>
            </w:r>
          </w:p>
        </w:tc>
      </w:tr>
      <w:tr w:rsidR="00074328" w:rsidTr="008F33C8">
        <w:trPr>
          <w:jc w:val="center"/>
        </w:trPr>
        <w:tc>
          <w:tcPr>
            <w:tcW w:w="10207" w:type="dxa"/>
            <w:gridSpan w:val="12"/>
          </w:tcPr>
          <w:p w:rsidR="00074328" w:rsidRDefault="00074328" w:rsidP="00F748D4">
            <w:pPr>
              <w:spacing w:line="360" w:lineRule="auto"/>
              <w:jc w:val="left"/>
              <w:rPr>
                <w:bCs/>
                <w:sz w:val="24"/>
                <w:szCs w:val="24"/>
              </w:rPr>
            </w:pPr>
          </w:p>
          <w:p w:rsidR="006C625D" w:rsidRDefault="006C625D" w:rsidP="00F748D4">
            <w:pPr>
              <w:spacing w:line="360" w:lineRule="auto"/>
              <w:jc w:val="left"/>
              <w:rPr>
                <w:bCs/>
                <w:sz w:val="24"/>
                <w:szCs w:val="24"/>
              </w:rPr>
            </w:pPr>
          </w:p>
          <w:p w:rsidR="008F33C8" w:rsidRDefault="008F33C8" w:rsidP="00F748D4">
            <w:pPr>
              <w:spacing w:line="360" w:lineRule="auto"/>
              <w:jc w:val="left"/>
              <w:rPr>
                <w:bCs/>
                <w:sz w:val="24"/>
                <w:szCs w:val="24"/>
              </w:rPr>
            </w:pPr>
          </w:p>
          <w:p w:rsidR="00F748D4" w:rsidRDefault="006C625D" w:rsidP="006C625D">
            <w:pPr>
              <w:spacing w:line="360" w:lineRule="auto"/>
              <w:jc w:val="left"/>
              <w:rPr>
                <w:bCs/>
                <w:sz w:val="24"/>
                <w:szCs w:val="24"/>
              </w:rPr>
            </w:pP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tc>
      </w:tr>
    </w:tbl>
    <w:p w:rsidR="0045668F" w:rsidRPr="00B31CC6" w:rsidRDefault="00074328" w:rsidP="00074328">
      <w:pPr>
        <w:spacing w:line="360" w:lineRule="auto"/>
        <w:ind w:leftChars="-202" w:left="-424"/>
        <w:jc w:val="left"/>
      </w:pPr>
      <w:r>
        <w:rPr>
          <w:bCs/>
          <w:sz w:val="24"/>
          <w:szCs w:val="24"/>
        </w:rPr>
        <w:t>备注：</w:t>
      </w:r>
      <w:r w:rsidR="00B31CC6" w:rsidRPr="007769A1">
        <w:rPr>
          <w:bCs/>
          <w:sz w:val="24"/>
          <w:szCs w:val="24"/>
        </w:rPr>
        <w:t>本科学生证上乘车区间是学生学籍的重要信息，具有严肃性，</w:t>
      </w:r>
      <w:r>
        <w:rPr>
          <w:bCs/>
          <w:sz w:val="24"/>
          <w:szCs w:val="24"/>
        </w:rPr>
        <w:t>更换过的磁条或者</w:t>
      </w:r>
      <w:r w:rsidR="00B31CC6" w:rsidRPr="007769A1">
        <w:rPr>
          <w:bCs/>
          <w:sz w:val="24"/>
          <w:szCs w:val="24"/>
        </w:rPr>
        <w:t>更改后的乘车</w:t>
      </w:r>
      <w:r>
        <w:rPr>
          <w:bCs/>
          <w:sz w:val="24"/>
          <w:szCs w:val="24"/>
        </w:rPr>
        <w:t>区间</w:t>
      </w:r>
      <w:r w:rsidR="00B31CC6" w:rsidRPr="007769A1">
        <w:rPr>
          <w:bCs/>
          <w:sz w:val="24"/>
          <w:szCs w:val="24"/>
        </w:rPr>
        <w:t>信息</w:t>
      </w:r>
      <w:r>
        <w:rPr>
          <w:bCs/>
          <w:sz w:val="24"/>
          <w:szCs w:val="24"/>
        </w:rPr>
        <w:t>经过学信平台</w:t>
      </w:r>
      <w:r w:rsidR="00B31CC6" w:rsidRPr="007769A1">
        <w:rPr>
          <w:bCs/>
          <w:sz w:val="24"/>
          <w:szCs w:val="24"/>
        </w:rPr>
        <w:t>上传</w:t>
      </w:r>
      <w:r>
        <w:rPr>
          <w:bCs/>
          <w:sz w:val="24"/>
          <w:szCs w:val="24"/>
        </w:rPr>
        <w:t>后</w:t>
      </w:r>
      <w:r w:rsidR="00B31CC6" w:rsidRPr="007769A1">
        <w:rPr>
          <w:bCs/>
          <w:sz w:val="24"/>
          <w:szCs w:val="24"/>
        </w:rPr>
        <w:t>存在系统无法接受变更信息的可能性，</w:t>
      </w:r>
      <w:r w:rsidR="00DC168E">
        <w:rPr>
          <w:bCs/>
          <w:sz w:val="24"/>
          <w:szCs w:val="24"/>
        </w:rPr>
        <w:t>因此</w:t>
      </w:r>
      <w:r w:rsidR="00B31CC6" w:rsidRPr="007769A1">
        <w:rPr>
          <w:bCs/>
          <w:sz w:val="24"/>
          <w:szCs w:val="24"/>
        </w:rPr>
        <w:t>请拟更改信息的同学慎重。</w:t>
      </w:r>
    </w:p>
    <w:sectPr w:rsidR="0045668F" w:rsidRPr="00B31CC6" w:rsidSect="00074328">
      <w:pgSz w:w="11906" w:h="16838"/>
      <w:pgMar w:top="851" w:right="1797" w:bottom="73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B19" w:rsidRDefault="00E77B19" w:rsidP="00F06674">
      <w:r>
        <w:separator/>
      </w:r>
    </w:p>
  </w:endnote>
  <w:endnote w:type="continuationSeparator" w:id="1">
    <w:p w:rsidR="00E77B19" w:rsidRDefault="00E77B19" w:rsidP="00F066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B19" w:rsidRDefault="00E77B19" w:rsidP="00F06674">
      <w:r>
        <w:separator/>
      </w:r>
    </w:p>
  </w:footnote>
  <w:footnote w:type="continuationSeparator" w:id="1">
    <w:p w:rsidR="00E77B19" w:rsidRDefault="00E77B19" w:rsidP="00F066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CC6"/>
    <w:rsid w:val="000017A9"/>
    <w:rsid w:val="000079D4"/>
    <w:rsid w:val="00020367"/>
    <w:rsid w:val="0002530E"/>
    <w:rsid w:val="00034BBC"/>
    <w:rsid w:val="00041B76"/>
    <w:rsid w:val="0005035D"/>
    <w:rsid w:val="00050916"/>
    <w:rsid w:val="00054DE3"/>
    <w:rsid w:val="000607ED"/>
    <w:rsid w:val="00063753"/>
    <w:rsid w:val="00065CF9"/>
    <w:rsid w:val="00072670"/>
    <w:rsid w:val="00073345"/>
    <w:rsid w:val="00073891"/>
    <w:rsid w:val="00074328"/>
    <w:rsid w:val="00074E09"/>
    <w:rsid w:val="00075156"/>
    <w:rsid w:val="00076EEE"/>
    <w:rsid w:val="00082184"/>
    <w:rsid w:val="000830C7"/>
    <w:rsid w:val="000911C9"/>
    <w:rsid w:val="00092744"/>
    <w:rsid w:val="00096F6A"/>
    <w:rsid w:val="000A066F"/>
    <w:rsid w:val="000A2DA3"/>
    <w:rsid w:val="000A4370"/>
    <w:rsid w:val="000A6481"/>
    <w:rsid w:val="000B127E"/>
    <w:rsid w:val="000B25D1"/>
    <w:rsid w:val="000B3642"/>
    <w:rsid w:val="000C5375"/>
    <w:rsid w:val="000D1B9F"/>
    <w:rsid w:val="000D4428"/>
    <w:rsid w:val="000D6AB7"/>
    <w:rsid w:val="000E3E19"/>
    <w:rsid w:val="000F029E"/>
    <w:rsid w:val="000F0D9B"/>
    <w:rsid w:val="000F0FF1"/>
    <w:rsid w:val="000F25AC"/>
    <w:rsid w:val="000F409C"/>
    <w:rsid w:val="000F49FD"/>
    <w:rsid w:val="000F579B"/>
    <w:rsid w:val="000F75DE"/>
    <w:rsid w:val="001001BB"/>
    <w:rsid w:val="00112AC4"/>
    <w:rsid w:val="00113AFC"/>
    <w:rsid w:val="00120B14"/>
    <w:rsid w:val="00121164"/>
    <w:rsid w:val="0012264A"/>
    <w:rsid w:val="001254CD"/>
    <w:rsid w:val="001256AA"/>
    <w:rsid w:val="00126441"/>
    <w:rsid w:val="00141E07"/>
    <w:rsid w:val="001508B7"/>
    <w:rsid w:val="00153486"/>
    <w:rsid w:val="00156BC5"/>
    <w:rsid w:val="00156EFA"/>
    <w:rsid w:val="00157B67"/>
    <w:rsid w:val="00162E95"/>
    <w:rsid w:val="00165669"/>
    <w:rsid w:val="001656D4"/>
    <w:rsid w:val="0016796F"/>
    <w:rsid w:val="001702D3"/>
    <w:rsid w:val="0017178F"/>
    <w:rsid w:val="0017599D"/>
    <w:rsid w:val="001817CF"/>
    <w:rsid w:val="00183B83"/>
    <w:rsid w:val="0018470C"/>
    <w:rsid w:val="00184F00"/>
    <w:rsid w:val="00192955"/>
    <w:rsid w:val="00192C38"/>
    <w:rsid w:val="001A7831"/>
    <w:rsid w:val="001B1821"/>
    <w:rsid w:val="001C0FF0"/>
    <w:rsid w:val="001C2E3C"/>
    <w:rsid w:val="001C5A5B"/>
    <w:rsid w:val="001E3455"/>
    <w:rsid w:val="001F02B3"/>
    <w:rsid w:val="001F5F29"/>
    <w:rsid w:val="0020037B"/>
    <w:rsid w:val="00205BD7"/>
    <w:rsid w:val="00210AB9"/>
    <w:rsid w:val="00215377"/>
    <w:rsid w:val="00221DB9"/>
    <w:rsid w:val="00221E79"/>
    <w:rsid w:val="00227E6D"/>
    <w:rsid w:val="00233A16"/>
    <w:rsid w:val="00236A09"/>
    <w:rsid w:val="00250327"/>
    <w:rsid w:val="002522EA"/>
    <w:rsid w:val="00265387"/>
    <w:rsid w:val="002658DB"/>
    <w:rsid w:val="002662C3"/>
    <w:rsid w:val="00273EEF"/>
    <w:rsid w:val="00283C0A"/>
    <w:rsid w:val="0028622C"/>
    <w:rsid w:val="002910B6"/>
    <w:rsid w:val="00292F2C"/>
    <w:rsid w:val="00295838"/>
    <w:rsid w:val="0029690B"/>
    <w:rsid w:val="002A15EF"/>
    <w:rsid w:val="002A4819"/>
    <w:rsid w:val="002B0D0C"/>
    <w:rsid w:val="002B0EFF"/>
    <w:rsid w:val="002B68FC"/>
    <w:rsid w:val="002B7AAB"/>
    <w:rsid w:val="002C1E9B"/>
    <w:rsid w:val="002C3976"/>
    <w:rsid w:val="002D655D"/>
    <w:rsid w:val="002E51B3"/>
    <w:rsid w:val="002E71F8"/>
    <w:rsid w:val="002F2B8F"/>
    <w:rsid w:val="00301068"/>
    <w:rsid w:val="003120FA"/>
    <w:rsid w:val="003151F0"/>
    <w:rsid w:val="00317209"/>
    <w:rsid w:val="00322D5F"/>
    <w:rsid w:val="003325DE"/>
    <w:rsid w:val="0033262F"/>
    <w:rsid w:val="0033486B"/>
    <w:rsid w:val="003364D5"/>
    <w:rsid w:val="0033716D"/>
    <w:rsid w:val="00354C44"/>
    <w:rsid w:val="00357F25"/>
    <w:rsid w:val="003610ED"/>
    <w:rsid w:val="00362E30"/>
    <w:rsid w:val="0037043F"/>
    <w:rsid w:val="00373F8A"/>
    <w:rsid w:val="003834F8"/>
    <w:rsid w:val="00386E26"/>
    <w:rsid w:val="003900F4"/>
    <w:rsid w:val="0039342B"/>
    <w:rsid w:val="003B3624"/>
    <w:rsid w:val="003B4229"/>
    <w:rsid w:val="003C0F82"/>
    <w:rsid w:val="003C3D67"/>
    <w:rsid w:val="003C6A04"/>
    <w:rsid w:val="003D4D5B"/>
    <w:rsid w:val="003D6D00"/>
    <w:rsid w:val="003F1548"/>
    <w:rsid w:val="003F167C"/>
    <w:rsid w:val="00403D12"/>
    <w:rsid w:val="00404749"/>
    <w:rsid w:val="00405913"/>
    <w:rsid w:val="00410F03"/>
    <w:rsid w:val="00414B00"/>
    <w:rsid w:val="00416975"/>
    <w:rsid w:val="0042033A"/>
    <w:rsid w:val="00420D4E"/>
    <w:rsid w:val="00432B5B"/>
    <w:rsid w:val="0043745A"/>
    <w:rsid w:val="00444955"/>
    <w:rsid w:val="00447850"/>
    <w:rsid w:val="00447B15"/>
    <w:rsid w:val="00456349"/>
    <w:rsid w:val="0045668F"/>
    <w:rsid w:val="00472969"/>
    <w:rsid w:val="00472FEA"/>
    <w:rsid w:val="00487491"/>
    <w:rsid w:val="004876D2"/>
    <w:rsid w:val="00493CD6"/>
    <w:rsid w:val="004A010A"/>
    <w:rsid w:val="004A2FBC"/>
    <w:rsid w:val="004A4490"/>
    <w:rsid w:val="004B20A7"/>
    <w:rsid w:val="004B4403"/>
    <w:rsid w:val="004B5CBE"/>
    <w:rsid w:val="004C2214"/>
    <w:rsid w:val="004C713E"/>
    <w:rsid w:val="004D02D0"/>
    <w:rsid w:val="004D6E7E"/>
    <w:rsid w:val="004E657A"/>
    <w:rsid w:val="004F0232"/>
    <w:rsid w:val="004F1622"/>
    <w:rsid w:val="004F2497"/>
    <w:rsid w:val="0050177F"/>
    <w:rsid w:val="00504B42"/>
    <w:rsid w:val="005109ED"/>
    <w:rsid w:val="00510D40"/>
    <w:rsid w:val="0051194D"/>
    <w:rsid w:val="00513934"/>
    <w:rsid w:val="00517577"/>
    <w:rsid w:val="00517A2E"/>
    <w:rsid w:val="00523303"/>
    <w:rsid w:val="00527212"/>
    <w:rsid w:val="00540FCF"/>
    <w:rsid w:val="005459A7"/>
    <w:rsid w:val="0054773B"/>
    <w:rsid w:val="00553497"/>
    <w:rsid w:val="00556CF0"/>
    <w:rsid w:val="00566AD4"/>
    <w:rsid w:val="00573205"/>
    <w:rsid w:val="005744DB"/>
    <w:rsid w:val="00576B85"/>
    <w:rsid w:val="00580626"/>
    <w:rsid w:val="0058203A"/>
    <w:rsid w:val="00584049"/>
    <w:rsid w:val="00586A88"/>
    <w:rsid w:val="00587921"/>
    <w:rsid w:val="00591130"/>
    <w:rsid w:val="0059708F"/>
    <w:rsid w:val="005A2560"/>
    <w:rsid w:val="005A46EE"/>
    <w:rsid w:val="005A7706"/>
    <w:rsid w:val="005B0156"/>
    <w:rsid w:val="005B09AF"/>
    <w:rsid w:val="005B19ED"/>
    <w:rsid w:val="005B756D"/>
    <w:rsid w:val="005B75FD"/>
    <w:rsid w:val="005C1A32"/>
    <w:rsid w:val="005C249A"/>
    <w:rsid w:val="005C6BF6"/>
    <w:rsid w:val="005D0236"/>
    <w:rsid w:val="005E3D75"/>
    <w:rsid w:val="005E4F81"/>
    <w:rsid w:val="005F5534"/>
    <w:rsid w:val="005F5696"/>
    <w:rsid w:val="005F5F45"/>
    <w:rsid w:val="005F776C"/>
    <w:rsid w:val="006007C7"/>
    <w:rsid w:val="00601156"/>
    <w:rsid w:val="00602793"/>
    <w:rsid w:val="006037CF"/>
    <w:rsid w:val="006101A5"/>
    <w:rsid w:val="006377CA"/>
    <w:rsid w:val="00637DC2"/>
    <w:rsid w:val="00641498"/>
    <w:rsid w:val="00653AD0"/>
    <w:rsid w:val="00654896"/>
    <w:rsid w:val="00661E26"/>
    <w:rsid w:val="006641ED"/>
    <w:rsid w:val="00665625"/>
    <w:rsid w:val="00667230"/>
    <w:rsid w:val="00693E96"/>
    <w:rsid w:val="00694A0D"/>
    <w:rsid w:val="006A5060"/>
    <w:rsid w:val="006B445E"/>
    <w:rsid w:val="006B5889"/>
    <w:rsid w:val="006B75F8"/>
    <w:rsid w:val="006C17E0"/>
    <w:rsid w:val="006C625D"/>
    <w:rsid w:val="006C6A1C"/>
    <w:rsid w:val="006D43FF"/>
    <w:rsid w:val="006E59FF"/>
    <w:rsid w:val="006E5E5A"/>
    <w:rsid w:val="006E745E"/>
    <w:rsid w:val="006F3B39"/>
    <w:rsid w:val="00700A44"/>
    <w:rsid w:val="007055AD"/>
    <w:rsid w:val="007069C4"/>
    <w:rsid w:val="00711EF8"/>
    <w:rsid w:val="007145BF"/>
    <w:rsid w:val="00723627"/>
    <w:rsid w:val="007257F2"/>
    <w:rsid w:val="00726D69"/>
    <w:rsid w:val="00731CAB"/>
    <w:rsid w:val="0074043D"/>
    <w:rsid w:val="00741759"/>
    <w:rsid w:val="00746235"/>
    <w:rsid w:val="00754799"/>
    <w:rsid w:val="0076082A"/>
    <w:rsid w:val="007619A2"/>
    <w:rsid w:val="007651DD"/>
    <w:rsid w:val="00767944"/>
    <w:rsid w:val="00770388"/>
    <w:rsid w:val="007709B4"/>
    <w:rsid w:val="0077340E"/>
    <w:rsid w:val="007916D6"/>
    <w:rsid w:val="00792913"/>
    <w:rsid w:val="00792E18"/>
    <w:rsid w:val="00795B95"/>
    <w:rsid w:val="0079606D"/>
    <w:rsid w:val="00796456"/>
    <w:rsid w:val="007A0814"/>
    <w:rsid w:val="007A450C"/>
    <w:rsid w:val="007A5A19"/>
    <w:rsid w:val="007B1564"/>
    <w:rsid w:val="007B3D59"/>
    <w:rsid w:val="007B42CC"/>
    <w:rsid w:val="007C052C"/>
    <w:rsid w:val="007C3FA9"/>
    <w:rsid w:val="007C4120"/>
    <w:rsid w:val="007D041D"/>
    <w:rsid w:val="007D340F"/>
    <w:rsid w:val="007E50E7"/>
    <w:rsid w:val="007F0F39"/>
    <w:rsid w:val="007F7DE3"/>
    <w:rsid w:val="00802F2B"/>
    <w:rsid w:val="00804097"/>
    <w:rsid w:val="0081112D"/>
    <w:rsid w:val="00814EEF"/>
    <w:rsid w:val="008157FD"/>
    <w:rsid w:val="00816580"/>
    <w:rsid w:val="00821766"/>
    <w:rsid w:val="00822675"/>
    <w:rsid w:val="008230FB"/>
    <w:rsid w:val="00843117"/>
    <w:rsid w:val="008437E7"/>
    <w:rsid w:val="0084463E"/>
    <w:rsid w:val="00851848"/>
    <w:rsid w:val="00855924"/>
    <w:rsid w:val="00855AAC"/>
    <w:rsid w:val="00855B93"/>
    <w:rsid w:val="00855F00"/>
    <w:rsid w:val="00857D33"/>
    <w:rsid w:val="0086384D"/>
    <w:rsid w:val="00874659"/>
    <w:rsid w:val="0087638E"/>
    <w:rsid w:val="00882A8A"/>
    <w:rsid w:val="00883DAA"/>
    <w:rsid w:val="00886BBE"/>
    <w:rsid w:val="008876BE"/>
    <w:rsid w:val="00887C47"/>
    <w:rsid w:val="008900AC"/>
    <w:rsid w:val="00891F86"/>
    <w:rsid w:val="008A5A54"/>
    <w:rsid w:val="008A5F4B"/>
    <w:rsid w:val="008B2D6C"/>
    <w:rsid w:val="008B3446"/>
    <w:rsid w:val="008B526C"/>
    <w:rsid w:val="008B660E"/>
    <w:rsid w:val="008C01BB"/>
    <w:rsid w:val="008C11EF"/>
    <w:rsid w:val="008C1762"/>
    <w:rsid w:val="008C1D27"/>
    <w:rsid w:val="008E1606"/>
    <w:rsid w:val="008F33C8"/>
    <w:rsid w:val="00904F06"/>
    <w:rsid w:val="00910768"/>
    <w:rsid w:val="00912BAB"/>
    <w:rsid w:val="00916BB9"/>
    <w:rsid w:val="009256E7"/>
    <w:rsid w:val="00932522"/>
    <w:rsid w:val="009346E5"/>
    <w:rsid w:val="00934B87"/>
    <w:rsid w:val="00935789"/>
    <w:rsid w:val="00941CF2"/>
    <w:rsid w:val="00945C49"/>
    <w:rsid w:val="00950B99"/>
    <w:rsid w:val="009528A7"/>
    <w:rsid w:val="00967714"/>
    <w:rsid w:val="009773F1"/>
    <w:rsid w:val="00981B99"/>
    <w:rsid w:val="00986921"/>
    <w:rsid w:val="00994538"/>
    <w:rsid w:val="00997F38"/>
    <w:rsid w:val="009B289C"/>
    <w:rsid w:val="009B2A97"/>
    <w:rsid w:val="009B4335"/>
    <w:rsid w:val="009B566E"/>
    <w:rsid w:val="009C2DAE"/>
    <w:rsid w:val="009C52B4"/>
    <w:rsid w:val="009C571D"/>
    <w:rsid w:val="009C68B3"/>
    <w:rsid w:val="009C6CB6"/>
    <w:rsid w:val="009C6DDB"/>
    <w:rsid w:val="009D2208"/>
    <w:rsid w:val="009D3167"/>
    <w:rsid w:val="009D4F3C"/>
    <w:rsid w:val="009D5B91"/>
    <w:rsid w:val="009D652E"/>
    <w:rsid w:val="009E4590"/>
    <w:rsid w:val="009E735F"/>
    <w:rsid w:val="009E7F33"/>
    <w:rsid w:val="009F7285"/>
    <w:rsid w:val="00A121DA"/>
    <w:rsid w:val="00A12C05"/>
    <w:rsid w:val="00A202B9"/>
    <w:rsid w:val="00A24831"/>
    <w:rsid w:val="00A25C7E"/>
    <w:rsid w:val="00A27F99"/>
    <w:rsid w:val="00A34251"/>
    <w:rsid w:val="00A36014"/>
    <w:rsid w:val="00A37DFC"/>
    <w:rsid w:val="00A444D5"/>
    <w:rsid w:val="00A60190"/>
    <w:rsid w:val="00A6350B"/>
    <w:rsid w:val="00A640B9"/>
    <w:rsid w:val="00A65991"/>
    <w:rsid w:val="00A67EF3"/>
    <w:rsid w:val="00A75AC6"/>
    <w:rsid w:val="00A80876"/>
    <w:rsid w:val="00A82922"/>
    <w:rsid w:val="00A863C9"/>
    <w:rsid w:val="00A90AD7"/>
    <w:rsid w:val="00AA7611"/>
    <w:rsid w:val="00AB55B3"/>
    <w:rsid w:val="00AB68FF"/>
    <w:rsid w:val="00AC4382"/>
    <w:rsid w:val="00AC4F9F"/>
    <w:rsid w:val="00AC6110"/>
    <w:rsid w:val="00AC76C7"/>
    <w:rsid w:val="00AE403A"/>
    <w:rsid w:val="00AE61BD"/>
    <w:rsid w:val="00AE6818"/>
    <w:rsid w:val="00AF17F2"/>
    <w:rsid w:val="00AF222F"/>
    <w:rsid w:val="00AF4405"/>
    <w:rsid w:val="00AF4B8E"/>
    <w:rsid w:val="00AF7C5F"/>
    <w:rsid w:val="00B11ED8"/>
    <w:rsid w:val="00B2331F"/>
    <w:rsid w:val="00B23569"/>
    <w:rsid w:val="00B24FA7"/>
    <w:rsid w:val="00B31842"/>
    <w:rsid w:val="00B31CC6"/>
    <w:rsid w:val="00B33653"/>
    <w:rsid w:val="00B42169"/>
    <w:rsid w:val="00B46780"/>
    <w:rsid w:val="00B47D03"/>
    <w:rsid w:val="00B5193A"/>
    <w:rsid w:val="00B52E27"/>
    <w:rsid w:val="00B54483"/>
    <w:rsid w:val="00B568F4"/>
    <w:rsid w:val="00B56928"/>
    <w:rsid w:val="00B73521"/>
    <w:rsid w:val="00B74662"/>
    <w:rsid w:val="00B85587"/>
    <w:rsid w:val="00B91F75"/>
    <w:rsid w:val="00B95DA8"/>
    <w:rsid w:val="00B96A20"/>
    <w:rsid w:val="00BA093C"/>
    <w:rsid w:val="00BA43D9"/>
    <w:rsid w:val="00BB00FE"/>
    <w:rsid w:val="00BB05ED"/>
    <w:rsid w:val="00BB1F91"/>
    <w:rsid w:val="00BB40BA"/>
    <w:rsid w:val="00BB6B89"/>
    <w:rsid w:val="00BC01B6"/>
    <w:rsid w:val="00BC29C1"/>
    <w:rsid w:val="00BC5103"/>
    <w:rsid w:val="00BC6A5C"/>
    <w:rsid w:val="00BD71BF"/>
    <w:rsid w:val="00BE3DC9"/>
    <w:rsid w:val="00BE438E"/>
    <w:rsid w:val="00BE474C"/>
    <w:rsid w:val="00BF0BDC"/>
    <w:rsid w:val="00BF57C6"/>
    <w:rsid w:val="00BF6533"/>
    <w:rsid w:val="00C03204"/>
    <w:rsid w:val="00C04E21"/>
    <w:rsid w:val="00C10448"/>
    <w:rsid w:val="00C16503"/>
    <w:rsid w:val="00C174EF"/>
    <w:rsid w:val="00C178D5"/>
    <w:rsid w:val="00C20BFA"/>
    <w:rsid w:val="00C26B9B"/>
    <w:rsid w:val="00C425DA"/>
    <w:rsid w:val="00C52025"/>
    <w:rsid w:val="00C558F5"/>
    <w:rsid w:val="00C6095A"/>
    <w:rsid w:val="00C679F0"/>
    <w:rsid w:val="00C76A97"/>
    <w:rsid w:val="00C8263E"/>
    <w:rsid w:val="00C90FA2"/>
    <w:rsid w:val="00C95685"/>
    <w:rsid w:val="00C96A8C"/>
    <w:rsid w:val="00CA513F"/>
    <w:rsid w:val="00CA739D"/>
    <w:rsid w:val="00CB2A37"/>
    <w:rsid w:val="00CB66E6"/>
    <w:rsid w:val="00CB6F3D"/>
    <w:rsid w:val="00CC09AA"/>
    <w:rsid w:val="00CC1A87"/>
    <w:rsid w:val="00CC4739"/>
    <w:rsid w:val="00CD1BC3"/>
    <w:rsid w:val="00CD44BB"/>
    <w:rsid w:val="00CE1251"/>
    <w:rsid w:val="00CE4BEB"/>
    <w:rsid w:val="00CF331D"/>
    <w:rsid w:val="00CF50EA"/>
    <w:rsid w:val="00CF75B7"/>
    <w:rsid w:val="00D014BB"/>
    <w:rsid w:val="00D0439B"/>
    <w:rsid w:val="00D06A60"/>
    <w:rsid w:val="00D07812"/>
    <w:rsid w:val="00D1032E"/>
    <w:rsid w:val="00D145E8"/>
    <w:rsid w:val="00D25466"/>
    <w:rsid w:val="00D331F6"/>
    <w:rsid w:val="00D3394C"/>
    <w:rsid w:val="00D40692"/>
    <w:rsid w:val="00D44912"/>
    <w:rsid w:val="00D56A6D"/>
    <w:rsid w:val="00D61531"/>
    <w:rsid w:val="00D646CA"/>
    <w:rsid w:val="00D64CB8"/>
    <w:rsid w:val="00D64CBF"/>
    <w:rsid w:val="00D67856"/>
    <w:rsid w:val="00D704DB"/>
    <w:rsid w:val="00D73540"/>
    <w:rsid w:val="00D753B3"/>
    <w:rsid w:val="00D83B3C"/>
    <w:rsid w:val="00D84E02"/>
    <w:rsid w:val="00D85AA9"/>
    <w:rsid w:val="00D96200"/>
    <w:rsid w:val="00D97D0C"/>
    <w:rsid w:val="00DA443D"/>
    <w:rsid w:val="00DA6127"/>
    <w:rsid w:val="00DA6811"/>
    <w:rsid w:val="00DA766D"/>
    <w:rsid w:val="00DB025A"/>
    <w:rsid w:val="00DC168E"/>
    <w:rsid w:val="00DC1FB8"/>
    <w:rsid w:val="00DC24C5"/>
    <w:rsid w:val="00DC4143"/>
    <w:rsid w:val="00DC46D9"/>
    <w:rsid w:val="00DC7475"/>
    <w:rsid w:val="00DD0483"/>
    <w:rsid w:val="00DD2573"/>
    <w:rsid w:val="00DD4730"/>
    <w:rsid w:val="00DD4C11"/>
    <w:rsid w:val="00DD5975"/>
    <w:rsid w:val="00DE018A"/>
    <w:rsid w:val="00DE03A4"/>
    <w:rsid w:val="00DE28D1"/>
    <w:rsid w:val="00DE3894"/>
    <w:rsid w:val="00DE3A5C"/>
    <w:rsid w:val="00DE43E4"/>
    <w:rsid w:val="00DF29B2"/>
    <w:rsid w:val="00DF4080"/>
    <w:rsid w:val="00E11C4A"/>
    <w:rsid w:val="00E325C7"/>
    <w:rsid w:val="00E413B2"/>
    <w:rsid w:val="00E4742E"/>
    <w:rsid w:val="00E5039E"/>
    <w:rsid w:val="00E555E6"/>
    <w:rsid w:val="00E57635"/>
    <w:rsid w:val="00E6080A"/>
    <w:rsid w:val="00E6482D"/>
    <w:rsid w:val="00E66BC1"/>
    <w:rsid w:val="00E71647"/>
    <w:rsid w:val="00E72A7D"/>
    <w:rsid w:val="00E72A89"/>
    <w:rsid w:val="00E744AA"/>
    <w:rsid w:val="00E77B19"/>
    <w:rsid w:val="00E815B0"/>
    <w:rsid w:val="00E81837"/>
    <w:rsid w:val="00E871D7"/>
    <w:rsid w:val="00E91D7E"/>
    <w:rsid w:val="00E92F10"/>
    <w:rsid w:val="00E93D90"/>
    <w:rsid w:val="00EA14DA"/>
    <w:rsid w:val="00EA565F"/>
    <w:rsid w:val="00EA5FE2"/>
    <w:rsid w:val="00EA6974"/>
    <w:rsid w:val="00EB3C86"/>
    <w:rsid w:val="00EB5CB4"/>
    <w:rsid w:val="00EB67D6"/>
    <w:rsid w:val="00EB75AA"/>
    <w:rsid w:val="00EC5BEB"/>
    <w:rsid w:val="00ED154A"/>
    <w:rsid w:val="00EF1777"/>
    <w:rsid w:val="00EF427A"/>
    <w:rsid w:val="00F04D77"/>
    <w:rsid w:val="00F06674"/>
    <w:rsid w:val="00F10415"/>
    <w:rsid w:val="00F126D2"/>
    <w:rsid w:val="00F15882"/>
    <w:rsid w:val="00F2107A"/>
    <w:rsid w:val="00F21CB6"/>
    <w:rsid w:val="00F26B66"/>
    <w:rsid w:val="00F31AC4"/>
    <w:rsid w:val="00F34EF9"/>
    <w:rsid w:val="00F35375"/>
    <w:rsid w:val="00F35A5F"/>
    <w:rsid w:val="00F3720D"/>
    <w:rsid w:val="00F40BE4"/>
    <w:rsid w:val="00F42ED2"/>
    <w:rsid w:val="00F4391C"/>
    <w:rsid w:val="00F45664"/>
    <w:rsid w:val="00F46839"/>
    <w:rsid w:val="00F514CA"/>
    <w:rsid w:val="00F66FAE"/>
    <w:rsid w:val="00F72CAB"/>
    <w:rsid w:val="00F748D4"/>
    <w:rsid w:val="00F77700"/>
    <w:rsid w:val="00F77C25"/>
    <w:rsid w:val="00F85C31"/>
    <w:rsid w:val="00F85DA2"/>
    <w:rsid w:val="00F87677"/>
    <w:rsid w:val="00F87B93"/>
    <w:rsid w:val="00F87DBB"/>
    <w:rsid w:val="00F90A0A"/>
    <w:rsid w:val="00F92233"/>
    <w:rsid w:val="00FA6391"/>
    <w:rsid w:val="00FB3169"/>
    <w:rsid w:val="00FB4142"/>
    <w:rsid w:val="00FC08A7"/>
    <w:rsid w:val="00FC1ACD"/>
    <w:rsid w:val="00FC2299"/>
    <w:rsid w:val="00FC3AB5"/>
    <w:rsid w:val="00FC7A1D"/>
    <w:rsid w:val="00FE0CF6"/>
    <w:rsid w:val="00FE35E1"/>
    <w:rsid w:val="00FE6594"/>
    <w:rsid w:val="00FF0D95"/>
    <w:rsid w:val="00FF3103"/>
    <w:rsid w:val="00FF49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C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06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6674"/>
    <w:rPr>
      <w:sz w:val="18"/>
      <w:szCs w:val="18"/>
    </w:rPr>
  </w:style>
  <w:style w:type="paragraph" w:styleId="a5">
    <w:name w:val="footer"/>
    <w:basedOn w:val="a"/>
    <w:link w:val="Char0"/>
    <w:uiPriority w:val="99"/>
    <w:semiHidden/>
    <w:unhideWhenUsed/>
    <w:rsid w:val="00F0667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0667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gaozhe</dc:creator>
  <cp:lastModifiedBy>DELL</cp:lastModifiedBy>
  <cp:revision>4</cp:revision>
  <cp:lastPrinted>2016-05-24T03:00:00Z</cp:lastPrinted>
  <dcterms:created xsi:type="dcterms:W3CDTF">2016-04-26T03:07:00Z</dcterms:created>
  <dcterms:modified xsi:type="dcterms:W3CDTF">2016-05-24T03:01:00Z</dcterms:modified>
</cp:coreProperties>
</file>