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BF5" w:rsidRPr="00541787" w:rsidRDefault="00255BF5" w:rsidP="00255BF5">
      <w:pPr>
        <w:widowControl/>
        <w:spacing w:line="360" w:lineRule="auto"/>
        <w:ind w:right="1106"/>
        <w:rPr>
          <w:rFonts w:ascii="仿宋_GB2312" w:eastAsia="仿宋_GB2312" w:hAnsi="宋体" w:cs="宋体" w:hint="eastAsia"/>
          <w:bCs/>
          <w:kern w:val="0"/>
          <w:sz w:val="24"/>
        </w:rPr>
      </w:pPr>
      <w:bookmarkStart w:id="0" w:name="_GoBack"/>
      <w:bookmarkEnd w:id="0"/>
      <w:r w:rsidRPr="00541787">
        <w:rPr>
          <w:rFonts w:ascii="仿宋_GB2312" w:eastAsia="仿宋_GB2312" w:hAnsi="宋体" w:cs="宋体" w:hint="eastAsia"/>
          <w:bCs/>
          <w:kern w:val="0"/>
          <w:sz w:val="24"/>
        </w:rPr>
        <w:t>附表：</w:t>
      </w:r>
    </w:p>
    <w:p w:rsidR="00255BF5" w:rsidRPr="008612CD" w:rsidRDefault="00255BF5" w:rsidP="00255BF5">
      <w:pPr>
        <w:spacing w:afterLines="50" w:after="156"/>
        <w:jc w:val="center"/>
        <w:rPr>
          <w:rFonts w:ascii="仿宋_GB2312" w:eastAsia="仿宋_GB2312" w:hAnsi="华文中宋" w:cs="宋体" w:hint="eastAsia"/>
          <w:b/>
          <w:kern w:val="0"/>
          <w:sz w:val="30"/>
          <w:szCs w:val="30"/>
        </w:rPr>
      </w:pPr>
      <w:r w:rsidRPr="008612CD">
        <w:rPr>
          <w:rFonts w:ascii="仿宋_GB2312" w:eastAsia="仿宋_GB2312" w:hAnsi="华文中宋" w:cs="宋体" w:hint="eastAsia"/>
          <w:b/>
          <w:kern w:val="0"/>
          <w:sz w:val="30"/>
          <w:szCs w:val="30"/>
        </w:rPr>
        <w:t>中国石油大学(北京)入党积极分子实践课程登记表</w:t>
      </w:r>
    </w:p>
    <w:tbl>
      <w:tblPr>
        <w:tblW w:w="13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2"/>
        <w:gridCol w:w="1109"/>
        <w:gridCol w:w="1155"/>
        <w:gridCol w:w="1365"/>
        <w:gridCol w:w="1391"/>
        <w:gridCol w:w="1365"/>
        <w:gridCol w:w="1365"/>
        <w:gridCol w:w="1260"/>
        <w:gridCol w:w="840"/>
        <w:gridCol w:w="315"/>
        <w:gridCol w:w="1155"/>
        <w:gridCol w:w="1281"/>
      </w:tblGrid>
      <w:tr w:rsidR="00255BF5" w:rsidRPr="00541787">
        <w:trPr>
          <w:trHeight w:hRule="exact" w:val="789"/>
          <w:jc w:val="center"/>
        </w:trPr>
        <w:tc>
          <w:tcPr>
            <w:tcW w:w="1352" w:type="dxa"/>
            <w:shd w:val="clear" w:color="auto" w:fill="auto"/>
            <w:noWrap/>
            <w:vAlign w:val="center"/>
          </w:tcPr>
          <w:p w:rsidR="00255BF5" w:rsidRPr="00541787" w:rsidRDefault="00255BF5" w:rsidP="00255BF5">
            <w:pPr>
              <w:widowControl/>
              <w:jc w:val="center"/>
              <w:rPr>
                <w:rFonts w:ascii="仿宋_GB2312" w:eastAsia="仿宋_GB2312" w:hAnsi="宋体" w:cs="宋体" w:hint="eastAsia"/>
                <w:b/>
                <w:kern w:val="0"/>
                <w:sz w:val="24"/>
              </w:rPr>
            </w:pPr>
            <w:r w:rsidRPr="00541787">
              <w:rPr>
                <w:rFonts w:ascii="仿宋_GB2312" w:eastAsia="仿宋_GB2312" w:hAnsi="宋体" w:cs="宋体" w:hint="eastAsia"/>
                <w:b/>
                <w:kern w:val="0"/>
                <w:sz w:val="24"/>
              </w:rPr>
              <w:t>组长姓名</w:t>
            </w:r>
          </w:p>
        </w:tc>
        <w:tc>
          <w:tcPr>
            <w:tcW w:w="2264" w:type="dxa"/>
            <w:gridSpan w:val="2"/>
            <w:shd w:val="clear" w:color="auto" w:fill="auto"/>
            <w:noWrap/>
            <w:vAlign w:val="center"/>
          </w:tcPr>
          <w:p w:rsidR="00255BF5" w:rsidRPr="00541787" w:rsidRDefault="00255BF5" w:rsidP="00255BF5">
            <w:pPr>
              <w:widowControl/>
              <w:jc w:val="center"/>
              <w:rPr>
                <w:rFonts w:ascii="仿宋_GB2312" w:eastAsia="仿宋_GB2312" w:hAnsi="宋体" w:cs="宋体" w:hint="eastAsia"/>
                <w:b/>
                <w:kern w:val="0"/>
                <w:sz w:val="24"/>
              </w:rPr>
            </w:pPr>
          </w:p>
        </w:tc>
        <w:tc>
          <w:tcPr>
            <w:tcW w:w="1365" w:type="dxa"/>
            <w:shd w:val="clear" w:color="auto" w:fill="auto"/>
            <w:vAlign w:val="center"/>
          </w:tcPr>
          <w:p w:rsidR="00255BF5" w:rsidRPr="00541787" w:rsidRDefault="00255BF5" w:rsidP="00255BF5">
            <w:pPr>
              <w:widowControl/>
              <w:jc w:val="center"/>
              <w:rPr>
                <w:rFonts w:ascii="仿宋_GB2312" w:eastAsia="仿宋_GB2312" w:hAnsi="宋体" w:cs="宋体" w:hint="eastAsia"/>
                <w:b/>
                <w:kern w:val="0"/>
                <w:sz w:val="24"/>
              </w:rPr>
            </w:pPr>
            <w:r w:rsidRPr="00541787">
              <w:rPr>
                <w:rFonts w:ascii="仿宋_GB2312" w:eastAsia="仿宋_GB2312" w:hAnsi="宋体" w:cs="宋体" w:hint="eastAsia"/>
                <w:b/>
                <w:kern w:val="0"/>
                <w:sz w:val="24"/>
              </w:rPr>
              <w:t>所在院系</w:t>
            </w:r>
          </w:p>
        </w:tc>
        <w:tc>
          <w:tcPr>
            <w:tcW w:w="2756" w:type="dxa"/>
            <w:gridSpan w:val="2"/>
            <w:shd w:val="clear" w:color="auto" w:fill="auto"/>
            <w:vAlign w:val="center"/>
          </w:tcPr>
          <w:p w:rsidR="00255BF5" w:rsidRPr="00541787" w:rsidRDefault="00255BF5" w:rsidP="00255BF5">
            <w:pPr>
              <w:widowControl/>
              <w:jc w:val="center"/>
              <w:rPr>
                <w:rFonts w:ascii="仿宋_GB2312" w:eastAsia="仿宋_GB2312" w:hAnsi="宋体" w:cs="宋体" w:hint="eastAsia"/>
                <w:b/>
                <w:kern w:val="0"/>
                <w:sz w:val="24"/>
              </w:rPr>
            </w:pPr>
          </w:p>
        </w:tc>
        <w:tc>
          <w:tcPr>
            <w:tcW w:w="1365" w:type="dxa"/>
            <w:shd w:val="clear" w:color="auto" w:fill="auto"/>
            <w:vAlign w:val="center"/>
          </w:tcPr>
          <w:p w:rsidR="00255BF5" w:rsidRPr="00541787" w:rsidRDefault="00255BF5" w:rsidP="00255BF5">
            <w:pPr>
              <w:widowControl/>
              <w:jc w:val="center"/>
              <w:rPr>
                <w:rFonts w:ascii="仿宋_GB2312" w:eastAsia="仿宋_GB2312" w:hAnsi="宋体" w:cs="宋体" w:hint="eastAsia"/>
                <w:b/>
                <w:kern w:val="0"/>
                <w:sz w:val="24"/>
              </w:rPr>
            </w:pPr>
            <w:r w:rsidRPr="00541787">
              <w:rPr>
                <w:rFonts w:ascii="仿宋_GB2312" w:eastAsia="仿宋_GB2312" w:hAnsi="宋体" w:cs="宋体" w:hint="eastAsia"/>
                <w:b/>
                <w:kern w:val="0"/>
                <w:sz w:val="24"/>
              </w:rPr>
              <w:t>联系方式</w:t>
            </w:r>
          </w:p>
        </w:tc>
        <w:tc>
          <w:tcPr>
            <w:tcW w:w="2100" w:type="dxa"/>
            <w:gridSpan w:val="2"/>
            <w:shd w:val="clear" w:color="auto" w:fill="auto"/>
            <w:vAlign w:val="center"/>
          </w:tcPr>
          <w:p w:rsidR="00255BF5" w:rsidRPr="00541787" w:rsidRDefault="00255BF5" w:rsidP="00255BF5">
            <w:pPr>
              <w:widowControl/>
              <w:jc w:val="center"/>
              <w:rPr>
                <w:rFonts w:ascii="仿宋_GB2312" w:eastAsia="仿宋_GB2312" w:hAnsi="宋体" w:cs="宋体" w:hint="eastAsia"/>
                <w:kern w:val="0"/>
                <w:sz w:val="24"/>
              </w:rPr>
            </w:pPr>
          </w:p>
        </w:tc>
        <w:tc>
          <w:tcPr>
            <w:tcW w:w="1470" w:type="dxa"/>
            <w:gridSpan w:val="2"/>
            <w:shd w:val="clear" w:color="auto" w:fill="auto"/>
            <w:vAlign w:val="center"/>
          </w:tcPr>
          <w:p w:rsidR="00255BF5" w:rsidRPr="00541787" w:rsidRDefault="00255BF5" w:rsidP="00255BF5">
            <w:pPr>
              <w:widowControl/>
              <w:jc w:val="center"/>
              <w:rPr>
                <w:rFonts w:ascii="仿宋_GB2312" w:eastAsia="仿宋_GB2312" w:hAnsi="宋体" w:cs="宋体" w:hint="eastAsia"/>
                <w:b/>
                <w:kern w:val="0"/>
                <w:sz w:val="24"/>
              </w:rPr>
            </w:pPr>
            <w:r w:rsidRPr="00541787">
              <w:rPr>
                <w:rFonts w:ascii="仿宋_GB2312" w:eastAsia="仿宋_GB2312" w:hAnsi="宋体" w:cs="宋体" w:hint="eastAsia"/>
                <w:b/>
                <w:kern w:val="0"/>
                <w:sz w:val="24"/>
              </w:rPr>
              <w:t>培训期次</w:t>
            </w:r>
          </w:p>
        </w:tc>
        <w:tc>
          <w:tcPr>
            <w:tcW w:w="1281" w:type="dxa"/>
            <w:shd w:val="clear" w:color="auto" w:fill="auto"/>
            <w:vAlign w:val="center"/>
          </w:tcPr>
          <w:p w:rsidR="00255BF5" w:rsidRPr="00541787" w:rsidRDefault="00255BF5" w:rsidP="00255BF5">
            <w:pPr>
              <w:widowControl/>
              <w:jc w:val="center"/>
              <w:rPr>
                <w:rFonts w:ascii="仿宋_GB2312" w:eastAsia="仿宋_GB2312" w:hAnsi="宋体" w:cs="宋体" w:hint="eastAsia"/>
                <w:kern w:val="0"/>
                <w:sz w:val="24"/>
              </w:rPr>
            </w:pPr>
          </w:p>
        </w:tc>
      </w:tr>
      <w:tr w:rsidR="00255BF5" w:rsidRPr="00541787">
        <w:trPr>
          <w:trHeight w:hRule="exact" w:val="789"/>
          <w:jc w:val="center"/>
        </w:trPr>
        <w:tc>
          <w:tcPr>
            <w:tcW w:w="1352" w:type="dxa"/>
            <w:shd w:val="clear" w:color="auto" w:fill="auto"/>
            <w:noWrap/>
            <w:vAlign w:val="center"/>
          </w:tcPr>
          <w:p w:rsidR="00255BF5" w:rsidRPr="00541787" w:rsidRDefault="00255BF5" w:rsidP="00255BF5">
            <w:pPr>
              <w:widowControl/>
              <w:jc w:val="center"/>
              <w:rPr>
                <w:rFonts w:ascii="仿宋_GB2312" w:eastAsia="仿宋_GB2312" w:hAnsi="宋体" w:cs="宋体" w:hint="eastAsia"/>
                <w:b/>
                <w:kern w:val="0"/>
                <w:sz w:val="24"/>
              </w:rPr>
            </w:pPr>
            <w:r w:rsidRPr="00541787">
              <w:rPr>
                <w:rFonts w:ascii="仿宋_GB2312" w:eastAsia="仿宋_GB2312" w:hAnsi="宋体" w:cs="宋体" w:hint="eastAsia"/>
                <w:b/>
                <w:kern w:val="0"/>
                <w:sz w:val="24"/>
              </w:rPr>
              <w:t>组    员</w:t>
            </w:r>
          </w:p>
        </w:tc>
        <w:tc>
          <w:tcPr>
            <w:tcW w:w="1109" w:type="dxa"/>
            <w:shd w:val="clear" w:color="auto" w:fill="auto"/>
            <w:noWrap/>
            <w:vAlign w:val="center"/>
          </w:tcPr>
          <w:p w:rsidR="00255BF5" w:rsidRPr="00541787" w:rsidRDefault="00255BF5" w:rsidP="00255BF5">
            <w:pPr>
              <w:widowControl/>
              <w:jc w:val="center"/>
              <w:rPr>
                <w:rFonts w:ascii="仿宋_GB2312" w:eastAsia="仿宋_GB2312" w:hAnsi="宋体" w:cs="宋体" w:hint="eastAsia"/>
                <w:kern w:val="0"/>
                <w:sz w:val="24"/>
              </w:rPr>
            </w:pPr>
          </w:p>
        </w:tc>
        <w:tc>
          <w:tcPr>
            <w:tcW w:w="1155" w:type="dxa"/>
            <w:shd w:val="clear" w:color="auto" w:fill="auto"/>
            <w:vAlign w:val="center"/>
          </w:tcPr>
          <w:p w:rsidR="00255BF5" w:rsidRPr="00541787" w:rsidRDefault="00255BF5" w:rsidP="00255BF5">
            <w:pPr>
              <w:widowControl/>
              <w:jc w:val="center"/>
              <w:rPr>
                <w:rFonts w:ascii="仿宋_GB2312" w:eastAsia="仿宋_GB2312" w:hAnsi="宋体" w:cs="宋体" w:hint="eastAsia"/>
                <w:kern w:val="0"/>
                <w:sz w:val="24"/>
              </w:rPr>
            </w:pPr>
          </w:p>
        </w:tc>
        <w:tc>
          <w:tcPr>
            <w:tcW w:w="1365" w:type="dxa"/>
            <w:shd w:val="clear" w:color="auto" w:fill="auto"/>
            <w:vAlign w:val="center"/>
          </w:tcPr>
          <w:p w:rsidR="00255BF5" w:rsidRPr="00541787" w:rsidRDefault="00255BF5" w:rsidP="00255BF5">
            <w:pPr>
              <w:widowControl/>
              <w:jc w:val="center"/>
              <w:rPr>
                <w:rFonts w:ascii="仿宋_GB2312" w:eastAsia="仿宋_GB2312" w:hAnsi="宋体" w:cs="宋体" w:hint="eastAsia"/>
                <w:kern w:val="0"/>
                <w:sz w:val="24"/>
              </w:rPr>
            </w:pPr>
          </w:p>
        </w:tc>
        <w:tc>
          <w:tcPr>
            <w:tcW w:w="1391" w:type="dxa"/>
            <w:shd w:val="clear" w:color="auto" w:fill="auto"/>
            <w:vAlign w:val="center"/>
          </w:tcPr>
          <w:p w:rsidR="00255BF5" w:rsidRPr="00541787" w:rsidRDefault="00255BF5" w:rsidP="00255BF5">
            <w:pPr>
              <w:widowControl/>
              <w:jc w:val="center"/>
              <w:rPr>
                <w:rFonts w:ascii="仿宋_GB2312" w:eastAsia="仿宋_GB2312" w:hAnsi="宋体" w:cs="宋体" w:hint="eastAsia"/>
                <w:kern w:val="0"/>
                <w:sz w:val="24"/>
              </w:rPr>
            </w:pPr>
          </w:p>
        </w:tc>
        <w:tc>
          <w:tcPr>
            <w:tcW w:w="1365" w:type="dxa"/>
            <w:shd w:val="clear" w:color="auto" w:fill="auto"/>
            <w:vAlign w:val="center"/>
          </w:tcPr>
          <w:p w:rsidR="00255BF5" w:rsidRPr="00541787" w:rsidRDefault="00255BF5" w:rsidP="00255BF5">
            <w:pPr>
              <w:widowControl/>
              <w:jc w:val="center"/>
              <w:rPr>
                <w:rFonts w:ascii="仿宋_GB2312" w:eastAsia="仿宋_GB2312" w:hAnsi="宋体" w:cs="宋体" w:hint="eastAsia"/>
                <w:kern w:val="0"/>
                <w:sz w:val="24"/>
              </w:rPr>
            </w:pPr>
          </w:p>
        </w:tc>
        <w:tc>
          <w:tcPr>
            <w:tcW w:w="1365" w:type="dxa"/>
            <w:shd w:val="clear" w:color="auto" w:fill="auto"/>
            <w:vAlign w:val="center"/>
          </w:tcPr>
          <w:p w:rsidR="00255BF5" w:rsidRPr="00541787" w:rsidRDefault="00255BF5" w:rsidP="00255BF5">
            <w:pPr>
              <w:widowControl/>
              <w:jc w:val="center"/>
              <w:rPr>
                <w:rFonts w:ascii="仿宋_GB2312" w:eastAsia="仿宋_GB2312" w:hAnsi="宋体" w:cs="宋体" w:hint="eastAsia"/>
                <w:kern w:val="0"/>
                <w:sz w:val="24"/>
              </w:rPr>
            </w:pPr>
          </w:p>
        </w:tc>
        <w:tc>
          <w:tcPr>
            <w:tcW w:w="1260" w:type="dxa"/>
            <w:shd w:val="clear" w:color="auto" w:fill="auto"/>
            <w:vAlign w:val="center"/>
          </w:tcPr>
          <w:p w:rsidR="00255BF5" w:rsidRPr="00541787" w:rsidRDefault="00255BF5" w:rsidP="00255BF5">
            <w:pPr>
              <w:widowControl/>
              <w:jc w:val="center"/>
              <w:rPr>
                <w:rFonts w:ascii="仿宋_GB2312" w:eastAsia="仿宋_GB2312" w:hAnsi="宋体" w:cs="宋体" w:hint="eastAsia"/>
                <w:kern w:val="0"/>
                <w:sz w:val="24"/>
              </w:rPr>
            </w:pPr>
          </w:p>
        </w:tc>
        <w:tc>
          <w:tcPr>
            <w:tcW w:w="1155" w:type="dxa"/>
            <w:gridSpan w:val="2"/>
            <w:shd w:val="clear" w:color="auto" w:fill="auto"/>
            <w:vAlign w:val="center"/>
          </w:tcPr>
          <w:p w:rsidR="00255BF5" w:rsidRPr="00541787" w:rsidRDefault="00255BF5" w:rsidP="00255BF5">
            <w:pPr>
              <w:widowControl/>
              <w:jc w:val="center"/>
              <w:rPr>
                <w:rFonts w:ascii="仿宋_GB2312" w:eastAsia="仿宋_GB2312" w:hAnsi="宋体" w:cs="宋体" w:hint="eastAsia"/>
                <w:kern w:val="0"/>
                <w:sz w:val="24"/>
              </w:rPr>
            </w:pPr>
          </w:p>
        </w:tc>
        <w:tc>
          <w:tcPr>
            <w:tcW w:w="1155" w:type="dxa"/>
            <w:shd w:val="clear" w:color="auto" w:fill="auto"/>
            <w:vAlign w:val="center"/>
          </w:tcPr>
          <w:p w:rsidR="00255BF5" w:rsidRPr="00541787" w:rsidRDefault="00255BF5" w:rsidP="00255BF5">
            <w:pPr>
              <w:widowControl/>
              <w:jc w:val="center"/>
              <w:rPr>
                <w:rFonts w:ascii="仿宋_GB2312" w:eastAsia="仿宋_GB2312" w:hAnsi="宋体" w:cs="宋体" w:hint="eastAsia"/>
                <w:kern w:val="0"/>
                <w:sz w:val="24"/>
              </w:rPr>
            </w:pPr>
          </w:p>
        </w:tc>
        <w:tc>
          <w:tcPr>
            <w:tcW w:w="1281" w:type="dxa"/>
            <w:shd w:val="clear" w:color="auto" w:fill="auto"/>
            <w:vAlign w:val="center"/>
          </w:tcPr>
          <w:p w:rsidR="00255BF5" w:rsidRPr="00541787" w:rsidRDefault="00255BF5" w:rsidP="00255BF5">
            <w:pPr>
              <w:widowControl/>
              <w:jc w:val="center"/>
              <w:rPr>
                <w:rFonts w:ascii="仿宋_GB2312" w:eastAsia="仿宋_GB2312" w:hAnsi="宋体" w:cs="宋体" w:hint="eastAsia"/>
                <w:kern w:val="0"/>
                <w:sz w:val="24"/>
              </w:rPr>
            </w:pPr>
          </w:p>
        </w:tc>
      </w:tr>
      <w:tr w:rsidR="00255BF5" w:rsidRPr="00541787">
        <w:trPr>
          <w:trHeight w:hRule="exact" w:val="702"/>
          <w:jc w:val="center"/>
        </w:trPr>
        <w:tc>
          <w:tcPr>
            <w:tcW w:w="4981" w:type="dxa"/>
            <w:gridSpan w:val="4"/>
            <w:shd w:val="clear" w:color="auto" w:fill="auto"/>
            <w:noWrap/>
            <w:vAlign w:val="center"/>
          </w:tcPr>
          <w:p w:rsidR="00255BF5" w:rsidRPr="00541787" w:rsidRDefault="00255BF5" w:rsidP="00255BF5">
            <w:pPr>
              <w:widowControl/>
              <w:jc w:val="center"/>
              <w:rPr>
                <w:rFonts w:ascii="仿宋_GB2312" w:eastAsia="仿宋_GB2312" w:hAnsi="宋体" w:cs="宋体" w:hint="eastAsia"/>
                <w:b/>
                <w:kern w:val="0"/>
                <w:sz w:val="24"/>
              </w:rPr>
            </w:pPr>
            <w:r w:rsidRPr="00541787">
              <w:rPr>
                <w:rFonts w:ascii="仿宋_GB2312" w:eastAsia="仿宋_GB2312" w:hAnsi="宋体" w:cs="宋体" w:hint="eastAsia"/>
                <w:b/>
                <w:kern w:val="0"/>
                <w:sz w:val="24"/>
              </w:rPr>
              <w:t>实践项目</w:t>
            </w:r>
          </w:p>
        </w:tc>
        <w:tc>
          <w:tcPr>
            <w:tcW w:w="1391" w:type="dxa"/>
            <w:shd w:val="clear" w:color="auto" w:fill="auto"/>
            <w:noWrap/>
            <w:vAlign w:val="center"/>
          </w:tcPr>
          <w:p w:rsidR="00255BF5" w:rsidRPr="00541787" w:rsidRDefault="00255BF5" w:rsidP="00255BF5">
            <w:pPr>
              <w:widowControl/>
              <w:jc w:val="center"/>
              <w:rPr>
                <w:rFonts w:ascii="仿宋_GB2312" w:eastAsia="仿宋_GB2312" w:hAnsi="宋体" w:cs="宋体" w:hint="eastAsia"/>
                <w:b/>
                <w:kern w:val="0"/>
                <w:sz w:val="24"/>
              </w:rPr>
            </w:pPr>
            <w:r w:rsidRPr="00541787">
              <w:rPr>
                <w:rFonts w:ascii="仿宋_GB2312" w:eastAsia="仿宋_GB2312" w:hAnsi="宋体" w:cs="宋体" w:hint="eastAsia"/>
                <w:b/>
                <w:kern w:val="0"/>
                <w:sz w:val="24"/>
              </w:rPr>
              <w:t>实践地点</w:t>
            </w:r>
          </w:p>
        </w:tc>
        <w:tc>
          <w:tcPr>
            <w:tcW w:w="1365" w:type="dxa"/>
            <w:shd w:val="clear" w:color="auto" w:fill="auto"/>
            <w:vAlign w:val="center"/>
          </w:tcPr>
          <w:p w:rsidR="00255BF5" w:rsidRPr="00541787" w:rsidRDefault="00255BF5" w:rsidP="00255BF5">
            <w:pPr>
              <w:widowControl/>
              <w:jc w:val="center"/>
              <w:rPr>
                <w:rFonts w:ascii="仿宋_GB2312" w:eastAsia="仿宋_GB2312" w:hAnsi="宋体" w:cs="宋体" w:hint="eastAsia"/>
                <w:b/>
                <w:kern w:val="0"/>
                <w:sz w:val="24"/>
              </w:rPr>
            </w:pPr>
            <w:r w:rsidRPr="00541787">
              <w:rPr>
                <w:rFonts w:ascii="仿宋_GB2312" w:eastAsia="仿宋_GB2312" w:hAnsi="宋体" w:cs="宋体" w:hint="eastAsia"/>
                <w:b/>
                <w:kern w:val="0"/>
                <w:sz w:val="24"/>
              </w:rPr>
              <w:t>实践日期</w:t>
            </w:r>
          </w:p>
        </w:tc>
        <w:tc>
          <w:tcPr>
            <w:tcW w:w="1365" w:type="dxa"/>
            <w:shd w:val="clear" w:color="auto" w:fill="auto"/>
            <w:vAlign w:val="center"/>
          </w:tcPr>
          <w:p w:rsidR="00255BF5" w:rsidRPr="00541787" w:rsidRDefault="00255BF5" w:rsidP="00255BF5">
            <w:pPr>
              <w:widowControl/>
              <w:jc w:val="center"/>
              <w:rPr>
                <w:rFonts w:ascii="仿宋_GB2312" w:eastAsia="仿宋_GB2312" w:hAnsi="宋体" w:cs="宋体" w:hint="eastAsia"/>
                <w:b/>
                <w:kern w:val="0"/>
                <w:sz w:val="24"/>
              </w:rPr>
            </w:pPr>
            <w:r w:rsidRPr="00541787">
              <w:rPr>
                <w:rFonts w:ascii="仿宋_GB2312" w:eastAsia="仿宋_GB2312" w:hAnsi="宋体" w:cs="宋体" w:hint="eastAsia"/>
                <w:b/>
                <w:kern w:val="0"/>
                <w:sz w:val="24"/>
              </w:rPr>
              <w:t>服务时长</w:t>
            </w:r>
          </w:p>
        </w:tc>
        <w:tc>
          <w:tcPr>
            <w:tcW w:w="4851" w:type="dxa"/>
            <w:gridSpan w:val="5"/>
            <w:shd w:val="clear" w:color="auto" w:fill="auto"/>
            <w:vAlign w:val="center"/>
          </w:tcPr>
          <w:p w:rsidR="00255BF5" w:rsidRPr="00541787" w:rsidRDefault="00255BF5" w:rsidP="00255BF5">
            <w:pPr>
              <w:widowControl/>
              <w:jc w:val="center"/>
              <w:rPr>
                <w:rFonts w:ascii="仿宋_GB2312" w:eastAsia="仿宋_GB2312" w:hAnsi="宋体" w:cs="宋体" w:hint="eastAsia"/>
                <w:b/>
                <w:kern w:val="0"/>
                <w:sz w:val="24"/>
              </w:rPr>
            </w:pPr>
            <w:r w:rsidRPr="00541787">
              <w:rPr>
                <w:rFonts w:ascii="仿宋_GB2312" w:eastAsia="仿宋_GB2312" w:hAnsi="宋体" w:cs="宋体" w:hint="eastAsia"/>
                <w:b/>
                <w:kern w:val="0"/>
                <w:sz w:val="24"/>
              </w:rPr>
              <w:t>认证人员评价</w:t>
            </w:r>
          </w:p>
        </w:tc>
      </w:tr>
      <w:tr w:rsidR="00255BF5" w:rsidRPr="00541787">
        <w:trPr>
          <w:trHeight w:hRule="exact" w:val="1472"/>
          <w:jc w:val="center"/>
        </w:trPr>
        <w:tc>
          <w:tcPr>
            <w:tcW w:w="4981" w:type="dxa"/>
            <w:gridSpan w:val="4"/>
            <w:shd w:val="clear" w:color="auto" w:fill="auto"/>
            <w:noWrap/>
            <w:vAlign w:val="center"/>
          </w:tcPr>
          <w:p w:rsidR="00255BF5" w:rsidRPr="00541787" w:rsidRDefault="00255BF5" w:rsidP="00255BF5">
            <w:pPr>
              <w:widowControl/>
              <w:jc w:val="center"/>
              <w:rPr>
                <w:rFonts w:ascii="仿宋_GB2312" w:eastAsia="仿宋_GB2312" w:hAnsi="宋体" w:cs="宋体" w:hint="eastAsia"/>
                <w:b/>
                <w:kern w:val="0"/>
                <w:sz w:val="24"/>
              </w:rPr>
            </w:pPr>
          </w:p>
        </w:tc>
        <w:tc>
          <w:tcPr>
            <w:tcW w:w="1391" w:type="dxa"/>
            <w:shd w:val="clear" w:color="auto" w:fill="auto"/>
            <w:noWrap/>
            <w:vAlign w:val="center"/>
          </w:tcPr>
          <w:p w:rsidR="00255BF5" w:rsidRPr="00541787" w:rsidRDefault="00255BF5" w:rsidP="00255BF5">
            <w:pPr>
              <w:widowControl/>
              <w:jc w:val="center"/>
              <w:rPr>
                <w:rFonts w:ascii="仿宋_GB2312" w:eastAsia="仿宋_GB2312" w:hAnsi="宋体" w:cs="宋体" w:hint="eastAsia"/>
                <w:b/>
                <w:kern w:val="0"/>
                <w:sz w:val="24"/>
              </w:rPr>
            </w:pPr>
          </w:p>
        </w:tc>
        <w:tc>
          <w:tcPr>
            <w:tcW w:w="1365" w:type="dxa"/>
            <w:shd w:val="clear" w:color="auto" w:fill="auto"/>
            <w:vAlign w:val="center"/>
          </w:tcPr>
          <w:p w:rsidR="00255BF5" w:rsidRPr="00541787" w:rsidRDefault="00255BF5" w:rsidP="00255BF5">
            <w:pPr>
              <w:widowControl/>
              <w:jc w:val="center"/>
              <w:rPr>
                <w:rFonts w:ascii="仿宋_GB2312" w:eastAsia="仿宋_GB2312" w:hAnsi="宋体" w:cs="宋体" w:hint="eastAsia"/>
                <w:b/>
                <w:kern w:val="0"/>
                <w:sz w:val="24"/>
              </w:rPr>
            </w:pPr>
          </w:p>
        </w:tc>
        <w:tc>
          <w:tcPr>
            <w:tcW w:w="1365" w:type="dxa"/>
            <w:shd w:val="clear" w:color="auto" w:fill="auto"/>
            <w:vAlign w:val="center"/>
          </w:tcPr>
          <w:p w:rsidR="00255BF5" w:rsidRPr="00541787" w:rsidRDefault="00255BF5" w:rsidP="00255BF5">
            <w:pPr>
              <w:widowControl/>
              <w:jc w:val="center"/>
              <w:rPr>
                <w:rFonts w:ascii="仿宋_GB2312" w:eastAsia="仿宋_GB2312" w:hAnsi="宋体" w:cs="宋体" w:hint="eastAsia"/>
                <w:b/>
                <w:kern w:val="0"/>
                <w:sz w:val="24"/>
              </w:rPr>
            </w:pPr>
          </w:p>
        </w:tc>
        <w:tc>
          <w:tcPr>
            <w:tcW w:w="4851" w:type="dxa"/>
            <w:gridSpan w:val="5"/>
            <w:shd w:val="clear" w:color="auto" w:fill="auto"/>
            <w:vAlign w:val="center"/>
          </w:tcPr>
          <w:p w:rsidR="00255BF5" w:rsidRPr="00541787" w:rsidRDefault="00255BF5" w:rsidP="00255BF5">
            <w:pPr>
              <w:widowControl/>
              <w:jc w:val="center"/>
              <w:rPr>
                <w:rFonts w:ascii="仿宋_GB2312" w:eastAsia="仿宋_GB2312" w:hAnsi="宋体" w:cs="宋体" w:hint="eastAsia"/>
                <w:b/>
                <w:kern w:val="0"/>
                <w:sz w:val="24"/>
              </w:rPr>
            </w:pPr>
          </w:p>
        </w:tc>
      </w:tr>
      <w:tr w:rsidR="00255BF5" w:rsidRPr="00541787">
        <w:trPr>
          <w:trHeight w:hRule="exact" w:val="1543"/>
          <w:jc w:val="center"/>
        </w:trPr>
        <w:tc>
          <w:tcPr>
            <w:tcW w:w="4981" w:type="dxa"/>
            <w:gridSpan w:val="4"/>
            <w:shd w:val="clear" w:color="auto" w:fill="auto"/>
            <w:noWrap/>
            <w:vAlign w:val="center"/>
          </w:tcPr>
          <w:p w:rsidR="00255BF5" w:rsidRPr="00541787" w:rsidRDefault="00255BF5" w:rsidP="00255BF5">
            <w:pPr>
              <w:widowControl/>
              <w:jc w:val="center"/>
              <w:rPr>
                <w:rFonts w:ascii="仿宋_GB2312" w:eastAsia="仿宋_GB2312" w:hAnsi="宋体" w:cs="宋体" w:hint="eastAsia"/>
                <w:b/>
                <w:kern w:val="0"/>
                <w:sz w:val="24"/>
              </w:rPr>
            </w:pPr>
          </w:p>
        </w:tc>
        <w:tc>
          <w:tcPr>
            <w:tcW w:w="1391" w:type="dxa"/>
            <w:shd w:val="clear" w:color="auto" w:fill="auto"/>
            <w:noWrap/>
            <w:vAlign w:val="center"/>
          </w:tcPr>
          <w:p w:rsidR="00255BF5" w:rsidRPr="00541787" w:rsidRDefault="00255BF5" w:rsidP="00255BF5">
            <w:pPr>
              <w:widowControl/>
              <w:jc w:val="center"/>
              <w:rPr>
                <w:rFonts w:ascii="仿宋_GB2312" w:eastAsia="仿宋_GB2312" w:hAnsi="宋体" w:cs="宋体" w:hint="eastAsia"/>
                <w:b/>
                <w:kern w:val="0"/>
                <w:sz w:val="24"/>
              </w:rPr>
            </w:pPr>
          </w:p>
        </w:tc>
        <w:tc>
          <w:tcPr>
            <w:tcW w:w="1365" w:type="dxa"/>
            <w:shd w:val="clear" w:color="auto" w:fill="auto"/>
            <w:vAlign w:val="center"/>
          </w:tcPr>
          <w:p w:rsidR="00255BF5" w:rsidRPr="00541787" w:rsidRDefault="00255BF5" w:rsidP="00255BF5">
            <w:pPr>
              <w:widowControl/>
              <w:jc w:val="center"/>
              <w:rPr>
                <w:rFonts w:ascii="仿宋_GB2312" w:eastAsia="仿宋_GB2312" w:hAnsi="宋体" w:cs="宋体" w:hint="eastAsia"/>
                <w:b/>
                <w:kern w:val="0"/>
                <w:sz w:val="24"/>
              </w:rPr>
            </w:pPr>
          </w:p>
        </w:tc>
        <w:tc>
          <w:tcPr>
            <w:tcW w:w="1365" w:type="dxa"/>
            <w:shd w:val="clear" w:color="auto" w:fill="auto"/>
            <w:vAlign w:val="center"/>
          </w:tcPr>
          <w:p w:rsidR="00255BF5" w:rsidRPr="00541787" w:rsidRDefault="00255BF5" w:rsidP="00255BF5">
            <w:pPr>
              <w:widowControl/>
              <w:jc w:val="center"/>
              <w:rPr>
                <w:rFonts w:ascii="仿宋_GB2312" w:eastAsia="仿宋_GB2312" w:hAnsi="宋体" w:cs="宋体" w:hint="eastAsia"/>
                <w:b/>
                <w:kern w:val="0"/>
                <w:sz w:val="24"/>
              </w:rPr>
            </w:pPr>
          </w:p>
        </w:tc>
        <w:tc>
          <w:tcPr>
            <w:tcW w:w="4851" w:type="dxa"/>
            <w:gridSpan w:val="5"/>
            <w:shd w:val="clear" w:color="auto" w:fill="auto"/>
            <w:vAlign w:val="center"/>
          </w:tcPr>
          <w:p w:rsidR="00255BF5" w:rsidRPr="00541787" w:rsidRDefault="00255BF5" w:rsidP="00255BF5">
            <w:pPr>
              <w:widowControl/>
              <w:jc w:val="center"/>
              <w:rPr>
                <w:rFonts w:ascii="仿宋_GB2312" w:eastAsia="仿宋_GB2312" w:hAnsi="宋体" w:cs="宋体" w:hint="eastAsia"/>
                <w:b/>
                <w:kern w:val="0"/>
                <w:sz w:val="24"/>
              </w:rPr>
            </w:pPr>
          </w:p>
        </w:tc>
      </w:tr>
    </w:tbl>
    <w:p w:rsidR="00255BF5" w:rsidRPr="00541787" w:rsidRDefault="00255BF5" w:rsidP="00255BF5">
      <w:pPr>
        <w:spacing w:beforeLines="50" w:before="156" w:afterLines="50" w:after="156" w:line="360" w:lineRule="auto"/>
        <w:rPr>
          <w:rFonts w:ascii="仿宋_GB2312" w:eastAsia="仿宋_GB2312" w:hAnsi="宋体" w:hint="eastAsia"/>
          <w:b/>
          <w:sz w:val="24"/>
        </w:rPr>
      </w:pPr>
      <w:r w:rsidRPr="00541787">
        <w:rPr>
          <w:rFonts w:ascii="仿宋_GB2312" w:eastAsia="仿宋_GB2312" w:hAnsi="宋体" w:hint="eastAsia"/>
          <w:b/>
          <w:sz w:val="24"/>
        </w:rPr>
        <w:t xml:space="preserve">      认证人员签名：                              服务单位盖章</w:t>
      </w:r>
    </w:p>
    <w:p w:rsidR="00255BF5" w:rsidRPr="00541787" w:rsidRDefault="00255BF5" w:rsidP="00255BF5">
      <w:pPr>
        <w:spacing w:line="360" w:lineRule="auto"/>
        <w:rPr>
          <w:rFonts w:ascii="仿宋_GB2312" w:eastAsia="仿宋_GB2312" w:hAnsi="宋体" w:hint="eastAsia"/>
          <w:sz w:val="24"/>
        </w:rPr>
      </w:pPr>
      <w:r w:rsidRPr="00541787">
        <w:rPr>
          <w:rFonts w:ascii="仿宋_GB2312" w:eastAsia="仿宋_GB2312" w:hAnsi="宋体" w:hint="eastAsia"/>
          <w:sz w:val="24"/>
        </w:rPr>
        <w:t>备注：</w:t>
      </w:r>
    </w:p>
    <w:p w:rsidR="00255BF5" w:rsidRPr="00541787" w:rsidRDefault="00255BF5" w:rsidP="00255BF5">
      <w:pPr>
        <w:spacing w:line="360" w:lineRule="auto"/>
        <w:rPr>
          <w:rFonts w:ascii="仿宋_GB2312" w:eastAsia="仿宋_GB2312" w:hAnsi="宋体" w:hint="eastAsia"/>
          <w:sz w:val="24"/>
        </w:rPr>
      </w:pPr>
      <w:r w:rsidRPr="00541787">
        <w:rPr>
          <w:rFonts w:ascii="仿宋_GB2312" w:eastAsia="仿宋_GB2312" w:hAnsi="宋体" w:hint="eastAsia"/>
          <w:sz w:val="24"/>
        </w:rPr>
        <w:t>1．</w:t>
      </w:r>
      <w:r w:rsidRPr="00541787">
        <w:rPr>
          <w:rFonts w:ascii="仿宋_GB2312" w:eastAsia="仿宋_GB2312" w:hAnsi="宋体" w:hint="eastAsia"/>
          <w:b/>
          <w:sz w:val="24"/>
        </w:rPr>
        <w:t>“实践项目”</w:t>
      </w:r>
      <w:r w:rsidRPr="00541787">
        <w:rPr>
          <w:rFonts w:ascii="仿宋_GB2312" w:eastAsia="仿宋_GB2312" w:hAnsi="宋体" w:hint="eastAsia"/>
          <w:sz w:val="24"/>
        </w:rPr>
        <w:t>包括：义务打扫卫生、义务整理书籍、义务清洁校园、义务服务等。</w:t>
      </w:r>
    </w:p>
    <w:p w:rsidR="00255BF5" w:rsidRPr="00541787" w:rsidRDefault="00255BF5" w:rsidP="00255BF5">
      <w:pPr>
        <w:spacing w:line="360" w:lineRule="auto"/>
        <w:rPr>
          <w:rFonts w:ascii="仿宋_GB2312" w:eastAsia="仿宋_GB2312" w:hAnsi="宋体" w:hint="eastAsia"/>
          <w:sz w:val="24"/>
        </w:rPr>
      </w:pPr>
      <w:r w:rsidRPr="00541787">
        <w:rPr>
          <w:rFonts w:ascii="仿宋_GB2312" w:eastAsia="仿宋_GB2312" w:hAnsi="宋体" w:hint="eastAsia"/>
          <w:sz w:val="24"/>
        </w:rPr>
        <w:t>2．</w:t>
      </w:r>
      <w:r w:rsidRPr="00541787">
        <w:rPr>
          <w:rFonts w:ascii="仿宋_GB2312" w:eastAsia="仿宋_GB2312" w:hAnsi="宋体" w:hint="eastAsia"/>
          <w:b/>
          <w:sz w:val="24"/>
        </w:rPr>
        <w:t>“认证人员”</w:t>
      </w:r>
      <w:r w:rsidRPr="00541787">
        <w:rPr>
          <w:rFonts w:ascii="仿宋_GB2312" w:eastAsia="仿宋_GB2312" w:hAnsi="宋体" w:hint="eastAsia"/>
          <w:sz w:val="24"/>
        </w:rPr>
        <w:t>指所服务单位的相关负责人。</w:t>
      </w:r>
    </w:p>
    <w:p w:rsidR="00255BF5" w:rsidRPr="00541787" w:rsidRDefault="00255BF5" w:rsidP="00255BF5">
      <w:pPr>
        <w:spacing w:line="360" w:lineRule="auto"/>
        <w:rPr>
          <w:rFonts w:ascii="仿宋_GB2312" w:eastAsia="仿宋_GB2312" w:hAnsi="宋体" w:hint="eastAsia"/>
          <w:sz w:val="24"/>
        </w:rPr>
      </w:pPr>
      <w:r w:rsidRPr="00541787">
        <w:rPr>
          <w:rFonts w:ascii="仿宋_GB2312" w:eastAsia="仿宋_GB2312" w:hAnsi="宋体" w:hint="eastAsia"/>
          <w:sz w:val="24"/>
        </w:rPr>
        <w:t>3．</w:t>
      </w:r>
      <w:r w:rsidRPr="00541787">
        <w:rPr>
          <w:rFonts w:ascii="仿宋_GB2312" w:eastAsia="仿宋_GB2312" w:hAnsi="宋体" w:hint="eastAsia"/>
          <w:b/>
          <w:sz w:val="24"/>
        </w:rPr>
        <w:t>“服务时长”</w:t>
      </w:r>
      <w:r w:rsidRPr="00541787">
        <w:rPr>
          <w:rFonts w:ascii="仿宋_GB2312" w:eastAsia="仿宋_GB2312" w:hAnsi="宋体" w:hint="eastAsia"/>
          <w:sz w:val="24"/>
        </w:rPr>
        <w:t>及</w:t>
      </w:r>
      <w:r w:rsidRPr="00541787">
        <w:rPr>
          <w:rFonts w:ascii="仿宋_GB2312" w:eastAsia="仿宋_GB2312" w:hAnsi="宋体" w:hint="eastAsia"/>
          <w:b/>
          <w:sz w:val="24"/>
        </w:rPr>
        <w:t>“认证人员评价”</w:t>
      </w:r>
      <w:r w:rsidRPr="00541787">
        <w:rPr>
          <w:rFonts w:ascii="仿宋_GB2312" w:eastAsia="仿宋_GB2312" w:hAnsi="宋体" w:hint="eastAsia"/>
          <w:sz w:val="24"/>
        </w:rPr>
        <w:t>将作为入党积极分子培训班学员评价和结业考核的重要依据之一，请如实填写。</w:t>
      </w:r>
    </w:p>
    <w:p w:rsidR="00934DB9" w:rsidRPr="00255BF5" w:rsidRDefault="00255BF5" w:rsidP="00255BF5">
      <w:pPr>
        <w:spacing w:line="360" w:lineRule="auto"/>
        <w:rPr>
          <w:rFonts w:ascii="仿宋_GB2312" w:eastAsia="仿宋_GB2312" w:hAnsi="宋体" w:hint="eastAsia"/>
          <w:sz w:val="24"/>
        </w:rPr>
      </w:pPr>
      <w:r w:rsidRPr="00541787">
        <w:rPr>
          <w:rFonts w:ascii="仿宋_GB2312" w:eastAsia="仿宋_GB2312" w:hAnsi="宋体" w:hint="eastAsia"/>
          <w:sz w:val="24"/>
        </w:rPr>
        <w:lastRenderedPageBreak/>
        <w:t>4．</w:t>
      </w:r>
      <w:r w:rsidRPr="00541787">
        <w:rPr>
          <w:rFonts w:ascii="仿宋_GB2312" w:eastAsia="仿宋_GB2312" w:hAnsi="宋体" w:hint="eastAsia"/>
          <w:b/>
          <w:sz w:val="24"/>
        </w:rPr>
        <w:t>党课理论考试结束后一周内</w:t>
      </w:r>
      <w:r w:rsidRPr="00541787">
        <w:rPr>
          <w:rFonts w:ascii="仿宋_GB2312" w:eastAsia="仿宋_GB2312" w:hAnsi="宋体" w:hint="eastAsia"/>
          <w:sz w:val="24"/>
        </w:rPr>
        <w:t>将此表交所在院(系)党务秘书老师处。</w:t>
      </w:r>
    </w:p>
    <w:sectPr w:rsidR="00934DB9" w:rsidRPr="00255BF5" w:rsidSect="00255BF5">
      <w:pgSz w:w="16838" w:h="11906" w:orient="landscape" w:code="9"/>
      <w:pgMar w:top="907" w:right="1134" w:bottom="907" w:left="113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3BC" w:rsidRDefault="00A423BC" w:rsidP="0032295E">
      <w:r>
        <w:separator/>
      </w:r>
    </w:p>
  </w:endnote>
  <w:endnote w:type="continuationSeparator" w:id="0">
    <w:p w:rsidR="00A423BC" w:rsidRDefault="00A423BC" w:rsidP="00322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微软雅黑"/>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3BC" w:rsidRDefault="00A423BC" w:rsidP="0032295E">
      <w:r>
        <w:separator/>
      </w:r>
    </w:p>
  </w:footnote>
  <w:footnote w:type="continuationSeparator" w:id="0">
    <w:p w:rsidR="00A423BC" w:rsidRDefault="00A423BC" w:rsidP="003229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F5"/>
    <w:rsid w:val="0000609E"/>
    <w:rsid w:val="00016DFC"/>
    <w:rsid w:val="00020B60"/>
    <w:rsid w:val="0002465E"/>
    <w:rsid w:val="00037487"/>
    <w:rsid w:val="00064BD8"/>
    <w:rsid w:val="00064FBC"/>
    <w:rsid w:val="00072F8C"/>
    <w:rsid w:val="0007753F"/>
    <w:rsid w:val="00080336"/>
    <w:rsid w:val="00086717"/>
    <w:rsid w:val="00092621"/>
    <w:rsid w:val="000929FF"/>
    <w:rsid w:val="000949BC"/>
    <w:rsid w:val="000979A6"/>
    <w:rsid w:val="000A0A68"/>
    <w:rsid w:val="000B129D"/>
    <w:rsid w:val="000E3EBF"/>
    <w:rsid w:val="000E5636"/>
    <w:rsid w:val="000F290E"/>
    <w:rsid w:val="000F7973"/>
    <w:rsid w:val="00101250"/>
    <w:rsid w:val="00105410"/>
    <w:rsid w:val="001056BF"/>
    <w:rsid w:val="00115499"/>
    <w:rsid w:val="00124D07"/>
    <w:rsid w:val="001279B1"/>
    <w:rsid w:val="0013375C"/>
    <w:rsid w:val="0014059E"/>
    <w:rsid w:val="00143AD8"/>
    <w:rsid w:val="001524C5"/>
    <w:rsid w:val="0015403E"/>
    <w:rsid w:val="00164513"/>
    <w:rsid w:val="00180461"/>
    <w:rsid w:val="00181B99"/>
    <w:rsid w:val="00181FB6"/>
    <w:rsid w:val="001851D9"/>
    <w:rsid w:val="00186786"/>
    <w:rsid w:val="00190734"/>
    <w:rsid w:val="001928B6"/>
    <w:rsid w:val="00194331"/>
    <w:rsid w:val="00194625"/>
    <w:rsid w:val="001A23EA"/>
    <w:rsid w:val="001B299C"/>
    <w:rsid w:val="001B7CB3"/>
    <w:rsid w:val="001C43F8"/>
    <w:rsid w:val="001C71B8"/>
    <w:rsid w:val="001D4DA8"/>
    <w:rsid w:val="001E40F3"/>
    <w:rsid w:val="001F0AA8"/>
    <w:rsid w:val="001F398D"/>
    <w:rsid w:val="00221456"/>
    <w:rsid w:val="00230720"/>
    <w:rsid w:val="0023308B"/>
    <w:rsid w:val="00244AA0"/>
    <w:rsid w:val="00246721"/>
    <w:rsid w:val="00254BA6"/>
    <w:rsid w:val="00255BF5"/>
    <w:rsid w:val="002570D2"/>
    <w:rsid w:val="00260073"/>
    <w:rsid w:val="00261000"/>
    <w:rsid w:val="00270945"/>
    <w:rsid w:val="002735D1"/>
    <w:rsid w:val="0028220B"/>
    <w:rsid w:val="00285C25"/>
    <w:rsid w:val="00287EF6"/>
    <w:rsid w:val="00290DBC"/>
    <w:rsid w:val="00291F6E"/>
    <w:rsid w:val="00294DAC"/>
    <w:rsid w:val="002952C2"/>
    <w:rsid w:val="002B1D56"/>
    <w:rsid w:val="002C03CD"/>
    <w:rsid w:val="002C58ED"/>
    <w:rsid w:val="002C77FF"/>
    <w:rsid w:val="002D3BD9"/>
    <w:rsid w:val="002F26BA"/>
    <w:rsid w:val="00301CD4"/>
    <w:rsid w:val="003028A3"/>
    <w:rsid w:val="00312CB9"/>
    <w:rsid w:val="0031327D"/>
    <w:rsid w:val="00315933"/>
    <w:rsid w:val="0032295E"/>
    <w:rsid w:val="00332628"/>
    <w:rsid w:val="00335949"/>
    <w:rsid w:val="00340C6F"/>
    <w:rsid w:val="003417F6"/>
    <w:rsid w:val="00352E1D"/>
    <w:rsid w:val="00363F49"/>
    <w:rsid w:val="00363F4F"/>
    <w:rsid w:val="00376516"/>
    <w:rsid w:val="00384302"/>
    <w:rsid w:val="003915D1"/>
    <w:rsid w:val="003A05B4"/>
    <w:rsid w:val="003A4671"/>
    <w:rsid w:val="003A4D98"/>
    <w:rsid w:val="003A69D9"/>
    <w:rsid w:val="003B208E"/>
    <w:rsid w:val="003D3522"/>
    <w:rsid w:val="003D75BD"/>
    <w:rsid w:val="003D7BBE"/>
    <w:rsid w:val="003E04B6"/>
    <w:rsid w:val="003E5947"/>
    <w:rsid w:val="003E6425"/>
    <w:rsid w:val="003F6D2F"/>
    <w:rsid w:val="0040551A"/>
    <w:rsid w:val="004057F4"/>
    <w:rsid w:val="00411724"/>
    <w:rsid w:val="00427D1E"/>
    <w:rsid w:val="004367D7"/>
    <w:rsid w:val="00437A9D"/>
    <w:rsid w:val="00441391"/>
    <w:rsid w:val="00447E90"/>
    <w:rsid w:val="00450A7E"/>
    <w:rsid w:val="0046466B"/>
    <w:rsid w:val="00471852"/>
    <w:rsid w:val="004729EA"/>
    <w:rsid w:val="004747C9"/>
    <w:rsid w:val="00474DB5"/>
    <w:rsid w:val="00491B60"/>
    <w:rsid w:val="00496638"/>
    <w:rsid w:val="00497DF5"/>
    <w:rsid w:val="004B36EE"/>
    <w:rsid w:val="004B3D9C"/>
    <w:rsid w:val="004B7036"/>
    <w:rsid w:val="004B743A"/>
    <w:rsid w:val="004C0691"/>
    <w:rsid w:val="004C1F81"/>
    <w:rsid w:val="004C38AA"/>
    <w:rsid w:val="004D050C"/>
    <w:rsid w:val="004D168E"/>
    <w:rsid w:val="004D2840"/>
    <w:rsid w:val="004E3FA2"/>
    <w:rsid w:val="00512A62"/>
    <w:rsid w:val="00512B19"/>
    <w:rsid w:val="005167C9"/>
    <w:rsid w:val="005168B2"/>
    <w:rsid w:val="005203D1"/>
    <w:rsid w:val="0054451B"/>
    <w:rsid w:val="00546574"/>
    <w:rsid w:val="005745D0"/>
    <w:rsid w:val="00575D0E"/>
    <w:rsid w:val="00584788"/>
    <w:rsid w:val="005A006A"/>
    <w:rsid w:val="005A30F4"/>
    <w:rsid w:val="005A4675"/>
    <w:rsid w:val="005A589B"/>
    <w:rsid w:val="005B141B"/>
    <w:rsid w:val="005B1695"/>
    <w:rsid w:val="005B6D9E"/>
    <w:rsid w:val="005C1DFE"/>
    <w:rsid w:val="005D0C43"/>
    <w:rsid w:val="005D201D"/>
    <w:rsid w:val="005D3136"/>
    <w:rsid w:val="005D3EBE"/>
    <w:rsid w:val="005D73E3"/>
    <w:rsid w:val="005E44E5"/>
    <w:rsid w:val="005F01E4"/>
    <w:rsid w:val="005F2586"/>
    <w:rsid w:val="005F42B4"/>
    <w:rsid w:val="005F7BF5"/>
    <w:rsid w:val="0061735A"/>
    <w:rsid w:val="006274A4"/>
    <w:rsid w:val="00635411"/>
    <w:rsid w:val="00636BCC"/>
    <w:rsid w:val="00640FF7"/>
    <w:rsid w:val="00642BD2"/>
    <w:rsid w:val="006453B3"/>
    <w:rsid w:val="006507C4"/>
    <w:rsid w:val="00651B3D"/>
    <w:rsid w:val="00654260"/>
    <w:rsid w:val="0065556C"/>
    <w:rsid w:val="00657083"/>
    <w:rsid w:val="00661003"/>
    <w:rsid w:val="006727C4"/>
    <w:rsid w:val="00673B72"/>
    <w:rsid w:val="00674939"/>
    <w:rsid w:val="0067530F"/>
    <w:rsid w:val="00680110"/>
    <w:rsid w:val="0068019C"/>
    <w:rsid w:val="00691325"/>
    <w:rsid w:val="00691DB9"/>
    <w:rsid w:val="006A5E35"/>
    <w:rsid w:val="006A5EF7"/>
    <w:rsid w:val="006B0ED2"/>
    <w:rsid w:val="006B5BB0"/>
    <w:rsid w:val="006B6107"/>
    <w:rsid w:val="006C4754"/>
    <w:rsid w:val="006C77B1"/>
    <w:rsid w:val="006D30DF"/>
    <w:rsid w:val="006E0DC0"/>
    <w:rsid w:val="006F1867"/>
    <w:rsid w:val="006F3DAD"/>
    <w:rsid w:val="00705DB4"/>
    <w:rsid w:val="0071422A"/>
    <w:rsid w:val="00717DF7"/>
    <w:rsid w:val="00732C5E"/>
    <w:rsid w:val="00740614"/>
    <w:rsid w:val="00747BE9"/>
    <w:rsid w:val="007557C1"/>
    <w:rsid w:val="00756FAF"/>
    <w:rsid w:val="00765D2D"/>
    <w:rsid w:val="007732A5"/>
    <w:rsid w:val="007772C3"/>
    <w:rsid w:val="00781EEE"/>
    <w:rsid w:val="00793759"/>
    <w:rsid w:val="00795D2A"/>
    <w:rsid w:val="00796EF2"/>
    <w:rsid w:val="00797A34"/>
    <w:rsid w:val="007A0E9E"/>
    <w:rsid w:val="007A177D"/>
    <w:rsid w:val="007B28C9"/>
    <w:rsid w:val="007B6BD1"/>
    <w:rsid w:val="007C63E7"/>
    <w:rsid w:val="007C7356"/>
    <w:rsid w:val="007C7A8D"/>
    <w:rsid w:val="007D0B5C"/>
    <w:rsid w:val="007D1178"/>
    <w:rsid w:val="007D587C"/>
    <w:rsid w:val="007D65A3"/>
    <w:rsid w:val="007D76EC"/>
    <w:rsid w:val="007E0184"/>
    <w:rsid w:val="007E0E08"/>
    <w:rsid w:val="007E301B"/>
    <w:rsid w:val="007E7C53"/>
    <w:rsid w:val="007F21E4"/>
    <w:rsid w:val="007F60B7"/>
    <w:rsid w:val="008050D0"/>
    <w:rsid w:val="00805EF1"/>
    <w:rsid w:val="00807A91"/>
    <w:rsid w:val="00814E59"/>
    <w:rsid w:val="008213D7"/>
    <w:rsid w:val="008254D9"/>
    <w:rsid w:val="00827A1A"/>
    <w:rsid w:val="00830F62"/>
    <w:rsid w:val="00831621"/>
    <w:rsid w:val="00836BE2"/>
    <w:rsid w:val="008418A8"/>
    <w:rsid w:val="008545D5"/>
    <w:rsid w:val="008610A4"/>
    <w:rsid w:val="008612CD"/>
    <w:rsid w:val="00870498"/>
    <w:rsid w:val="00870CEC"/>
    <w:rsid w:val="008745B7"/>
    <w:rsid w:val="00874DC4"/>
    <w:rsid w:val="008771F8"/>
    <w:rsid w:val="00877A9F"/>
    <w:rsid w:val="0088616F"/>
    <w:rsid w:val="008935DD"/>
    <w:rsid w:val="00895229"/>
    <w:rsid w:val="00895A49"/>
    <w:rsid w:val="008A5EF5"/>
    <w:rsid w:val="008B36A3"/>
    <w:rsid w:val="008C434F"/>
    <w:rsid w:val="008D2AA6"/>
    <w:rsid w:val="008D4328"/>
    <w:rsid w:val="008D7D0C"/>
    <w:rsid w:val="008F029D"/>
    <w:rsid w:val="008F0E84"/>
    <w:rsid w:val="008F2E41"/>
    <w:rsid w:val="0090104F"/>
    <w:rsid w:val="00904E88"/>
    <w:rsid w:val="00914247"/>
    <w:rsid w:val="0092186B"/>
    <w:rsid w:val="009240D0"/>
    <w:rsid w:val="00924BC8"/>
    <w:rsid w:val="0092559A"/>
    <w:rsid w:val="00925C71"/>
    <w:rsid w:val="009260A3"/>
    <w:rsid w:val="00932615"/>
    <w:rsid w:val="009340BB"/>
    <w:rsid w:val="0093423F"/>
    <w:rsid w:val="00934DB9"/>
    <w:rsid w:val="009438E9"/>
    <w:rsid w:val="0095359D"/>
    <w:rsid w:val="00961B3F"/>
    <w:rsid w:val="009640A0"/>
    <w:rsid w:val="00970DFC"/>
    <w:rsid w:val="0097263B"/>
    <w:rsid w:val="00976B37"/>
    <w:rsid w:val="00976E8C"/>
    <w:rsid w:val="00977074"/>
    <w:rsid w:val="00977E13"/>
    <w:rsid w:val="0098144E"/>
    <w:rsid w:val="00983DFE"/>
    <w:rsid w:val="009844DD"/>
    <w:rsid w:val="00993432"/>
    <w:rsid w:val="00993713"/>
    <w:rsid w:val="0099614F"/>
    <w:rsid w:val="009A04F2"/>
    <w:rsid w:val="009A69B5"/>
    <w:rsid w:val="009D32B7"/>
    <w:rsid w:val="009D4129"/>
    <w:rsid w:val="009D7016"/>
    <w:rsid w:val="009E6411"/>
    <w:rsid w:val="009E6B18"/>
    <w:rsid w:val="009F090C"/>
    <w:rsid w:val="009F2BBD"/>
    <w:rsid w:val="00A008FD"/>
    <w:rsid w:val="00A12711"/>
    <w:rsid w:val="00A17D0A"/>
    <w:rsid w:val="00A20655"/>
    <w:rsid w:val="00A21D57"/>
    <w:rsid w:val="00A263A7"/>
    <w:rsid w:val="00A36144"/>
    <w:rsid w:val="00A37F9C"/>
    <w:rsid w:val="00A423BC"/>
    <w:rsid w:val="00A54294"/>
    <w:rsid w:val="00A54F75"/>
    <w:rsid w:val="00A6123C"/>
    <w:rsid w:val="00A61D4D"/>
    <w:rsid w:val="00A704D2"/>
    <w:rsid w:val="00A71E3E"/>
    <w:rsid w:val="00A73A83"/>
    <w:rsid w:val="00A75272"/>
    <w:rsid w:val="00A77B9E"/>
    <w:rsid w:val="00A826DC"/>
    <w:rsid w:val="00A872EB"/>
    <w:rsid w:val="00A87852"/>
    <w:rsid w:val="00A942EF"/>
    <w:rsid w:val="00AA0165"/>
    <w:rsid w:val="00AA222D"/>
    <w:rsid w:val="00AA7DF7"/>
    <w:rsid w:val="00AB113F"/>
    <w:rsid w:val="00AB1D84"/>
    <w:rsid w:val="00AB23C7"/>
    <w:rsid w:val="00AB46DB"/>
    <w:rsid w:val="00AC2A7B"/>
    <w:rsid w:val="00AD3C11"/>
    <w:rsid w:val="00AD5391"/>
    <w:rsid w:val="00AF1DA4"/>
    <w:rsid w:val="00AF47B9"/>
    <w:rsid w:val="00B05182"/>
    <w:rsid w:val="00B10ABD"/>
    <w:rsid w:val="00B15607"/>
    <w:rsid w:val="00B173D3"/>
    <w:rsid w:val="00B24701"/>
    <w:rsid w:val="00B26FB6"/>
    <w:rsid w:val="00B35655"/>
    <w:rsid w:val="00B37F26"/>
    <w:rsid w:val="00B4563F"/>
    <w:rsid w:val="00B52688"/>
    <w:rsid w:val="00B52AA8"/>
    <w:rsid w:val="00B5493C"/>
    <w:rsid w:val="00B60362"/>
    <w:rsid w:val="00B6118A"/>
    <w:rsid w:val="00B62F8F"/>
    <w:rsid w:val="00B642C9"/>
    <w:rsid w:val="00B66E69"/>
    <w:rsid w:val="00B73EE3"/>
    <w:rsid w:val="00B85433"/>
    <w:rsid w:val="00B87778"/>
    <w:rsid w:val="00B91234"/>
    <w:rsid w:val="00BA1B17"/>
    <w:rsid w:val="00BC4EC6"/>
    <w:rsid w:val="00C03622"/>
    <w:rsid w:val="00C04380"/>
    <w:rsid w:val="00C04674"/>
    <w:rsid w:val="00C11242"/>
    <w:rsid w:val="00C21BC0"/>
    <w:rsid w:val="00C33238"/>
    <w:rsid w:val="00C34935"/>
    <w:rsid w:val="00C34EB8"/>
    <w:rsid w:val="00C412D0"/>
    <w:rsid w:val="00C41BAD"/>
    <w:rsid w:val="00C453F0"/>
    <w:rsid w:val="00C46649"/>
    <w:rsid w:val="00C4751F"/>
    <w:rsid w:val="00C521DD"/>
    <w:rsid w:val="00C52872"/>
    <w:rsid w:val="00C55BFD"/>
    <w:rsid w:val="00C55F2F"/>
    <w:rsid w:val="00C65663"/>
    <w:rsid w:val="00C75270"/>
    <w:rsid w:val="00C7721D"/>
    <w:rsid w:val="00C8061F"/>
    <w:rsid w:val="00C82F7C"/>
    <w:rsid w:val="00C86976"/>
    <w:rsid w:val="00C97144"/>
    <w:rsid w:val="00CA01D0"/>
    <w:rsid w:val="00CA36B3"/>
    <w:rsid w:val="00CA57D3"/>
    <w:rsid w:val="00CB130A"/>
    <w:rsid w:val="00CB3FC2"/>
    <w:rsid w:val="00CB7D61"/>
    <w:rsid w:val="00CD59A2"/>
    <w:rsid w:val="00CD6C1C"/>
    <w:rsid w:val="00CD6CF0"/>
    <w:rsid w:val="00CF1BBA"/>
    <w:rsid w:val="00D03826"/>
    <w:rsid w:val="00D15609"/>
    <w:rsid w:val="00D171E5"/>
    <w:rsid w:val="00D250C8"/>
    <w:rsid w:val="00D370D1"/>
    <w:rsid w:val="00D457EC"/>
    <w:rsid w:val="00D5529F"/>
    <w:rsid w:val="00D57A80"/>
    <w:rsid w:val="00D62608"/>
    <w:rsid w:val="00D63B07"/>
    <w:rsid w:val="00D64815"/>
    <w:rsid w:val="00D64956"/>
    <w:rsid w:val="00D652BE"/>
    <w:rsid w:val="00D66664"/>
    <w:rsid w:val="00D675ED"/>
    <w:rsid w:val="00D77E0B"/>
    <w:rsid w:val="00D80AAF"/>
    <w:rsid w:val="00D94D51"/>
    <w:rsid w:val="00DA2585"/>
    <w:rsid w:val="00DA3017"/>
    <w:rsid w:val="00DA41A1"/>
    <w:rsid w:val="00DB1474"/>
    <w:rsid w:val="00DB5762"/>
    <w:rsid w:val="00DB598F"/>
    <w:rsid w:val="00DC1E4E"/>
    <w:rsid w:val="00DC4DD6"/>
    <w:rsid w:val="00DC5397"/>
    <w:rsid w:val="00DD2013"/>
    <w:rsid w:val="00DD2D7A"/>
    <w:rsid w:val="00DD7898"/>
    <w:rsid w:val="00DE47CA"/>
    <w:rsid w:val="00DF09D2"/>
    <w:rsid w:val="00DF30AF"/>
    <w:rsid w:val="00DF3561"/>
    <w:rsid w:val="00DF5BA9"/>
    <w:rsid w:val="00E04C94"/>
    <w:rsid w:val="00E05E43"/>
    <w:rsid w:val="00E1055B"/>
    <w:rsid w:val="00E126F3"/>
    <w:rsid w:val="00E1534A"/>
    <w:rsid w:val="00E16F79"/>
    <w:rsid w:val="00E20FFB"/>
    <w:rsid w:val="00E25591"/>
    <w:rsid w:val="00E3567D"/>
    <w:rsid w:val="00E36C7D"/>
    <w:rsid w:val="00E4693D"/>
    <w:rsid w:val="00E476E6"/>
    <w:rsid w:val="00E5179D"/>
    <w:rsid w:val="00E552A4"/>
    <w:rsid w:val="00E55D59"/>
    <w:rsid w:val="00E61E69"/>
    <w:rsid w:val="00E63E74"/>
    <w:rsid w:val="00E66CB3"/>
    <w:rsid w:val="00E67CF5"/>
    <w:rsid w:val="00E703B4"/>
    <w:rsid w:val="00E82E08"/>
    <w:rsid w:val="00E83491"/>
    <w:rsid w:val="00E848D6"/>
    <w:rsid w:val="00E92691"/>
    <w:rsid w:val="00E95560"/>
    <w:rsid w:val="00EB0648"/>
    <w:rsid w:val="00EB2B1F"/>
    <w:rsid w:val="00EB403D"/>
    <w:rsid w:val="00EB44A6"/>
    <w:rsid w:val="00EC0C12"/>
    <w:rsid w:val="00EC4423"/>
    <w:rsid w:val="00EC4FC6"/>
    <w:rsid w:val="00ED0377"/>
    <w:rsid w:val="00ED50BF"/>
    <w:rsid w:val="00ED51CD"/>
    <w:rsid w:val="00ED7945"/>
    <w:rsid w:val="00EF0A26"/>
    <w:rsid w:val="00EF1912"/>
    <w:rsid w:val="00F03150"/>
    <w:rsid w:val="00F11247"/>
    <w:rsid w:val="00F13B38"/>
    <w:rsid w:val="00F14B93"/>
    <w:rsid w:val="00F158C9"/>
    <w:rsid w:val="00F16EB9"/>
    <w:rsid w:val="00F201EB"/>
    <w:rsid w:val="00F2436B"/>
    <w:rsid w:val="00F27E6A"/>
    <w:rsid w:val="00F3107F"/>
    <w:rsid w:val="00F330B2"/>
    <w:rsid w:val="00F3608C"/>
    <w:rsid w:val="00F372FF"/>
    <w:rsid w:val="00F40C6E"/>
    <w:rsid w:val="00F53CDC"/>
    <w:rsid w:val="00F61728"/>
    <w:rsid w:val="00F633F1"/>
    <w:rsid w:val="00F66C77"/>
    <w:rsid w:val="00F675AD"/>
    <w:rsid w:val="00F704E9"/>
    <w:rsid w:val="00F815EB"/>
    <w:rsid w:val="00F82EE3"/>
    <w:rsid w:val="00F85FFA"/>
    <w:rsid w:val="00F95299"/>
    <w:rsid w:val="00FA5DDC"/>
    <w:rsid w:val="00FA6E96"/>
    <w:rsid w:val="00FD3794"/>
    <w:rsid w:val="00FD5596"/>
    <w:rsid w:val="00FE0F5D"/>
    <w:rsid w:val="00FE606D"/>
    <w:rsid w:val="00FE790C"/>
    <w:rsid w:val="00FE7D9A"/>
    <w:rsid w:val="00FF102F"/>
    <w:rsid w:val="00FF31A7"/>
    <w:rsid w:val="00FF4CE0"/>
    <w:rsid w:val="00FF5123"/>
    <w:rsid w:val="00FF7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75954D54-A754-44DF-A71A-3B614A52B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5BF5"/>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CharCharCharCharCharCharCharCharCharChar">
    <w:name w:val="字元 字元1 Char Char 字元 字元 Char Char 字元 字元 字元 字元 字元 字元 字元 字元 Char Char 字元 字元 字元 Char Char 字元 字元 字元 Char Char 字元 字元 字元 字元 字元 字元 字元 字元 字元 字元 字元 字元 字元 字元"/>
    <w:basedOn w:val="a"/>
    <w:rsid w:val="00255BF5"/>
    <w:pPr>
      <w:widowControl/>
      <w:spacing w:after="160" w:line="240" w:lineRule="exact"/>
      <w:jc w:val="left"/>
    </w:pPr>
    <w:rPr>
      <w:rFonts w:ascii="Verdana" w:hAnsi="Verdana"/>
      <w:kern w:val="0"/>
      <w:sz w:val="20"/>
      <w:szCs w:val="20"/>
      <w:lang w:eastAsia="en-US"/>
    </w:rPr>
  </w:style>
  <w:style w:type="paragraph" w:styleId="a3">
    <w:name w:val="header"/>
    <w:basedOn w:val="a"/>
    <w:link w:val="Char"/>
    <w:rsid w:val="003229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2295E"/>
    <w:rPr>
      <w:kern w:val="2"/>
      <w:sz w:val="18"/>
      <w:szCs w:val="18"/>
    </w:rPr>
  </w:style>
  <w:style w:type="paragraph" w:styleId="a4">
    <w:name w:val="footer"/>
    <w:basedOn w:val="a"/>
    <w:link w:val="Char0"/>
    <w:rsid w:val="0032295E"/>
    <w:pPr>
      <w:tabs>
        <w:tab w:val="center" w:pos="4153"/>
        <w:tab w:val="right" w:pos="8306"/>
      </w:tabs>
      <w:snapToGrid w:val="0"/>
      <w:jc w:val="left"/>
    </w:pPr>
    <w:rPr>
      <w:sz w:val="18"/>
      <w:szCs w:val="18"/>
    </w:rPr>
  </w:style>
  <w:style w:type="character" w:customStyle="1" w:styleId="Char0">
    <w:name w:val="页脚 Char"/>
    <w:basedOn w:val="a0"/>
    <w:link w:val="a4"/>
    <w:rsid w:val="0032295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225</Words>
  <Characters>87</Characters>
  <Application>Microsoft Office Word</Application>
  <DocSecurity>0</DocSecurity>
  <Lines>1</Lines>
  <Paragraphs>1</Paragraphs>
  <ScaleCrop>false</ScaleCrop>
  <Company>.</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附表2：</dc:title>
  <dc:subject/>
  <dc:creator>蒲俊霖</dc:creator>
  <cp:keywords/>
  <dc:description/>
  <cp:lastModifiedBy>976212417@qq.com</cp:lastModifiedBy>
  <cp:revision>2</cp:revision>
  <dcterms:created xsi:type="dcterms:W3CDTF">2019-03-26T15:26:00Z</dcterms:created>
  <dcterms:modified xsi:type="dcterms:W3CDTF">2019-03-26T15:26:00Z</dcterms:modified>
</cp:coreProperties>
</file>