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4D" w:rsidRPr="00A8044D" w:rsidRDefault="00A8044D" w:rsidP="00A8044D">
      <w:pPr>
        <w:widowControl/>
        <w:snapToGrid w:val="0"/>
        <w:spacing w:before="75" w:after="75" w:line="360" w:lineRule="auto"/>
        <w:ind w:right="280"/>
        <w:jc w:val="center"/>
        <w:rPr>
          <w:rFonts w:cs="宋体"/>
          <w:kern w:val="0"/>
          <w:szCs w:val="21"/>
        </w:rPr>
      </w:pPr>
      <w:r w:rsidRPr="00A8044D">
        <w:rPr>
          <w:rFonts w:ascii="华文中宋" w:eastAsia="华文中宋" w:hAnsi="华文中宋" w:cs="宋体" w:hint="eastAsia"/>
          <w:b/>
          <w:bCs/>
          <w:color w:val="FF0000"/>
          <w:spacing w:val="-20"/>
          <w:kern w:val="0"/>
          <w:sz w:val="72"/>
          <w:szCs w:val="72"/>
        </w:rPr>
        <w:t>中共中国石油大学（北京）委员会组织部文件</w:t>
      </w:r>
    </w:p>
    <w:p w:rsidR="00A8044D" w:rsidRPr="00A8044D" w:rsidRDefault="00A8044D" w:rsidP="00A8044D">
      <w:pPr>
        <w:widowControl/>
        <w:snapToGrid w:val="0"/>
        <w:spacing w:before="75" w:after="75" w:line="360" w:lineRule="auto"/>
        <w:jc w:val="center"/>
        <w:rPr>
          <w:rFonts w:cs="宋体"/>
          <w:kern w:val="0"/>
          <w:szCs w:val="21"/>
        </w:rPr>
      </w:pPr>
      <w:r w:rsidRPr="00A8044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组织部〔2014〕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</w:t>
      </w:r>
      <w:r w:rsidRPr="00A8044D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号</w:t>
      </w:r>
    </w:p>
    <w:p w:rsidR="00A8044D" w:rsidRPr="00A8044D" w:rsidRDefault="00A8044D" w:rsidP="00A8044D">
      <w:pPr>
        <w:widowControl/>
        <w:snapToGrid w:val="0"/>
        <w:spacing w:before="75" w:after="75"/>
        <w:jc w:val="center"/>
        <w:rPr>
          <w:rFonts w:cs="宋体"/>
          <w:kern w:val="0"/>
          <w:szCs w:val="21"/>
        </w:rPr>
      </w:pPr>
      <w:r>
        <w:rPr>
          <w:rFonts w:cs="宋体"/>
          <w:noProof/>
          <w:kern w:val="0"/>
          <w:szCs w:val="21"/>
        </w:rPr>
        <w:drawing>
          <wp:inline distT="0" distB="0" distL="0" distR="0">
            <wp:extent cx="5381625" cy="145450"/>
            <wp:effectExtent l="19050" t="0" r="9525" b="0"/>
            <wp:docPr id="1" name="图片 1" descr="http://department1.cup.edu.cn/~xiaoban/images-new/star_li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partment1.cup.edu.cn/~xiaoban/images-new/star_line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4D" w:rsidRDefault="00A8044D" w:rsidP="00A8044D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 w:rsidR="00A8044D" w:rsidRDefault="00A8044D" w:rsidP="00A804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</w:t>
      </w:r>
      <w:r>
        <w:rPr>
          <w:rFonts w:hint="eastAsia"/>
          <w:b/>
          <w:bCs/>
          <w:color w:val="000000"/>
          <w:sz w:val="32"/>
          <w:szCs w:val="32"/>
        </w:rPr>
        <w:t>党支部理论学习导师管理办法</w:t>
      </w:r>
      <w:r>
        <w:rPr>
          <w:rFonts w:hint="eastAsia"/>
          <w:b/>
          <w:bCs/>
          <w:sz w:val="32"/>
          <w:szCs w:val="32"/>
        </w:rPr>
        <w:t>（试行）</w:t>
      </w:r>
    </w:p>
    <w:p w:rsidR="00A8044D" w:rsidRDefault="00A8044D" w:rsidP="00A8044D">
      <w:pPr>
        <w:spacing w:line="360" w:lineRule="auto"/>
        <w:jc w:val="center"/>
        <w:rPr>
          <w:sz w:val="28"/>
          <w:szCs w:val="28"/>
        </w:rPr>
      </w:pP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为规范学生党支部理论学习导师工作，根据《中共北京市委教育工作委员会关于印发&lt;北京高校学生党员先锋工程实施方案&gt;的通知》（京教工〔2013〕25号）精神，制定本办法。</w:t>
      </w:r>
    </w:p>
    <w:p w:rsidR="00A8044D" w:rsidRDefault="00A8044D" w:rsidP="00A8044D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一、理论学习导师的选配范围、条件和办法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理论学习导师从思想政治理论课教师、组织员、机关干部、离退休老干部、研究生导师等党员教师中选配。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理论学习导师应有较高的政治理论水平，党员意识强，有高度责任感，关心学生成长。有3年以上党龄。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选配理论学习导师可通过师生党支部结对共建，由教工党支部选配，也可直接选配党员教师担任。前者共建期暂定1年，教工党支部可不固定人选，轮流指导；后者聘期为1年。每个共建期或聘期以学年为周期，期满根据学习指导和支部变动情况调整结对或选配方</w:t>
      </w:r>
      <w:r w:rsidRPr="003F1F74">
        <w:rPr>
          <w:rFonts w:ascii="仿宋_GB2312" w:eastAsia="仿宋_GB2312" w:hint="eastAsia"/>
          <w:sz w:val="28"/>
          <w:szCs w:val="28"/>
        </w:rPr>
        <w:lastRenderedPageBreak/>
        <w:t>案。</w:t>
      </w:r>
    </w:p>
    <w:p w:rsidR="00A8044D" w:rsidRDefault="00A8044D" w:rsidP="00A8044D">
      <w:pPr>
        <w:spacing w:line="360" w:lineRule="auto"/>
        <w:ind w:left="379" w:hangingChars="135" w:hanging="379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理论</w:t>
      </w:r>
      <w:r>
        <w:rPr>
          <w:rFonts w:hint="eastAsia"/>
          <w:b/>
          <w:bCs/>
          <w:sz w:val="28"/>
          <w:szCs w:val="28"/>
        </w:rPr>
        <w:t>学习指导的内容和目标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深入学习党的基本知识和</w:t>
      </w:r>
      <w:r w:rsidRPr="003F1F74">
        <w:rPr>
          <w:rFonts w:ascii="仿宋_GB2312" w:eastAsia="仿宋_GB2312"/>
          <w:sz w:val="28"/>
          <w:szCs w:val="28"/>
        </w:rPr>
        <w:t>路线、方针、政策</w:t>
      </w:r>
      <w:r w:rsidRPr="003F1F74">
        <w:rPr>
          <w:rFonts w:ascii="仿宋_GB2312" w:eastAsia="仿宋_GB2312" w:hint="eastAsia"/>
          <w:sz w:val="28"/>
          <w:szCs w:val="28"/>
        </w:rPr>
        <w:t>，坚持不懈用马克思主义、毛泽东思想和中国特色社会主义理论体系武装学生党员的头脑，坚定理想信念，树立正确的世界观、人生观、价值观，培养和树立社会主义核心价值观；把学</w:t>
      </w:r>
      <w:proofErr w:type="gramStart"/>
      <w:r w:rsidRPr="003F1F74">
        <w:rPr>
          <w:rFonts w:ascii="仿宋_GB2312" w:eastAsia="仿宋_GB2312" w:hint="eastAsia"/>
          <w:sz w:val="28"/>
          <w:szCs w:val="28"/>
        </w:rPr>
        <w:t>习习近</w:t>
      </w:r>
      <w:proofErr w:type="gramEnd"/>
      <w:r w:rsidRPr="003F1F74">
        <w:rPr>
          <w:rFonts w:ascii="仿宋_GB2312" w:eastAsia="仿宋_GB2312" w:hint="eastAsia"/>
          <w:sz w:val="28"/>
          <w:szCs w:val="28"/>
        </w:rPr>
        <w:t>平总书记系列讲话精神作为思想理论建设的重要内容，深刻领会讲话的核心要义和思想精髓；了解把握国内、国际政治形势，不断提高学生党员的政治素养和政治理论水平。引导学生党员争做成才表率，发挥先锋模范作用，带动班级同学进步。</w:t>
      </w:r>
    </w:p>
    <w:p w:rsidR="00A8044D" w:rsidRDefault="00A8044D" w:rsidP="00A8044D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三、理论</w:t>
      </w:r>
      <w:r>
        <w:rPr>
          <w:rFonts w:hint="eastAsia"/>
          <w:b/>
          <w:bCs/>
          <w:sz w:val="28"/>
          <w:szCs w:val="28"/>
        </w:rPr>
        <w:t>学习导师的</w:t>
      </w:r>
      <w:r>
        <w:rPr>
          <w:rFonts w:hint="eastAsia"/>
          <w:b/>
          <w:sz w:val="28"/>
          <w:szCs w:val="28"/>
        </w:rPr>
        <w:t>职责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理论学习导师负责指导和督促学生党支部开展理论学习，定期向上级党组织汇报情况，及时研究解决党支部理论学习存在的问题。学生党支部所在分党委（党总支）要帮助解决有关问题。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</w:t>
      </w:r>
      <w:r w:rsidRPr="003F1F74">
        <w:rPr>
          <w:rFonts w:ascii="仿宋_GB2312" w:eastAsia="仿宋_GB2312" w:hint="eastAsia"/>
          <w:sz w:val="28"/>
          <w:szCs w:val="28"/>
        </w:rPr>
        <w:t>理论学习导师每学期至少对学生党支部开展2次学习指导，每次不少于1学时。</w:t>
      </w:r>
    </w:p>
    <w:p w:rsidR="00A8044D" w:rsidRDefault="00A8044D" w:rsidP="00A8044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四、工作要求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各分党委（党总支、直属党支部）要根据党支部变动情况对共建或选配导师方案及时进行调整。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各分党委（党总支、直属党支部）要定期对教工党支部的理论学习指导工作进行总结交流，提高工作水平。同时各单位党组织要总结经验，探索形成长效机制。</w:t>
      </w:r>
    </w:p>
    <w:p w:rsidR="00A8044D" w:rsidRPr="003F1F74" w:rsidRDefault="00A8044D" w:rsidP="00A8044D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</w:t>
      </w:r>
      <w:r w:rsidRPr="003F1F74">
        <w:rPr>
          <w:rFonts w:ascii="仿宋_GB2312" w:eastAsia="仿宋_GB2312" w:hint="eastAsia"/>
          <w:sz w:val="28"/>
          <w:szCs w:val="28"/>
        </w:rPr>
        <w:t>每学期初，学生党支部应主动与共建的教工党支部或理论学</w:t>
      </w:r>
      <w:r w:rsidRPr="003F1F74">
        <w:rPr>
          <w:rFonts w:ascii="仿宋_GB2312" w:eastAsia="仿宋_GB2312" w:hint="eastAsia"/>
          <w:sz w:val="28"/>
          <w:szCs w:val="28"/>
        </w:rPr>
        <w:lastRenderedPageBreak/>
        <w:t>习导师联系，共同商议党支部理论学习计划。教工党支部要有计划地选配理论学习导师，对导师工作给予必要的支持，保证指导工作顺利开展。</w:t>
      </w:r>
    </w:p>
    <w:p w:rsidR="00A8044D" w:rsidRDefault="00A8044D" w:rsidP="00A8044D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A8044D" w:rsidRPr="003F1F74" w:rsidRDefault="00A8044D" w:rsidP="00A8044D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中共中国石油大学（北京）委员会组织部</w:t>
      </w:r>
    </w:p>
    <w:p w:rsidR="00A8044D" w:rsidRPr="003F1F74" w:rsidRDefault="00A8044D" w:rsidP="00A8044D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中共中国石油大学（北京）委员会</w:t>
      </w:r>
      <w:r w:rsidRPr="003F1F74">
        <w:rPr>
          <w:rFonts w:ascii="仿宋_GB2312" w:eastAsia="仿宋_GB2312" w:hint="eastAsia"/>
          <w:sz w:val="28"/>
          <w:szCs w:val="28"/>
        </w:rPr>
        <w:t>学生工作部</w:t>
      </w:r>
      <w:r>
        <w:rPr>
          <w:rFonts w:ascii="仿宋_GB2312" w:eastAsia="仿宋_GB2312" w:hint="eastAsia"/>
          <w:sz w:val="28"/>
          <w:szCs w:val="28"/>
        </w:rPr>
        <w:t>（</w:t>
      </w:r>
      <w:r w:rsidRPr="003F1F74">
        <w:rPr>
          <w:rFonts w:ascii="仿宋_GB2312" w:eastAsia="仿宋_GB2312" w:hint="eastAsia"/>
          <w:sz w:val="28"/>
          <w:szCs w:val="28"/>
        </w:rPr>
        <w:t>研究生工作部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A8044D" w:rsidRPr="003F1F74" w:rsidRDefault="00A8044D" w:rsidP="00A8044D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3F1F74">
        <w:rPr>
          <w:rFonts w:ascii="仿宋_GB2312" w:eastAsia="仿宋_GB2312" w:hint="eastAsia"/>
          <w:sz w:val="28"/>
          <w:szCs w:val="28"/>
        </w:rPr>
        <w:t>2014年5月26日</w:t>
      </w:r>
    </w:p>
    <w:sectPr w:rsidR="00A8044D" w:rsidRPr="003F1F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044D"/>
    <w:rsid w:val="00000BF6"/>
    <w:rsid w:val="00001144"/>
    <w:rsid w:val="000045E8"/>
    <w:rsid w:val="00004F3B"/>
    <w:rsid w:val="00006CD6"/>
    <w:rsid w:val="00011212"/>
    <w:rsid w:val="000118B4"/>
    <w:rsid w:val="00011A31"/>
    <w:rsid w:val="00012BE8"/>
    <w:rsid w:val="00014553"/>
    <w:rsid w:val="00015BB9"/>
    <w:rsid w:val="0002007A"/>
    <w:rsid w:val="000205ED"/>
    <w:rsid w:val="00021EFD"/>
    <w:rsid w:val="00022715"/>
    <w:rsid w:val="0002624A"/>
    <w:rsid w:val="000274EB"/>
    <w:rsid w:val="00027B08"/>
    <w:rsid w:val="000309F5"/>
    <w:rsid w:val="0003101A"/>
    <w:rsid w:val="00032B59"/>
    <w:rsid w:val="000467CA"/>
    <w:rsid w:val="000511DF"/>
    <w:rsid w:val="0005188A"/>
    <w:rsid w:val="0005355C"/>
    <w:rsid w:val="000609A2"/>
    <w:rsid w:val="00061536"/>
    <w:rsid w:val="0006423A"/>
    <w:rsid w:val="00064335"/>
    <w:rsid w:val="00066B46"/>
    <w:rsid w:val="00071166"/>
    <w:rsid w:val="00072065"/>
    <w:rsid w:val="00073872"/>
    <w:rsid w:val="00074D36"/>
    <w:rsid w:val="0007558B"/>
    <w:rsid w:val="00076BE6"/>
    <w:rsid w:val="000811B4"/>
    <w:rsid w:val="00081714"/>
    <w:rsid w:val="00082ACF"/>
    <w:rsid w:val="000855F9"/>
    <w:rsid w:val="00087076"/>
    <w:rsid w:val="00087A35"/>
    <w:rsid w:val="00092EDB"/>
    <w:rsid w:val="000945FA"/>
    <w:rsid w:val="00096E53"/>
    <w:rsid w:val="000A2BC0"/>
    <w:rsid w:val="000A44A9"/>
    <w:rsid w:val="000A5FE1"/>
    <w:rsid w:val="000A75C8"/>
    <w:rsid w:val="000B1633"/>
    <w:rsid w:val="000C01C6"/>
    <w:rsid w:val="000C1A83"/>
    <w:rsid w:val="000C2FCC"/>
    <w:rsid w:val="000C30B7"/>
    <w:rsid w:val="000C6708"/>
    <w:rsid w:val="000C6F55"/>
    <w:rsid w:val="000C7473"/>
    <w:rsid w:val="000D3422"/>
    <w:rsid w:val="000D50A3"/>
    <w:rsid w:val="000D7666"/>
    <w:rsid w:val="000E0932"/>
    <w:rsid w:val="000F0318"/>
    <w:rsid w:val="000F17CA"/>
    <w:rsid w:val="000F2725"/>
    <w:rsid w:val="000F634C"/>
    <w:rsid w:val="000F6B7C"/>
    <w:rsid w:val="000F7B2A"/>
    <w:rsid w:val="00103903"/>
    <w:rsid w:val="00103AC3"/>
    <w:rsid w:val="00107148"/>
    <w:rsid w:val="001156C2"/>
    <w:rsid w:val="001176CD"/>
    <w:rsid w:val="001225B9"/>
    <w:rsid w:val="00122909"/>
    <w:rsid w:val="00123A61"/>
    <w:rsid w:val="00123E92"/>
    <w:rsid w:val="00124686"/>
    <w:rsid w:val="00124E9F"/>
    <w:rsid w:val="00127C44"/>
    <w:rsid w:val="001300FF"/>
    <w:rsid w:val="00130D19"/>
    <w:rsid w:val="001314C1"/>
    <w:rsid w:val="00131C09"/>
    <w:rsid w:val="001337D0"/>
    <w:rsid w:val="0013629A"/>
    <w:rsid w:val="0014063D"/>
    <w:rsid w:val="001421A6"/>
    <w:rsid w:val="00143328"/>
    <w:rsid w:val="001433FC"/>
    <w:rsid w:val="00144CB8"/>
    <w:rsid w:val="0014574A"/>
    <w:rsid w:val="00155F84"/>
    <w:rsid w:val="0016115E"/>
    <w:rsid w:val="00161F20"/>
    <w:rsid w:val="00161F90"/>
    <w:rsid w:val="001764F6"/>
    <w:rsid w:val="001802BF"/>
    <w:rsid w:val="001803C6"/>
    <w:rsid w:val="00180A3D"/>
    <w:rsid w:val="00180D05"/>
    <w:rsid w:val="00180E03"/>
    <w:rsid w:val="00181410"/>
    <w:rsid w:val="00190444"/>
    <w:rsid w:val="00190D86"/>
    <w:rsid w:val="001934FA"/>
    <w:rsid w:val="00196C7D"/>
    <w:rsid w:val="001977DB"/>
    <w:rsid w:val="001A0823"/>
    <w:rsid w:val="001A0A4C"/>
    <w:rsid w:val="001A48C4"/>
    <w:rsid w:val="001A65F1"/>
    <w:rsid w:val="001A66EB"/>
    <w:rsid w:val="001B5148"/>
    <w:rsid w:val="001B560D"/>
    <w:rsid w:val="001B6F34"/>
    <w:rsid w:val="001B71B4"/>
    <w:rsid w:val="001C0396"/>
    <w:rsid w:val="001C09A7"/>
    <w:rsid w:val="001C101A"/>
    <w:rsid w:val="001C1482"/>
    <w:rsid w:val="001C50E8"/>
    <w:rsid w:val="001C6813"/>
    <w:rsid w:val="001C6CD6"/>
    <w:rsid w:val="001C76B1"/>
    <w:rsid w:val="001D23FA"/>
    <w:rsid w:val="001D450C"/>
    <w:rsid w:val="001D4ED7"/>
    <w:rsid w:val="001E5353"/>
    <w:rsid w:val="001E5DA4"/>
    <w:rsid w:val="001E64A2"/>
    <w:rsid w:val="001F2B41"/>
    <w:rsid w:val="001F2F6D"/>
    <w:rsid w:val="001F3502"/>
    <w:rsid w:val="001F5ED3"/>
    <w:rsid w:val="002006EA"/>
    <w:rsid w:val="002018EF"/>
    <w:rsid w:val="002035EA"/>
    <w:rsid w:val="002056B3"/>
    <w:rsid w:val="00210BFC"/>
    <w:rsid w:val="00212E40"/>
    <w:rsid w:val="00213E62"/>
    <w:rsid w:val="00214B68"/>
    <w:rsid w:val="00216FD5"/>
    <w:rsid w:val="002172E9"/>
    <w:rsid w:val="002175CC"/>
    <w:rsid w:val="002176E6"/>
    <w:rsid w:val="00221B75"/>
    <w:rsid w:val="002252EC"/>
    <w:rsid w:val="00227C3B"/>
    <w:rsid w:val="002324DC"/>
    <w:rsid w:val="00232D09"/>
    <w:rsid w:val="00234844"/>
    <w:rsid w:val="002353F4"/>
    <w:rsid w:val="00236566"/>
    <w:rsid w:val="00237443"/>
    <w:rsid w:val="00237BD2"/>
    <w:rsid w:val="00241C3F"/>
    <w:rsid w:val="0024487A"/>
    <w:rsid w:val="002465F9"/>
    <w:rsid w:val="00246859"/>
    <w:rsid w:val="00246BDB"/>
    <w:rsid w:val="00247027"/>
    <w:rsid w:val="00250AD0"/>
    <w:rsid w:val="00251DB5"/>
    <w:rsid w:val="0025355C"/>
    <w:rsid w:val="00256244"/>
    <w:rsid w:val="00257656"/>
    <w:rsid w:val="00260AFA"/>
    <w:rsid w:val="0026131B"/>
    <w:rsid w:val="00261452"/>
    <w:rsid w:val="00261EF1"/>
    <w:rsid w:val="0026457F"/>
    <w:rsid w:val="0026567E"/>
    <w:rsid w:val="002656B8"/>
    <w:rsid w:val="0026793E"/>
    <w:rsid w:val="00272A64"/>
    <w:rsid w:val="002755ED"/>
    <w:rsid w:val="0027588A"/>
    <w:rsid w:val="00277C0F"/>
    <w:rsid w:val="0028038B"/>
    <w:rsid w:val="00283C0A"/>
    <w:rsid w:val="0028416D"/>
    <w:rsid w:val="00293850"/>
    <w:rsid w:val="00295456"/>
    <w:rsid w:val="00296268"/>
    <w:rsid w:val="002A5672"/>
    <w:rsid w:val="002B1FD8"/>
    <w:rsid w:val="002B3F88"/>
    <w:rsid w:val="002B5897"/>
    <w:rsid w:val="002B72E2"/>
    <w:rsid w:val="002B78ED"/>
    <w:rsid w:val="002B793F"/>
    <w:rsid w:val="002C0198"/>
    <w:rsid w:val="002C1BFD"/>
    <w:rsid w:val="002C3D98"/>
    <w:rsid w:val="002C5CF5"/>
    <w:rsid w:val="002C71E5"/>
    <w:rsid w:val="002D62D8"/>
    <w:rsid w:val="002E0C59"/>
    <w:rsid w:val="002E192F"/>
    <w:rsid w:val="002E7AEA"/>
    <w:rsid w:val="002F1326"/>
    <w:rsid w:val="002F173E"/>
    <w:rsid w:val="002F1DD4"/>
    <w:rsid w:val="002F2B8B"/>
    <w:rsid w:val="002F2CA0"/>
    <w:rsid w:val="002F2D59"/>
    <w:rsid w:val="002F6D92"/>
    <w:rsid w:val="002F7CAC"/>
    <w:rsid w:val="0030020C"/>
    <w:rsid w:val="00306C0B"/>
    <w:rsid w:val="00307845"/>
    <w:rsid w:val="00310C01"/>
    <w:rsid w:val="00311354"/>
    <w:rsid w:val="003120D8"/>
    <w:rsid w:val="00312EAC"/>
    <w:rsid w:val="00314E4E"/>
    <w:rsid w:val="003157A4"/>
    <w:rsid w:val="0031649A"/>
    <w:rsid w:val="003175EE"/>
    <w:rsid w:val="00320316"/>
    <w:rsid w:val="00320498"/>
    <w:rsid w:val="003237F5"/>
    <w:rsid w:val="00323BA7"/>
    <w:rsid w:val="00324619"/>
    <w:rsid w:val="003265B2"/>
    <w:rsid w:val="003274E4"/>
    <w:rsid w:val="00327F92"/>
    <w:rsid w:val="00336777"/>
    <w:rsid w:val="003408D9"/>
    <w:rsid w:val="00341A3C"/>
    <w:rsid w:val="003453CD"/>
    <w:rsid w:val="0034673E"/>
    <w:rsid w:val="00346CEA"/>
    <w:rsid w:val="00347B7A"/>
    <w:rsid w:val="00351536"/>
    <w:rsid w:val="00352FC5"/>
    <w:rsid w:val="003541D0"/>
    <w:rsid w:val="00356980"/>
    <w:rsid w:val="00362FC7"/>
    <w:rsid w:val="00366124"/>
    <w:rsid w:val="00366323"/>
    <w:rsid w:val="00367087"/>
    <w:rsid w:val="00367344"/>
    <w:rsid w:val="003675C3"/>
    <w:rsid w:val="00372781"/>
    <w:rsid w:val="0037282A"/>
    <w:rsid w:val="00374515"/>
    <w:rsid w:val="003747E9"/>
    <w:rsid w:val="003802F1"/>
    <w:rsid w:val="003857AC"/>
    <w:rsid w:val="00390533"/>
    <w:rsid w:val="00397EF8"/>
    <w:rsid w:val="003B0009"/>
    <w:rsid w:val="003B0CFC"/>
    <w:rsid w:val="003B1EF3"/>
    <w:rsid w:val="003B3EBF"/>
    <w:rsid w:val="003B5F9E"/>
    <w:rsid w:val="003B662F"/>
    <w:rsid w:val="003B7FAE"/>
    <w:rsid w:val="003C1401"/>
    <w:rsid w:val="003C3BDD"/>
    <w:rsid w:val="003C6984"/>
    <w:rsid w:val="003D5528"/>
    <w:rsid w:val="003F0538"/>
    <w:rsid w:val="003F0ECE"/>
    <w:rsid w:val="003F1CEB"/>
    <w:rsid w:val="003F56D3"/>
    <w:rsid w:val="003F5FA8"/>
    <w:rsid w:val="003F7D1F"/>
    <w:rsid w:val="00405C90"/>
    <w:rsid w:val="004106CA"/>
    <w:rsid w:val="00412EE8"/>
    <w:rsid w:val="00417A16"/>
    <w:rsid w:val="00423A4E"/>
    <w:rsid w:val="00426AB2"/>
    <w:rsid w:val="00426EC5"/>
    <w:rsid w:val="00431E2C"/>
    <w:rsid w:val="00433645"/>
    <w:rsid w:val="00433D5C"/>
    <w:rsid w:val="00434D04"/>
    <w:rsid w:val="00440E6F"/>
    <w:rsid w:val="004410D1"/>
    <w:rsid w:val="00441F21"/>
    <w:rsid w:val="00442169"/>
    <w:rsid w:val="00445867"/>
    <w:rsid w:val="0044686C"/>
    <w:rsid w:val="00450EDE"/>
    <w:rsid w:val="004539A6"/>
    <w:rsid w:val="004551E3"/>
    <w:rsid w:val="004604D1"/>
    <w:rsid w:val="004648DC"/>
    <w:rsid w:val="00467FED"/>
    <w:rsid w:val="00476887"/>
    <w:rsid w:val="004852D7"/>
    <w:rsid w:val="0048570D"/>
    <w:rsid w:val="0048702B"/>
    <w:rsid w:val="004957A5"/>
    <w:rsid w:val="004962C9"/>
    <w:rsid w:val="004A1EC8"/>
    <w:rsid w:val="004A392F"/>
    <w:rsid w:val="004B4175"/>
    <w:rsid w:val="004B4397"/>
    <w:rsid w:val="004B4C4F"/>
    <w:rsid w:val="004B78C9"/>
    <w:rsid w:val="004C23C3"/>
    <w:rsid w:val="004C4920"/>
    <w:rsid w:val="004D2A23"/>
    <w:rsid w:val="004D3FF0"/>
    <w:rsid w:val="004D6E6D"/>
    <w:rsid w:val="004E0007"/>
    <w:rsid w:val="004E25C1"/>
    <w:rsid w:val="004E522B"/>
    <w:rsid w:val="004E6FE4"/>
    <w:rsid w:val="004E79A7"/>
    <w:rsid w:val="004F3091"/>
    <w:rsid w:val="004F76D3"/>
    <w:rsid w:val="004F796B"/>
    <w:rsid w:val="004F7B44"/>
    <w:rsid w:val="005042B7"/>
    <w:rsid w:val="005072F6"/>
    <w:rsid w:val="0051132D"/>
    <w:rsid w:val="00514B94"/>
    <w:rsid w:val="00516C6E"/>
    <w:rsid w:val="00522C37"/>
    <w:rsid w:val="005265AF"/>
    <w:rsid w:val="00527502"/>
    <w:rsid w:val="0053432D"/>
    <w:rsid w:val="00535053"/>
    <w:rsid w:val="0053581E"/>
    <w:rsid w:val="00535F19"/>
    <w:rsid w:val="005415D6"/>
    <w:rsid w:val="00543907"/>
    <w:rsid w:val="00544A47"/>
    <w:rsid w:val="0054671E"/>
    <w:rsid w:val="00550B76"/>
    <w:rsid w:val="00552224"/>
    <w:rsid w:val="00560F7E"/>
    <w:rsid w:val="00562557"/>
    <w:rsid w:val="00562673"/>
    <w:rsid w:val="005626D2"/>
    <w:rsid w:val="00563F3E"/>
    <w:rsid w:val="005706AA"/>
    <w:rsid w:val="005716EC"/>
    <w:rsid w:val="00571A43"/>
    <w:rsid w:val="005733CB"/>
    <w:rsid w:val="0057726C"/>
    <w:rsid w:val="00590259"/>
    <w:rsid w:val="00592078"/>
    <w:rsid w:val="00592BA2"/>
    <w:rsid w:val="005946AE"/>
    <w:rsid w:val="005A1223"/>
    <w:rsid w:val="005A1735"/>
    <w:rsid w:val="005A17DA"/>
    <w:rsid w:val="005A5759"/>
    <w:rsid w:val="005A5D00"/>
    <w:rsid w:val="005A757E"/>
    <w:rsid w:val="005B2D95"/>
    <w:rsid w:val="005B4C77"/>
    <w:rsid w:val="005C35DE"/>
    <w:rsid w:val="005C373D"/>
    <w:rsid w:val="005C5D0D"/>
    <w:rsid w:val="005D5D39"/>
    <w:rsid w:val="005D675E"/>
    <w:rsid w:val="005D6C5D"/>
    <w:rsid w:val="005E00FE"/>
    <w:rsid w:val="005E1405"/>
    <w:rsid w:val="005E3503"/>
    <w:rsid w:val="005E65EA"/>
    <w:rsid w:val="005F26A2"/>
    <w:rsid w:val="005F2717"/>
    <w:rsid w:val="005F2DC4"/>
    <w:rsid w:val="005F3EEA"/>
    <w:rsid w:val="005F59D1"/>
    <w:rsid w:val="005F774B"/>
    <w:rsid w:val="005F79CD"/>
    <w:rsid w:val="00600E82"/>
    <w:rsid w:val="00601374"/>
    <w:rsid w:val="00603220"/>
    <w:rsid w:val="006036F4"/>
    <w:rsid w:val="006045D0"/>
    <w:rsid w:val="00610F81"/>
    <w:rsid w:val="00612B0E"/>
    <w:rsid w:val="00613C98"/>
    <w:rsid w:val="00613F26"/>
    <w:rsid w:val="00615D72"/>
    <w:rsid w:val="00620967"/>
    <w:rsid w:val="00623377"/>
    <w:rsid w:val="006262D1"/>
    <w:rsid w:val="00633919"/>
    <w:rsid w:val="00635CA9"/>
    <w:rsid w:val="0064278C"/>
    <w:rsid w:val="006471AF"/>
    <w:rsid w:val="006555BB"/>
    <w:rsid w:val="006638B6"/>
    <w:rsid w:val="00663A6D"/>
    <w:rsid w:val="00665C06"/>
    <w:rsid w:val="00666487"/>
    <w:rsid w:val="00671365"/>
    <w:rsid w:val="00672FF7"/>
    <w:rsid w:val="00684DEE"/>
    <w:rsid w:val="00684F91"/>
    <w:rsid w:val="00691A5D"/>
    <w:rsid w:val="0069239E"/>
    <w:rsid w:val="00694E4D"/>
    <w:rsid w:val="006A0F8D"/>
    <w:rsid w:val="006A7D8A"/>
    <w:rsid w:val="006B18BE"/>
    <w:rsid w:val="006B5F51"/>
    <w:rsid w:val="006B78D8"/>
    <w:rsid w:val="006C3536"/>
    <w:rsid w:val="006C44EC"/>
    <w:rsid w:val="006C6341"/>
    <w:rsid w:val="006D1CF9"/>
    <w:rsid w:val="006D27E4"/>
    <w:rsid w:val="006D31D5"/>
    <w:rsid w:val="006D5E65"/>
    <w:rsid w:val="006D7B3D"/>
    <w:rsid w:val="006E1193"/>
    <w:rsid w:val="006E1C21"/>
    <w:rsid w:val="006E37AA"/>
    <w:rsid w:val="006E3841"/>
    <w:rsid w:val="006E4216"/>
    <w:rsid w:val="006E42A1"/>
    <w:rsid w:val="006E4E02"/>
    <w:rsid w:val="006E5946"/>
    <w:rsid w:val="006E6ECE"/>
    <w:rsid w:val="006F0673"/>
    <w:rsid w:val="006F0C3B"/>
    <w:rsid w:val="006F53AD"/>
    <w:rsid w:val="00705107"/>
    <w:rsid w:val="00706078"/>
    <w:rsid w:val="00707371"/>
    <w:rsid w:val="007116B1"/>
    <w:rsid w:val="00712C11"/>
    <w:rsid w:val="00712D2F"/>
    <w:rsid w:val="00715429"/>
    <w:rsid w:val="007223D5"/>
    <w:rsid w:val="00723711"/>
    <w:rsid w:val="00731489"/>
    <w:rsid w:val="00731518"/>
    <w:rsid w:val="00732A1F"/>
    <w:rsid w:val="0073386A"/>
    <w:rsid w:val="00735CDC"/>
    <w:rsid w:val="00737299"/>
    <w:rsid w:val="007418EB"/>
    <w:rsid w:val="00744809"/>
    <w:rsid w:val="00745005"/>
    <w:rsid w:val="00745AAE"/>
    <w:rsid w:val="007466F4"/>
    <w:rsid w:val="0075081B"/>
    <w:rsid w:val="0075094E"/>
    <w:rsid w:val="00753105"/>
    <w:rsid w:val="00761B2C"/>
    <w:rsid w:val="00762A35"/>
    <w:rsid w:val="00774A69"/>
    <w:rsid w:val="00774FF9"/>
    <w:rsid w:val="00775C93"/>
    <w:rsid w:val="00782000"/>
    <w:rsid w:val="0078416A"/>
    <w:rsid w:val="00786DA8"/>
    <w:rsid w:val="007877F6"/>
    <w:rsid w:val="00787AD5"/>
    <w:rsid w:val="00794976"/>
    <w:rsid w:val="00797808"/>
    <w:rsid w:val="007A0189"/>
    <w:rsid w:val="007A6B96"/>
    <w:rsid w:val="007B232A"/>
    <w:rsid w:val="007B2CB6"/>
    <w:rsid w:val="007B6A17"/>
    <w:rsid w:val="007B7A4E"/>
    <w:rsid w:val="007C0EFB"/>
    <w:rsid w:val="007C1F9D"/>
    <w:rsid w:val="007C4AC5"/>
    <w:rsid w:val="007C6F52"/>
    <w:rsid w:val="007D1042"/>
    <w:rsid w:val="007D47DC"/>
    <w:rsid w:val="007D773E"/>
    <w:rsid w:val="007D7DC4"/>
    <w:rsid w:val="007E15E9"/>
    <w:rsid w:val="007E199F"/>
    <w:rsid w:val="007E2174"/>
    <w:rsid w:val="007E2F94"/>
    <w:rsid w:val="007E42FB"/>
    <w:rsid w:val="007E4314"/>
    <w:rsid w:val="007E5C81"/>
    <w:rsid w:val="007E70FF"/>
    <w:rsid w:val="007E7996"/>
    <w:rsid w:val="007F0053"/>
    <w:rsid w:val="007F227A"/>
    <w:rsid w:val="0080052A"/>
    <w:rsid w:val="008016A4"/>
    <w:rsid w:val="00802143"/>
    <w:rsid w:val="008051FC"/>
    <w:rsid w:val="0081149C"/>
    <w:rsid w:val="0081204D"/>
    <w:rsid w:val="008176BF"/>
    <w:rsid w:val="0081799F"/>
    <w:rsid w:val="0082293B"/>
    <w:rsid w:val="00826FDC"/>
    <w:rsid w:val="0083114C"/>
    <w:rsid w:val="00835C1B"/>
    <w:rsid w:val="008431C5"/>
    <w:rsid w:val="00844CC5"/>
    <w:rsid w:val="008451CD"/>
    <w:rsid w:val="00845E93"/>
    <w:rsid w:val="008507E7"/>
    <w:rsid w:val="0085646A"/>
    <w:rsid w:val="008604DB"/>
    <w:rsid w:val="00860EFF"/>
    <w:rsid w:val="008611C1"/>
    <w:rsid w:val="008679F9"/>
    <w:rsid w:val="00867DA9"/>
    <w:rsid w:val="00873C38"/>
    <w:rsid w:val="008768F6"/>
    <w:rsid w:val="0087789E"/>
    <w:rsid w:val="0088232C"/>
    <w:rsid w:val="008824C8"/>
    <w:rsid w:val="00884292"/>
    <w:rsid w:val="00884AFA"/>
    <w:rsid w:val="008870A5"/>
    <w:rsid w:val="00892C63"/>
    <w:rsid w:val="00896805"/>
    <w:rsid w:val="008A2326"/>
    <w:rsid w:val="008A2C4F"/>
    <w:rsid w:val="008A7EA4"/>
    <w:rsid w:val="008B0A41"/>
    <w:rsid w:val="008B0F54"/>
    <w:rsid w:val="008B2661"/>
    <w:rsid w:val="008B3322"/>
    <w:rsid w:val="008B67B9"/>
    <w:rsid w:val="008C22FB"/>
    <w:rsid w:val="008C37A6"/>
    <w:rsid w:val="008D04D8"/>
    <w:rsid w:val="008D17F2"/>
    <w:rsid w:val="008D27BC"/>
    <w:rsid w:val="008D3423"/>
    <w:rsid w:val="008D676A"/>
    <w:rsid w:val="008E0962"/>
    <w:rsid w:val="008E5E30"/>
    <w:rsid w:val="008E6BBD"/>
    <w:rsid w:val="008F2DDD"/>
    <w:rsid w:val="008F5122"/>
    <w:rsid w:val="008F5DD4"/>
    <w:rsid w:val="00901F7E"/>
    <w:rsid w:val="00902A29"/>
    <w:rsid w:val="00903E99"/>
    <w:rsid w:val="0090507C"/>
    <w:rsid w:val="00913234"/>
    <w:rsid w:val="00913723"/>
    <w:rsid w:val="00913D3A"/>
    <w:rsid w:val="00916F50"/>
    <w:rsid w:val="00917F2E"/>
    <w:rsid w:val="009233D7"/>
    <w:rsid w:val="009234CA"/>
    <w:rsid w:val="00925CD8"/>
    <w:rsid w:val="009321E4"/>
    <w:rsid w:val="0093389A"/>
    <w:rsid w:val="009401AE"/>
    <w:rsid w:val="00941FB8"/>
    <w:rsid w:val="00950112"/>
    <w:rsid w:val="00950BF7"/>
    <w:rsid w:val="00954853"/>
    <w:rsid w:val="00954E50"/>
    <w:rsid w:val="0095736A"/>
    <w:rsid w:val="0096139E"/>
    <w:rsid w:val="00962283"/>
    <w:rsid w:val="009631FB"/>
    <w:rsid w:val="00963EBA"/>
    <w:rsid w:val="009641AD"/>
    <w:rsid w:val="009641CA"/>
    <w:rsid w:val="009669CC"/>
    <w:rsid w:val="00966D2F"/>
    <w:rsid w:val="00973DD2"/>
    <w:rsid w:val="0097769F"/>
    <w:rsid w:val="00982771"/>
    <w:rsid w:val="009830B1"/>
    <w:rsid w:val="00994D60"/>
    <w:rsid w:val="009A21C8"/>
    <w:rsid w:val="009A2FE8"/>
    <w:rsid w:val="009A4499"/>
    <w:rsid w:val="009A4CEB"/>
    <w:rsid w:val="009A598C"/>
    <w:rsid w:val="009A7126"/>
    <w:rsid w:val="009B1EAF"/>
    <w:rsid w:val="009B35C7"/>
    <w:rsid w:val="009B36F8"/>
    <w:rsid w:val="009B6AA3"/>
    <w:rsid w:val="009B7F32"/>
    <w:rsid w:val="009C0B5C"/>
    <w:rsid w:val="009C1FCA"/>
    <w:rsid w:val="009D5B09"/>
    <w:rsid w:val="009D7D0C"/>
    <w:rsid w:val="009E43E6"/>
    <w:rsid w:val="009E4B7B"/>
    <w:rsid w:val="009E7DDF"/>
    <w:rsid w:val="009F4342"/>
    <w:rsid w:val="009F4FDC"/>
    <w:rsid w:val="009F6B19"/>
    <w:rsid w:val="00A021E1"/>
    <w:rsid w:val="00A0280E"/>
    <w:rsid w:val="00A120F0"/>
    <w:rsid w:val="00A129D7"/>
    <w:rsid w:val="00A21CE5"/>
    <w:rsid w:val="00A2266E"/>
    <w:rsid w:val="00A2392C"/>
    <w:rsid w:val="00A24382"/>
    <w:rsid w:val="00A250E2"/>
    <w:rsid w:val="00A25A10"/>
    <w:rsid w:val="00A25B18"/>
    <w:rsid w:val="00A32305"/>
    <w:rsid w:val="00A332EE"/>
    <w:rsid w:val="00A372E1"/>
    <w:rsid w:val="00A40FF8"/>
    <w:rsid w:val="00A416DF"/>
    <w:rsid w:val="00A44AD6"/>
    <w:rsid w:val="00A45178"/>
    <w:rsid w:val="00A46A20"/>
    <w:rsid w:val="00A5050E"/>
    <w:rsid w:val="00A517E9"/>
    <w:rsid w:val="00A51E95"/>
    <w:rsid w:val="00A52111"/>
    <w:rsid w:val="00A52547"/>
    <w:rsid w:val="00A54528"/>
    <w:rsid w:val="00A553FA"/>
    <w:rsid w:val="00A61F27"/>
    <w:rsid w:val="00A630C4"/>
    <w:rsid w:val="00A63DB7"/>
    <w:rsid w:val="00A640AA"/>
    <w:rsid w:val="00A64A58"/>
    <w:rsid w:val="00A6718B"/>
    <w:rsid w:val="00A67250"/>
    <w:rsid w:val="00A7013F"/>
    <w:rsid w:val="00A71681"/>
    <w:rsid w:val="00A72FE6"/>
    <w:rsid w:val="00A75F60"/>
    <w:rsid w:val="00A76412"/>
    <w:rsid w:val="00A802F3"/>
    <w:rsid w:val="00A8044D"/>
    <w:rsid w:val="00A8761B"/>
    <w:rsid w:val="00A87D85"/>
    <w:rsid w:val="00A923EA"/>
    <w:rsid w:val="00A93EE2"/>
    <w:rsid w:val="00A94D37"/>
    <w:rsid w:val="00A94F4F"/>
    <w:rsid w:val="00A96E5B"/>
    <w:rsid w:val="00AA00EB"/>
    <w:rsid w:val="00AA2166"/>
    <w:rsid w:val="00AA253E"/>
    <w:rsid w:val="00AA3391"/>
    <w:rsid w:val="00AA33E3"/>
    <w:rsid w:val="00AA4540"/>
    <w:rsid w:val="00AA57D3"/>
    <w:rsid w:val="00AA7065"/>
    <w:rsid w:val="00AA7388"/>
    <w:rsid w:val="00AB4F66"/>
    <w:rsid w:val="00AB519E"/>
    <w:rsid w:val="00AB5F7E"/>
    <w:rsid w:val="00AB7CD1"/>
    <w:rsid w:val="00AC309C"/>
    <w:rsid w:val="00AD41B1"/>
    <w:rsid w:val="00AD7DA7"/>
    <w:rsid w:val="00AE0453"/>
    <w:rsid w:val="00AE09EC"/>
    <w:rsid w:val="00AE0B7F"/>
    <w:rsid w:val="00AE1427"/>
    <w:rsid w:val="00AE4277"/>
    <w:rsid w:val="00AE49CC"/>
    <w:rsid w:val="00AF0813"/>
    <w:rsid w:val="00AF1ECC"/>
    <w:rsid w:val="00AF37C2"/>
    <w:rsid w:val="00AF3A9C"/>
    <w:rsid w:val="00B00F7A"/>
    <w:rsid w:val="00B013AE"/>
    <w:rsid w:val="00B107A5"/>
    <w:rsid w:val="00B13793"/>
    <w:rsid w:val="00B16CB1"/>
    <w:rsid w:val="00B31742"/>
    <w:rsid w:val="00B32450"/>
    <w:rsid w:val="00B325DB"/>
    <w:rsid w:val="00B337AB"/>
    <w:rsid w:val="00B37137"/>
    <w:rsid w:val="00B4390B"/>
    <w:rsid w:val="00B4556B"/>
    <w:rsid w:val="00B46FE5"/>
    <w:rsid w:val="00B50A91"/>
    <w:rsid w:val="00B50E0C"/>
    <w:rsid w:val="00B51CAE"/>
    <w:rsid w:val="00B53333"/>
    <w:rsid w:val="00B547DC"/>
    <w:rsid w:val="00B54C5E"/>
    <w:rsid w:val="00B5653E"/>
    <w:rsid w:val="00B614A1"/>
    <w:rsid w:val="00B62E46"/>
    <w:rsid w:val="00B63B0C"/>
    <w:rsid w:val="00B7115B"/>
    <w:rsid w:val="00B74633"/>
    <w:rsid w:val="00B848E8"/>
    <w:rsid w:val="00B85A82"/>
    <w:rsid w:val="00B91B20"/>
    <w:rsid w:val="00B92646"/>
    <w:rsid w:val="00B932D3"/>
    <w:rsid w:val="00BA11C9"/>
    <w:rsid w:val="00BA2489"/>
    <w:rsid w:val="00BA4037"/>
    <w:rsid w:val="00BA7C4C"/>
    <w:rsid w:val="00BB0D5C"/>
    <w:rsid w:val="00BB0FAA"/>
    <w:rsid w:val="00BB4E62"/>
    <w:rsid w:val="00BB5B30"/>
    <w:rsid w:val="00BB6C14"/>
    <w:rsid w:val="00BC0F7B"/>
    <w:rsid w:val="00BC287A"/>
    <w:rsid w:val="00BC3EDC"/>
    <w:rsid w:val="00BC765C"/>
    <w:rsid w:val="00BD0EEA"/>
    <w:rsid w:val="00BD620E"/>
    <w:rsid w:val="00BD64B6"/>
    <w:rsid w:val="00BE2EFA"/>
    <w:rsid w:val="00BE6004"/>
    <w:rsid w:val="00BF004D"/>
    <w:rsid w:val="00BF00E7"/>
    <w:rsid w:val="00BF336D"/>
    <w:rsid w:val="00BF6127"/>
    <w:rsid w:val="00BF700E"/>
    <w:rsid w:val="00BF7F3D"/>
    <w:rsid w:val="00C02605"/>
    <w:rsid w:val="00C03842"/>
    <w:rsid w:val="00C11091"/>
    <w:rsid w:val="00C11AE9"/>
    <w:rsid w:val="00C12896"/>
    <w:rsid w:val="00C13151"/>
    <w:rsid w:val="00C1555B"/>
    <w:rsid w:val="00C15CFA"/>
    <w:rsid w:val="00C16EF8"/>
    <w:rsid w:val="00C17D79"/>
    <w:rsid w:val="00C202B6"/>
    <w:rsid w:val="00C239F5"/>
    <w:rsid w:val="00C23D58"/>
    <w:rsid w:val="00C25343"/>
    <w:rsid w:val="00C25C93"/>
    <w:rsid w:val="00C25FA6"/>
    <w:rsid w:val="00C26747"/>
    <w:rsid w:val="00C30859"/>
    <w:rsid w:val="00C30E58"/>
    <w:rsid w:val="00C32711"/>
    <w:rsid w:val="00C37731"/>
    <w:rsid w:val="00C42177"/>
    <w:rsid w:val="00C43F27"/>
    <w:rsid w:val="00C4578C"/>
    <w:rsid w:val="00C47272"/>
    <w:rsid w:val="00C5187F"/>
    <w:rsid w:val="00C53340"/>
    <w:rsid w:val="00C54482"/>
    <w:rsid w:val="00C604F6"/>
    <w:rsid w:val="00C62107"/>
    <w:rsid w:val="00C677AA"/>
    <w:rsid w:val="00C71D19"/>
    <w:rsid w:val="00C727B2"/>
    <w:rsid w:val="00C74B49"/>
    <w:rsid w:val="00C7765D"/>
    <w:rsid w:val="00C8174A"/>
    <w:rsid w:val="00C83E92"/>
    <w:rsid w:val="00C84B09"/>
    <w:rsid w:val="00C91010"/>
    <w:rsid w:val="00C92456"/>
    <w:rsid w:val="00C942E4"/>
    <w:rsid w:val="00CA092E"/>
    <w:rsid w:val="00CA11DE"/>
    <w:rsid w:val="00CA1508"/>
    <w:rsid w:val="00CA2F9B"/>
    <w:rsid w:val="00CA34BA"/>
    <w:rsid w:val="00CA43EB"/>
    <w:rsid w:val="00CA74DF"/>
    <w:rsid w:val="00CB0A34"/>
    <w:rsid w:val="00CB1722"/>
    <w:rsid w:val="00CC03D0"/>
    <w:rsid w:val="00CC04B8"/>
    <w:rsid w:val="00CC0C23"/>
    <w:rsid w:val="00CC0D79"/>
    <w:rsid w:val="00CC12E7"/>
    <w:rsid w:val="00CC2BB6"/>
    <w:rsid w:val="00CC4717"/>
    <w:rsid w:val="00CC6AE9"/>
    <w:rsid w:val="00CD43C2"/>
    <w:rsid w:val="00CE54D0"/>
    <w:rsid w:val="00CE5C32"/>
    <w:rsid w:val="00CE7FE2"/>
    <w:rsid w:val="00CF0D82"/>
    <w:rsid w:val="00CF26FB"/>
    <w:rsid w:val="00CF7D07"/>
    <w:rsid w:val="00D00E2E"/>
    <w:rsid w:val="00D012F4"/>
    <w:rsid w:val="00D024D3"/>
    <w:rsid w:val="00D05157"/>
    <w:rsid w:val="00D149AC"/>
    <w:rsid w:val="00D162A5"/>
    <w:rsid w:val="00D16327"/>
    <w:rsid w:val="00D17034"/>
    <w:rsid w:val="00D17E40"/>
    <w:rsid w:val="00D218F1"/>
    <w:rsid w:val="00D22046"/>
    <w:rsid w:val="00D25C36"/>
    <w:rsid w:val="00D26893"/>
    <w:rsid w:val="00D301C4"/>
    <w:rsid w:val="00D35307"/>
    <w:rsid w:val="00D40E92"/>
    <w:rsid w:val="00D41605"/>
    <w:rsid w:val="00D4166D"/>
    <w:rsid w:val="00D42EA1"/>
    <w:rsid w:val="00D4324C"/>
    <w:rsid w:val="00D46ADA"/>
    <w:rsid w:val="00D505C6"/>
    <w:rsid w:val="00D50CF3"/>
    <w:rsid w:val="00D51767"/>
    <w:rsid w:val="00D521B8"/>
    <w:rsid w:val="00D54453"/>
    <w:rsid w:val="00D60CB0"/>
    <w:rsid w:val="00D60FCA"/>
    <w:rsid w:val="00D6121E"/>
    <w:rsid w:val="00D63729"/>
    <w:rsid w:val="00D67BFD"/>
    <w:rsid w:val="00D715DC"/>
    <w:rsid w:val="00D74DBD"/>
    <w:rsid w:val="00D74FBE"/>
    <w:rsid w:val="00D753B3"/>
    <w:rsid w:val="00D83B59"/>
    <w:rsid w:val="00D8672E"/>
    <w:rsid w:val="00D86E8F"/>
    <w:rsid w:val="00D92960"/>
    <w:rsid w:val="00D93E08"/>
    <w:rsid w:val="00D94E29"/>
    <w:rsid w:val="00D95549"/>
    <w:rsid w:val="00D961D2"/>
    <w:rsid w:val="00D9732B"/>
    <w:rsid w:val="00DA0528"/>
    <w:rsid w:val="00DA240B"/>
    <w:rsid w:val="00DA251F"/>
    <w:rsid w:val="00DA2C1A"/>
    <w:rsid w:val="00DA560C"/>
    <w:rsid w:val="00DA57DB"/>
    <w:rsid w:val="00DB0089"/>
    <w:rsid w:val="00DB0DA5"/>
    <w:rsid w:val="00DB36E1"/>
    <w:rsid w:val="00DB4344"/>
    <w:rsid w:val="00DB5BFE"/>
    <w:rsid w:val="00DB6FA3"/>
    <w:rsid w:val="00DB7163"/>
    <w:rsid w:val="00DB727F"/>
    <w:rsid w:val="00DB76F1"/>
    <w:rsid w:val="00DB787F"/>
    <w:rsid w:val="00DC33B2"/>
    <w:rsid w:val="00DC55A3"/>
    <w:rsid w:val="00DD2C57"/>
    <w:rsid w:val="00DD372A"/>
    <w:rsid w:val="00DD75A4"/>
    <w:rsid w:val="00DE04F1"/>
    <w:rsid w:val="00DE17D4"/>
    <w:rsid w:val="00DE2851"/>
    <w:rsid w:val="00DE2A26"/>
    <w:rsid w:val="00DE35D4"/>
    <w:rsid w:val="00DE3F5F"/>
    <w:rsid w:val="00DE43B4"/>
    <w:rsid w:val="00DE4B3F"/>
    <w:rsid w:val="00DE604D"/>
    <w:rsid w:val="00DF23A3"/>
    <w:rsid w:val="00DF2421"/>
    <w:rsid w:val="00DF2484"/>
    <w:rsid w:val="00DF6404"/>
    <w:rsid w:val="00DF6C4B"/>
    <w:rsid w:val="00DF6D93"/>
    <w:rsid w:val="00DF76CA"/>
    <w:rsid w:val="00E01F08"/>
    <w:rsid w:val="00E06D93"/>
    <w:rsid w:val="00E07AF0"/>
    <w:rsid w:val="00E15195"/>
    <w:rsid w:val="00E23C0C"/>
    <w:rsid w:val="00E24EDE"/>
    <w:rsid w:val="00E265CC"/>
    <w:rsid w:val="00E31E62"/>
    <w:rsid w:val="00E32FB6"/>
    <w:rsid w:val="00E3363E"/>
    <w:rsid w:val="00E33B70"/>
    <w:rsid w:val="00E33DD8"/>
    <w:rsid w:val="00E42AB4"/>
    <w:rsid w:val="00E44969"/>
    <w:rsid w:val="00E460CE"/>
    <w:rsid w:val="00E5003B"/>
    <w:rsid w:val="00E529E5"/>
    <w:rsid w:val="00E543A7"/>
    <w:rsid w:val="00E54B34"/>
    <w:rsid w:val="00E56902"/>
    <w:rsid w:val="00E5772D"/>
    <w:rsid w:val="00E62297"/>
    <w:rsid w:val="00E632D6"/>
    <w:rsid w:val="00E65A2D"/>
    <w:rsid w:val="00E66EA2"/>
    <w:rsid w:val="00E71764"/>
    <w:rsid w:val="00E720B7"/>
    <w:rsid w:val="00E74EC1"/>
    <w:rsid w:val="00E76374"/>
    <w:rsid w:val="00E77277"/>
    <w:rsid w:val="00E84DA0"/>
    <w:rsid w:val="00E87944"/>
    <w:rsid w:val="00E90E58"/>
    <w:rsid w:val="00E93AD5"/>
    <w:rsid w:val="00E96ECB"/>
    <w:rsid w:val="00EA11BD"/>
    <w:rsid w:val="00EA1241"/>
    <w:rsid w:val="00EA133A"/>
    <w:rsid w:val="00EA7956"/>
    <w:rsid w:val="00EB07AD"/>
    <w:rsid w:val="00EB1A3D"/>
    <w:rsid w:val="00EB2B36"/>
    <w:rsid w:val="00EB69B6"/>
    <w:rsid w:val="00EC0960"/>
    <w:rsid w:val="00EC1DC2"/>
    <w:rsid w:val="00EC2571"/>
    <w:rsid w:val="00EC34BA"/>
    <w:rsid w:val="00EC4762"/>
    <w:rsid w:val="00EC7BD1"/>
    <w:rsid w:val="00ED4258"/>
    <w:rsid w:val="00ED71E3"/>
    <w:rsid w:val="00EE0DFC"/>
    <w:rsid w:val="00EE4891"/>
    <w:rsid w:val="00F02F6E"/>
    <w:rsid w:val="00F033AA"/>
    <w:rsid w:val="00F03633"/>
    <w:rsid w:val="00F04306"/>
    <w:rsid w:val="00F05249"/>
    <w:rsid w:val="00F05654"/>
    <w:rsid w:val="00F11C4F"/>
    <w:rsid w:val="00F14029"/>
    <w:rsid w:val="00F201F0"/>
    <w:rsid w:val="00F20B72"/>
    <w:rsid w:val="00F224F9"/>
    <w:rsid w:val="00F23148"/>
    <w:rsid w:val="00F25A15"/>
    <w:rsid w:val="00F25CAC"/>
    <w:rsid w:val="00F33807"/>
    <w:rsid w:val="00F3705A"/>
    <w:rsid w:val="00F4059B"/>
    <w:rsid w:val="00F479D6"/>
    <w:rsid w:val="00F47EF5"/>
    <w:rsid w:val="00F524DC"/>
    <w:rsid w:val="00F54A96"/>
    <w:rsid w:val="00F56E0D"/>
    <w:rsid w:val="00F61B38"/>
    <w:rsid w:val="00F66B9D"/>
    <w:rsid w:val="00F67191"/>
    <w:rsid w:val="00F73F27"/>
    <w:rsid w:val="00F80E81"/>
    <w:rsid w:val="00F82B82"/>
    <w:rsid w:val="00F87487"/>
    <w:rsid w:val="00F87AAC"/>
    <w:rsid w:val="00F90157"/>
    <w:rsid w:val="00F91D0B"/>
    <w:rsid w:val="00F923BC"/>
    <w:rsid w:val="00F93B42"/>
    <w:rsid w:val="00F95441"/>
    <w:rsid w:val="00F97D15"/>
    <w:rsid w:val="00F97DD5"/>
    <w:rsid w:val="00FA1E00"/>
    <w:rsid w:val="00FA2DF7"/>
    <w:rsid w:val="00FB19D2"/>
    <w:rsid w:val="00FB2ABF"/>
    <w:rsid w:val="00FB3B13"/>
    <w:rsid w:val="00FC697D"/>
    <w:rsid w:val="00FD0F84"/>
    <w:rsid w:val="00FD5731"/>
    <w:rsid w:val="00FD5CD1"/>
    <w:rsid w:val="00FD60B7"/>
    <w:rsid w:val="00FD75C3"/>
    <w:rsid w:val="00FE0CAD"/>
    <w:rsid w:val="00FE14DB"/>
    <w:rsid w:val="00FE2549"/>
    <w:rsid w:val="00FE291A"/>
    <w:rsid w:val="00FE291F"/>
    <w:rsid w:val="00FE3596"/>
    <w:rsid w:val="00FE4130"/>
    <w:rsid w:val="00FF043C"/>
    <w:rsid w:val="00FF0B0E"/>
    <w:rsid w:val="00FF151F"/>
    <w:rsid w:val="00FF33D6"/>
    <w:rsid w:val="00FF3E27"/>
    <w:rsid w:val="00FF3EE2"/>
    <w:rsid w:val="00FF4495"/>
    <w:rsid w:val="00FF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4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04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2014-05-27T02:43:00Z</dcterms:created>
  <dcterms:modified xsi:type="dcterms:W3CDTF">2014-05-27T02:45:00Z</dcterms:modified>
</cp:coreProperties>
</file>